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F8B81" w14:textId="77777777" w:rsidR="008E06E9" w:rsidRDefault="008E06E9">
      <w:bookmarkStart w:id="0" w:name="_GoBack"/>
      <w:bookmarkEnd w:id="0"/>
    </w:p>
    <w:tbl>
      <w:tblPr>
        <w:tblStyle w:val="a"/>
        <w:tblW w:w="16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5610"/>
        <w:gridCol w:w="5580"/>
      </w:tblGrid>
      <w:tr w:rsidR="008E06E9" w14:paraId="6A269C59" w14:textId="77777777">
        <w:trPr>
          <w:trHeight w:val="11540"/>
        </w:trPr>
        <w:tc>
          <w:tcPr>
            <w:tcW w:w="5610" w:type="dxa"/>
            <w:shd w:val="clear" w:color="auto" w:fill="D0E0E3"/>
            <w:tcMar>
              <w:top w:w="100" w:type="dxa"/>
              <w:left w:w="100" w:type="dxa"/>
              <w:bottom w:w="100" w:type="dxa"/>
              <w:right w:w="100" w:type="dxa"/>
            </w:tcMar>
          </w:tcPr>
          <w:p w14:paraId="72A7BC29" w14:textId="77777777" w:rsidR="008E06E9" w:rsidRDefault="008E06E9">
            <w:pPr>
              <w:widowControl w:val="0"/>
              <w:spacing w:line="240" w:lineRule="auto"/>
            </w:pPr>
          </w:p>
          <w:p w14:paraId="27EA6B1B" w14:textId="77777777" w:rsidR="008E06E9" w:rsidRDefault="007B241D">
            <w:pPr>
              <w:widowControl w:val="0"/>
              <w:spacing w:line="240" w:lineRule="auto"/>
            </w:pPr>
            <w:r>
              <w:t xml:space="preserve">            </w:t>
            </w:r>
            <w:r>
              <w:rPr>
                <w:noProof/>
              </w:rPr>
              <w:drawing>
                <wp:inline distT="114300" distB="114300" distL="114300" distR="114300" wp14:anchorId="7CA6455F" wp14:editId="11C0488C">
                  <wp:extent cx="2092688" cy="1186063"/>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2092688" cy="1186063"/>
                          </a:xfrm>
                          <a:prstGeom prst="rect">
                            <a:avLst/>
                          </a:prstGeom>
                          <a:ln/>
                        </pic:spPr>
                      </pic:pic>
                    </a:graphicData>
                  </a:graphic>
                </wp:inline>
              </w:drawing>
            </w:r>
          </w:p>
          <w:p w14:paraId="671BA82C" w14:textId="77777777" w:rsidR="008E06E9" w:rsidRDefault="008E06E9">
            <w:pPr>
              <w:widowControl w:val="0"/>
              <w:spacing w:line="240" w:lineRule="auto"/>
            </w:pPr>
          </w:p>
          <w:p w14:paraId="2B0F971F" w14:textId="77777777" w:rsidR="008E06E9" w:rsidRDefault="007B241D">
            <w:pPr>
              <w:widowControl w:val="0"/>
              <w:spacing w:line="240" w:lineRule="auto"/>
              <w:jc w:val="center"/>
              <w:rPr>
                <w:b/>
              </w:rPr>
            </w:pPr>
            <w:r>
              <w:rPr>
                <w:b/>
              </w:rPr>
              <w:t>The Local Offer</w:t>
            </w:r>
          </w:p>
          <w:p w14:paraId="102552C3" w14:textId="77777777" w:rsidR="008E06E9" w:rsidRDefault="008E06E9">
            <w:pPr>
              <w:widowControl w:val="0"/>
              <w:spacing w:line="240" w:lineRule="auto"/>
              <w:jc w:val="center"/>
              <w:rPr>
                <w:b/>
              </w:rPr>
            </w:pPr>
          </w:p>
          <w:p w14:paraId="02E4B5CC" w14:textId="77777777" w:rsidR="008E06E9" w:rsidRDefault="008E06E9">
            <w:pPr>
              <w:widowControl w:val="0"/>
              <w:spacing w:line="240" w:lineRule="auto"/>
              <w:rPr>
                <w:b/>
              </w:rPr>
            </w:pPr>
          </w:p>
          <w:p w14:paraId="1B1EF401" w14:textId="77777777" w:rsidR="008E06E9" w:rsidRDefault="008E06E9">
            <w:pPr>
              <w:widowControl w:val="0"/>
              <w:spacing w:line="240" w:lineRule="auto"/>
              <w:rPr>
                <w:b/>
              </w:rPr>
            </w:pPr>
          </w:p>
          <w:tbl>
            <w:tblPr>
              <w:tblStyle w:val="a0"/>
              <w:tblW w:w="466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tblGrid>
            <w:tr w:rsidR="008E06E9" w14:paraId="5AF837DC" w14:textId="77777777" w:rsidTr="00454F13">
              <w:trPr>
                <w:trHeight w:val="7146"/>
              </w:trPr>
              <w:tc>
                <w:tcPr>
                  <w:tcW w:w="4665" w:type="dxa"/>
                  <w:shd w:val="clear" w:color="auto" w:fill="auto"/>
                  <w:tcMar>
                    <w:top w:w="100" w:type="dxa"/>
                    <w:left w:w="100" w:type="dxa"/>
                    <w:bottom w:w="100" w:type="dxa"/>
                    <w:right w:w="100" w:type="dxa"/>
                  </w:tcMar>
                </w:tcPr>
                <w:p w14:paraId="0D839A3E" w14:textId="77777777" w:rsidR="00A35B07" w:rsidRDefault="00A35B07" w:rsidP="00454F13">
                  <w:pPr>
                    <w:widowControl w:val="0"/>
                    <w:rPr>
                      <w:b/>
                    </w:rPr>
                  </w:pPr>
                </w:p>
                <w:p w14:paraId="0CC0F8C5" w14:textId="77777777" w:rsidR="008E06E9" w:rsidRDefault="007B241D" w:rsidP="00454F13">
                  <w:pPr>
                    <w:widowControl w:val="0"/>
                    <w:rPr>
                      <w:b/>
                    </w:rPr>
                  </w:pPr>
                  <w:r>
                    <w:rPr>
                      <w:b/>
                    </w:rPr>
                    <w:t>Brings together Information and Advice in one place to make it easier for families of children and young people (aged 0—25) with SEND to find the services and support they need.</w:t>
                  </w:r>
                </w:p>
                <w:p w14:paraId="6214528A" w14:textId="77777777" w:rsidR="008E06E9" w:rsidRDefault="008E06E9" w:rsidP="00454F13">
                  <w:pPr>
                    <w:widowControl w:val="0"/>
                    <w:rPr>
                      <w:b/>
                    </w:rPr>
                  </w:pPr>
                </w:p>
                <w:p w14:paraId="40AF6215" w14:textId="77777777" w:rsidR="008E06E9" w:rsidRDefault="007B241D" w:rsidP="00454F13">
                  <w:pPr>
                    <w:widowControl w:val="0"/>
                    <w:rPr>
                      <w:b/>
                    </w:rPr>
                  </w:pPr>
                  <w:r>
                    <w:rPr>
                      <w:b/>
                    </w:rPr>
                    <w:t>It has been developed by working with parents, young people, professionals and staff from a wide range of services. This group constantly keeps the local offer under review and is a work in progress.</w:t>
                  </w:r>
                </w:p>
                <w:p w14:paraId="23529353" w14:textId="77777777" w:rsidR="008E06E9" w:rsidRDefault="008E06E9" w:rsidP="00454F13">
                  <w:pPr>
                    <w:widowControl w:val="0"/>
                    <w:rPr>
                      <w:b/>
                    </w:rPr>
                  </w:pPr>
                </w:p>
                <w:p w14:paraId="31EAACDF" w14:textId="77777777" w:rsidR="008E06E9" w:rsidRDefault="007B241D" w:rsidP="00454F13">
                  <w:pPr>
                    <w:widowControl w:val="0"/>
                    <w:rPr>
                      <w:b/>
                    </w:rPr>
                  </w:pPr>
                  <w:r>
                    <w:rPr>
                      <w:b/>
                    </w:rPr>
                    <w:t>Access the Local Offer for Manchester on:</w:t>
                  </w:r>
                </w:p>
                <w:p w14:paraId="12F6B910" w14:textId="77777777" w:rsidR="008E06E9" w:rsidRDefault="008E06E9" w:rsidP="00454F13">
                  <w:pPr>
                    <w:widowControl w:val="0"/>
                    <w:rPr>
                      <w:b/>
                    </w:rPr>
                  </w:pPr>
                </w:p>
                <w:p w14:paraId="1E264A52" w14:textId="77777777" w:rsidR="008E06E9" w:rsidRDefault="00FF724D" w:rsidP="00454F13">
                  <w:pPr>
                    <w:widowControl w:val="0"/>
                    <w:jc w:val="center"/>
                    <w:rPr>
                      <w:b/>
                      <w:color w:val="1155CC"/>
                      <w:u w:val="single"/>
                    </w:rPr>
                  </w:pPr>
                  <w:hyperlink r:id="rId6">
                    <w:r w:rsidR="007B241D">
                      <w:rPr>
                        <w:b/>
                        <w:color w:val="1155CC"/>
                        <w:u w:val="single"/>
                      </w:rPr>
                      <w:t>www.manchester.gov.uk/sendlocaloffer</w:t>
                    </w:r>
                  </w:hyperlink>
                </w:p>
                <w:p w14:paraId="3DFDE569" w14:textId="77777777" w:rsidR="00A35B07" w:rsidRDefault="00A35B07" w:rsidP="00454F13">
                  <w:pPr>
                    <w:widowControl w:val="0"/>
                    <w:jc w:val="center"/>
                    <w:rPr>
                      <w:b/>
                    </w:rPr>
                  </w:pPr>
                </w:p>
                <w:p w14:paraId="5056BAC5" w14:textId="77777777" w:rsidR="008E06E9" w:rsidRDefault="007B241D" w:rsidP="00454F13">
                  <w:pPr>
                    <w:widowControl w:val="0"/>
                    <w:rPr>
                      <w:b/>
                    </w:rPr>
                  </w:pPr>
                  <w:r>
                    <w:rPr>
                      <w:b/>
                    </w:rPr>
                    <w:t xml:space="preserve">                                   or</w:t>
                  </w:r>
                </w:p>
                <w:p w14:paraId="2A47F84D" w14:textId="77777777" w:rsidR="00A35B07" w:rsidRDefault="00A35B07" w:rsidP="00454F13">
                  <w:pPr>
                    <w:widowControl w:val="0"/>
                    <w:rPr>
                      <w:b/>
                    </w:rPr>
                  </w:pPr>
                </w:p>
                <w:p w14:paraId="260D688F" w14:textId="77777777" w:rsidR="008E06E9" w:rsidRDefault="007B241D" w:rsidP="00454F13">
                  <w:pPr>
                    <w:widowControl w:val="0"/>
                    <w:rPr>
                      <w:b/>
                    </w:rPr>
                  </w:pPr>
                  <w:r>
                    <w:rPr>
                      <w:b/>
                    </w:rPr>
                    <w:t xml:space="preserve">         Google: Manchester Local Offer</w:t>
                  </w:r>
                </w:p>
                <w:p w14:paraId="6B70ED78" w14:textId="77777777" w:rsidR="008E06E9" w:rsidRDefault="008E06E9" w:rsidP="00454F13">
                  <w:pPr>
                    <w:widowControl w:val="0"/>
                    <w:jc w:val="center"/>
                    <w:rPr>
                      <w:b/>
                    </w:rPr>
                  </w:pPr>
                </w:p>
                <w:p w14:paraId="66530549" w14:textId="77777777" w:rsidR="008E06E9" w:rsidRDefault="007B241D" w:rsidP="00454F13">
                  <w:pPr>
                    <w:widowControl w:val="0"/>
                    <w:jc w:val="center"/>
                    <w:rPr>
                      <w:b/>
                    </w:rPr>
                  </w:pPr>
                  <w:r>
                    <w:rPr>
                      <w:b/>
                    </w:rPr>
                    <w:t>Help &amp; Advice can also be found on:</w:t>
                  </w:r>
                </w:p>
                <w:p w14:paraId="19FEA28E" w14:textId="77777777" w:rsidR="008E06E9" w:rsidRDefault="007B241D" w:rsidP="00454F13">
                  <w:pPr>
                    <w:widowControl w:val="0"/>
                    <w:jc w:val="center"/>
                  </w:pPr>
                  <w:r>
                    <w:rPr>
                      <w:b/>
                    </w:rPr>
                    <w:t xml:space="preserve"> </w:t>
                  </w:r>
                  <w:hyperlink r:id="rId7">
                    <w:r>
                      <w:rPr>
                        <w:b/>
                        <w:color w:val="1155CC"/>
                        <w:u w:val="single"/>
                      </w:rPr>
                      <w:t>www.manchester.gov.uk</w:t>
                    </w:r>
                  </w:hyperlink>
                </w:p>
                <w:p w14:paraId="58AEDDAD" w14:textId="77777777" w:rsidR="008E06E9" w:rsidRDefault="007B241D" w:rsidP="00454F13">
                  <w:pPr>
                    <w:widowControl w:val="0"/>
                    <w:jc w:val="center"/>
                    <w:rPr>
                      <w:b/>
                      <w:color w:val="0000FF"/>
                      <w:u w:val="single"/>
                    </w:rPr>
                  </w:pPr>
                  <w:proofErr w:type="spellStart"/>
                  <w:r>
                    <w:rPr>
                      <w:b/>
                      <w:color w:val="1155CC"/>
                      <w:u w:val="single"/>
                    </w:rPr>
                    <w:t>h</w:t>
                  </w:r>
                  <w:hyperlink r:id="rId8">
                    <w:r>
                      <w:rPr>
                        <w:b/>
                        <w:color w:val="1155CC"/>
                        <w:u w:val="single"/>
                      </w:rPr>
                      <w:t>elpandsupport</w:t>
                    </w:r>
                  </w:hyperlink>
                  <w:r>
                    <w:rPr>
                      <w:b/>
                      <w:color w:val="0000FF"/>
                      <w:u w:val="single"/>
                    </w:rPr>
                    <w:t>manchester</w:t>
                  </w:r>
                  <w:proofErr w:type="spellEnd"/>
                </w:p>
                <w:p w14:paraId="477B299D" w14:textId="77777777" w:rsidR="008E06E9" w:rsidRDefault="008E06E9">
                  <w:pPr>
                    <w:widowControl w:val="0"/>
                    <w:spacing w:line="240" w:lineRule="auto"/>
                    <w:rPr>
                      <w:b/>
                      <w:color w:val="3C78D8"/>
                    </w:rPr>
                  </w:pPr>
                </w:p>
              </w:tc>
            </w:tr>
          </w:tbl>
          <w:p w14:paraId="7F83EC3A" w14:textId="77777777" w:rsidR="008E06E9" w:rsidRDefault="008E06E9">
            <w:pPr>
              <w:widowControl w:val="0"/>
              <w:spacing w:line="240" w:lineRule="auto"/>
            </w:pPr>
          </w:p>
          <w:p w14:paraId="030A7033" w14:textId="77777777" w:rsidR="008E06E9" w:rsidRDefault="008E06E9">
            <w:pPr>
              <w:widowControl w:val="0"/>
              <w:spacing w:line="240" w:lineRule="auto"/>
            </w:pPr>
          </w:p>
          <w:p w14:paraId="427F0335" w14:textId="77777777" w:rsidR="008E06E9" w:rsidRDefault="008E06E9">
            <w:pPr>
              <w:widowControl w:val="0"/>
              <w:spacing w:line="240" w:lineRule="auto"/>
            </w:pPr>
          </w:p>
        </w:tc>
        <w:tc>
          <w:tcPr>
            <w:tcW w:w="5610" w:type="dxa"/>
            <w:shd w:val="clear" w:color="auto" w:fill="D9D9D9"/>
            <w:tcMar>
              <w:top w:w="100" w:type="dxa"/>
              <w:left w:w="100" w:type="dxa"/>
              <w:bottom w:w="100" w:type="dxa"/>
              <w:right w:w="100" w:type="dxa"/>
            </w:tcMar>
          </w:tcPr>
          <w:p w14:paraId="1DAAE851" w14:textId="77777777" w:rsidR="008E06E9" w:rsidRDefault="008E06E9">
            <w:pPr>
              <w:widowControl w:val="0"/>
              <w:spacing w:line="240" w:lineRule="auto"/>
            </w:pPr>
          </w:p>
          <w:p w14:paraId="409F30A9" w14:textId="77777777" w:rsidR="008E06E9" w:rsidRDefault="00A35B07">
            <w:pPr>
              <w:widowControl w:val="0"/>
              <w:spacing w:line="240" w:lineRule="auto"/>
            </w:pPr>
            <w:r>
              <w:t xml:space="preserve">        </w:t>
            </w:r>
            <w:r w:rsidR="00AF5214">
              <w:rPr>
                <w:noProof/>
              </w:rPr>
              <w:drawing>
                <wp:inline distT="114300" distB="114300" distL="114300" distR="114300" wp14:anchorId="18ABE03A" wp14:editId="6E686875">
                  <wp:extent cx="2416496" cy="1319697"/>
                  <wp:effectExtent l="0" t="0" r="3175" b="0"/>
                  <wp:docPr id="11" name="image2.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416496" cy="1319697"/>
                          </a:xfrm>
                          <a:prstGeom prst="rect">
                            <a:avLst/>
                          </a:prstGeom>
                          <a:ln/>
                        </pic:spPr>
                      </pic:pic>
                    </a:graphicData>
                  </a:graphic>
                </wp:inline>
              </w:drawing>
            </w:r>
          </w:p>
          <w:p w14:paraId="361A96F1" w14:textId="77777777" w:rsidR="008E06E9" w:rsidRDefault="008E06E9">
            <w:pPr>
              <w:widowControl w:val="0"/>
              <w:spacing w:line="240" w:lineRule="auto"/>
            </w:pPr>
          </w:p>
          <w:p w14:paraId="351D6355" w14:textId="77777777" w:rsidR="008E06E9" w:rsidRDefault="007B241D">
            <w:pPr>
              <w:widowControl w:val="0"/>
              <w:spacing w:line="240" w:lineRule="auto"/>
              <w:jc w:val="center"/>
              <w:rPr>
                <w:b/>
              </w:rPr>
            </w:pPr>
            <w:r>
              <w:rPr>
                <w:b/>
              </w:rPr>
              <w:t xml:space="preserve">Helping parents, carers &amp; young people </w:t>
            </w:r>
          </w:p>
          <w:p w14:paraId="43788E2B" w14:textId="77777777" w:rsidR="008E06E9" w:rsidRDefault="008E06E9">
            <w:pPr>
              <w:widowControl w:val="0"/>
              <w:spacing w:line="240" w:lineRule="auto"/>
              <w:rPr>
                <w:b/>
              </w:rPr>
            </w:pPr>
          </w:p>
          <w:p w14:paraId="02F2DCBE" w14:textId="77777777" w:rsidR="008E06E9" w:rsidRDefault="007B241D">
            <w:pPr>
              <w:widowControl w:val="0"/>
              <w:spacing w:line="240" w:lineRule="auto"/>
              <w:rPr>
                <w:b/>
              </w:rPr>
            </w:pPr>
            <w:r>
              <w:rPr>
                <w:b/>
              </w:rPr>
              <w:t>We are a statutory service offering free confidential, impartial advice and support to parents/carers children &amp; young people (aged 0-25) with special e</w:t>
            </w:r>
            <w:r w:rsidR="00A35B07">
              <w:rPr>
                <w:b/>
              </w:rPr>
              <w:t>ducational needs and disability</w:t>
            </w:r>
            <w:r>
              <w:rPr>
                <w:b/>
              </w:rPr>
              <w:t>.</w:t>
            </w:r>
          </w:p>
          <w:p w14:paraId="3A0B25B0" w14:textId="77777777" w:rsidR="008E06E9" w:rsidRDefault="008E06E9">
            <w:pPr>
              <w:widowControl w:val="0"/>
              <w:spacing w:line="240" w:lineRule="auto"/>
            </w:pPr>
          </w:p>
          <w:p w14:paraId="58B1A169" w14:textId="77777777" w:rsidR="00A24FA6" w:rsidRDefault="007B241D">
            <w:pPr>
              <w:widowControl w:val="0"/>
              <w:spacing w:line="240" w:lineRule="auto"/>
              <w:jc w:val="center"/>
            </w:pPr>
            <w:r>
              <w:rPr>
                <w:b/>
                <w:noProof/>
              </w:rPr>
              <mc:AlternateContent>
                <mc:Choice Requires="wpg">
                  <w:drawing>
                    <wp:inline distT="114300" distB="114300" distL="114300" distR="114300" wp14:anchorId="0675EDF8" wp14:editId="7536F60B">
                      <wp:extent cx="2962275" cy="3886200"/>
                      <wp:effectExtent l="0" t="0" r="28575" b="19050"/>
                      <wp:docPr id="1" name=""/>
                      <wp:cNvGraphicFramePr/>
                      <a:graphic xmlns:a="http://schemas.openxmlformats.org/drawingml/2006/main">
                        <a:graphicData uri="http://schemas.microsoft.com/office/word/2010/wordprocessingGroup">
                          <wpg:wgp>
                            <wpg:cNvGrpSpPr/>
                            <wpg:grpSpPr>
                              <a:xfrm>
                                <a:off x="0" y="0"/>
                                <a:ext cx="2962275" cy="3886200"/>
                                <a:chOff x="3219145" y="1835950"/>
                                <a:chExt cx="2943300" cy="3868928"/>
                              </a:xfrm>
                            </wpg:grpSpPr>
                            <wps:wsp>
                              <wps:cNvPr id="2" name="Rounded Rectangle 2"/>
                              <wps:cNvSpPr/>
                              <wps:spPr>
                                <a:xfrm>
                                  <a:off x="3219145" y="1835950"/>
                                  <a:ext cx="2943300" cy="3868928"/>
                                </a:xfrm>
                                <a:prstGeom prst="roundRect">
                                  <a:avLst>
                                    <a:gd name="adj" fmla="val 16667"/>
                                  </a:avLst>
                                </a:prstGeom>
                                <a:solidFill>
                                  <a:srgbClr val="FFFF00"/>
                                </a:solidFill>
                                <a:ln w="9525" cap="flat" cmpd="sng">
                                  <a:solidFill>
                                    <a:srgbClr val="000000"/>
                                  </a:solidFill>
                                  <a:prstDash val="solid"/>
                                  <a:round/>
                                  <a:headEnd type="none" w="sm" len="sm"/>
                                  <a:tailEnd type="none" w="sm" len="sm"/>
                                </a:ln>
                              </wps:spPr>
                              <wps:txbx>
                                <w:txbxContent>
                                  <w:p w14:paraId="6983E3C7" w14:textId="77777777" w:rsidR="008E06E9" w:rsidRDefault="007B241D">
                                    <w:pPr>
                                      <w:spacing w:line="240" w:lineRule="auto"/>
                                      <w:textDirection w:val="btLr"/>
                                    </w:pPr>
                                    <w:r>
                                      <w:rPr>
                                        <w:color w:val="000000"/>
                                        <w:sz w:val="28"/>
                                      </w:rPr>
                                      <w:t xml:space="preserve">        </w:t>
                                    </w:r>
                                    <w:r>
                                      <w:rPr>
                                        <w:b/>
                                        <w:color w:val="000000"/>
                                        <w:sz w:val="28"/>
                                      </w:rPr>
                                      <w:t xml:space="preserve">How to Contact IASM </w:t>
                                    </w:r>
                                  </w:p>
                                  <w:p w14:paraId="03C6490D" w14:textId="77777777" w:rsidR="008E06E9" w:rsidRDefault="008E06E9">
                                    <w:pPr>
                                      <w:spacing w:line="240" w:lineRule="auto"/>
                                      <w:jc w:val="center"/>
                                      <w:textDirection w:val="btLr"/>
                                    </w:pPr>
                                  </w:p>
                                  <w:p w14:paraId="68ED1F95" w14:textId="77777777" w:rsidR="008E06E9" w:rsidRDefault="008E06E9">
                                    <w:pPr>
                                      <w:spacing w:line="240" w:lineRule="auto"/>
                                      <w:ind w:left="720" w:firstLine="1440"/>
                                      <w:textDirection w:val="btLr"/>
                                    </w:pPr>
                                  </w:p>
                                  <w:p w14:paraId="6BE1893E" w14:textId="77777777" w:rsidR="008E06E9" w:rsidRDefault="008E06E9">
                                    <w:pPr>
                                      <w:spacing w:line="240" w:lineRule="auto"/>
                                      <w:ind w:left="720" w:firstLine="1440"/>
                                      <w:textDirection w:val="btLr"/>
                                    </w:pPr>
                                  </w:p>
                                  <w:p w14:paraId="465B01DD" w14:textId="77777777" w:rsidR="008E06E9" w:rsidRDefault="008E06E9">
                                    <w:pPr>
                                      <w:spacing w:line="240" w:lineRule="auto"/>
                                      <w:ind w:left="720" w:firstLine="1440"/>
                                      <w:textDirection w:val="btLr"/>
                                    </w:pPr>
                                  </w:p>
                                  <w:p w14:paraId="2C635C52" w14:textId="77777777" w:rsidR="008E06E9" w:rsidRDefault="008E06E9">
                                    <w:pPr>
                                      <w:spacing w:line="240" w:lineRule="auto"/>
                                      <w:ind w:left="720" w:firstLine="1440"/>
                                      <w:textDirection w:val="btLr"/>
                                    </w:pPr>
                                  </w:p>
                                  <w:p w14:paraId="7AD971E1" w14:textId="77777777" w:rsidR="008E06E9" w:rsidRDefault="008E06E9">
                                    <w:pPr>
                                      <w:spacing w:line="240" w:lineRule="auto"/>
                                      <w:ind w:left="720" w:firstLine="1440"/>
                                      <w:textDirection w:val="btLr"/>
                                    </w:pPr>
                                  </w:p>
                                  <w:p w14:paraId="02F2B882" w14:textId="77777777" w:rsidR="008E06E9" w:rsidRDefault="008E06E9">
                                    <w:pPr>
                                      <w:spacing w:line="240" w:lineRule="auto"/>
                                      <w:ind w:left="720" w:firstLine="1440"/>
                                      <w:textDirection w:val="btLr"/>
                                    </w:pPr>
                                  </w:p>
                                  <w:p w14:paraId="349CF8C4" w14:textId="77777777" w:rsidR="008E06E9" w:rsidRDefault="008E06E9">
                                    <w:pPr>
                                      <w:spacing w:line="240" w:lineRule="auto"/>
                                      <w:ind w:left="720" w:firstLine="1440"/>
                                      <w:textDirection w:val="btLr"/>
                                    </w:pPr>
                                  </w:p>
                                  <w:p w14:paraId="05005120" w14:textId="77777777" w:rsidR="008E06E9" w:rsidRDefault="008E06E9">
                                    <w:pPr>
                                      <w:spacing w:line="240" w:lineRule="auto"/>
                                      <w:ind w:left="720" w:firstLine="1440"/>
                                      <w:textDirection w:val="btLr"/>
                                    </w:pPr>
                                  </w:p>
                                  <w:p w14:paraId="7834DB8A" w14:textId="77777777" w:rsidR="008E06E9" w:rsidRDefault="008E06E9">
                                    <w:pPr>
                                      <w:spacing w:line="240" w:lineRule="auto"/>
                                      <w:ind w:left="720" w:firstLine="1440"/>
                                      <w:textDirection w:val="btLr"/>
                                    </w:pPr>
                                  </w:p>
                                  <w:p w14:paraId="1ED72FB3" w14:textId="77777777" w:rsidR="008E06E9" w:rsidRDefault="008E06E9">
                                    <w:pPr>
                                      <w:spacing w:line="240" w:lineRule="auto"/>
                                      <w:ind w:left="720" w:firstLine="1440"/>
                                      <w:textDirection w:val="btLr"/>
                                    </w:pPr>
                                  </w:p>
                                  <w:p w14:paraId="404DB587" w14:textId="77777777" w:rsidR="008E06E9" w:rsidRDefault="007B241D" w:rsidP="00294CAA">
                                    <w:pPr>
                                      <w:spacing w:line="240" w:lineRule="auto"/>
                                      <w:jc w:val="center"/>
                                      <w:textDirection w:val="btLr"/>
                                    </w:pPr>
                                    <w:r>
                                      <w:rPr>
                                        <w:b/>
                                        <w:color w:val="000000"/>
                                        <w:sz w:val="28"/>
                                      </w:rPr>
                                      <w:t>Helpline</w:t>
                                    </w:r>
                                  </w:p>
                                  <w:p w14:paraId="0039CB2C" w14:textId="77777777" w:rsidR="008E06E9" w:rsidRPr="00A24FA6" w:rsidRDefault="007B241D">
                                    <w:pPr>
                                      <w:spacing w:line="240" w:lineRule="auto"/>
                                      <w:jc w:val="center"/>
                                      <w:textDirection w:val="btLr"/>
                                      <w:rPr>
                                        <w:sz w:val="32"/>
                                        <w:szCs w:val="32"/>
                                      </w:rPr>
                                    </w:pPr>
                                    <w:r w:rsidRPr="00A24FA6">
                                      <w:rPr>
                                        <w:b/>
                                        <w:color w:val="000000"/>
                                        <w:sz w:val="32"/>
                                        <w:szCs w:val="32"/>
                                      </w:rPr>
                                      <w:t>0161 209 8356</w:t>
                                    </w:r>
                                  </w:p>
                                  <w:p w14:paraId="44340344" w14:textId="569A2062" w:rsidR="00A24FA6" w:rsidRDefault="00A24FA6">
                                    <w:pPr>
                                      <w:spacing w:line="240" w:lineRule="auto"/>
                                      <w:textDirection w:val="btLr"/>
                                      <w:rPr>
                                        <w:color w:val="000000"/>
                                        <w:sz w:val="24"/>
                                      </w:rPr>
                                    </w:pPr>
                                    <w:r>
                                      <w:rPr>
                                        <w:color w:val="000000"/>
                                        <w:sz w:val="24"/>
                                      </w:rPr>
                                      <w:t xml:space="preserve">   Monday-Friday  </w:t>
                                    </w:r>
                                    <w:r w:rsidR="00D95806">
                                      <w:rPr>
                                        <w:color w:val="000000"/>
                                        <w:sz w:val="24"/>
                                      </w:rPr>
                                      <w:t xml:space="preserve">8.30am </w:t>
                                    </w:r>
                                    <w:r w:rsidR="0040436A">
                                      <w:rPr>
                                        <w:color w:val="000000"/>
                                        <w:sz w:val="24"/>
                                      </w:rPr>
                                      <w:t>–</w:t>
                                    </w:r>
                                    <w:r w:rsidR="00D95806">
                                      <w:rPr>
                                        <w:color w:val="000000"/>
                                        <w:sz w:val="24"/>
                                      </w:rPr>
                                      <w:t xml:space="preserve"> </w:t>
                                    </w:r>
                                    <w:r w:rsidR="0040436A">
                                      <w:rPr>
                                        <w:color w:val="000000"/>
                                        <w:sz w:val="24"/>
                                      </w:rPr>
                                      <w:t xml:space="preserve">3.30 </w:t>
                                    </w:r>
                                    <w:r>
                                      <w:rPr>
                                        <w:color w:val="000000"/>
                                        <w:sz w:val="24"/>
                                      </w:rPr>
                                      <w:t>pm</w:t>
                                    </w:r>
                                  </w:p>
                                  <w:p w14:paraId="1A6E2EF5" w14:textId="77777777" w:rsidR="008E06E9" w:rsidRPr="00A24FA6" w:rsidRDefault="00A24FA6">
                                    <w:pPr>
                                      <w:spacing w:line="240" w:lineRule="auto"/>
                                      <w:textDirection w:val="btLr"/>
                                      <w:rPr>
                                        <w:color w:val="000000"/>
                                        <w:sz w:val="24"/>
                                      </w:rPr>
                                    </w:pPr>
                                    <w:r>
                                      <w:rPr>
                                        <w:color w:val="000000"/>
                                        <w:sz w:val="24"/>
                                      </w:rPr>
                                      <w:t xml:space="preserve">                          or</w:t>
                                    </w:r>
                                    <w:r w:rsidR="007B241D">
                                      <w:rPr>
                                        <w:color w:val="000000"/>
                                        <w:sz w:val="24"/>
                                      </w:rPr>
                                      <w:t xml:space="preserve"> </w:t>
                                    </w:r>
                                    <w:r w:rsidR="007B241D">
                                      <w:rPr>
                                        <w:color w:val="000000"/>
                                        <w:sz w:val="28"/>
                                      </w:rPr>
                                      <w:t xml:space="preserve">          </w:t>
                                    </w:r>
                                    <w:r w:rsidR="007B241D">
                                      <w:rPr>
                                        <w:b/>
                                        <w:color w:val="000000"/>
                                        <w:sz w:val="28"/>
                                      </w:rPr>
                                      <w:t xml:space="preserve">  </w:t>
                                    </w:r>
                                  </w:p>
                                  <w:p w14:paraId="100C3A68" w14:textId="77777777" w:rsidR="00A24FA6" w:rsidRDefault="00FF724D">
                                    <w:pPr>
                                      <w:spacing w:line="240" w:lineRule="auto"/>
                                      <w:textDirection w:val="btLr"/>
                                      <w:rPr>
                                        <w:color w:val="000099"/>
                                        <w:sz w:val="28"/>
                                        <w:u w:val="single"/>
                                      </w:rPr>
                                    </w:pPr>
                                    <w:hyperlink r:id="rId10" w:history="1">
                                      <w:r w:rsidR="00A24FA6" w:rsidRPr="00F1174D">
                                        <w:rPr>
                                          <w:rStyle w:val="Hyperlink"/>
                                          <w:sz w:val="28"/>
                                        </w:rPr>
                                        <w:t>parents@manchester.gov.uk</w:t>
                                      </w:r>
                                    </w:hyperlink>
                                  </w:p>
                                  <w:p w14:paraId="4029739C" w14:textId="77777777" w:rsidR="008E06E9" w:rsidRPr="00A24FA6" w:rsidRDefault="00A24FA6">
                                    <w:pPr>
                                      <w:spacing w:line="240" w:lineRule="auto"/>
                                      <w:textDirection w:val="btLr"/>
                                    </w:pPr>
                                    <w:r>
                                      <w:rPr>
                                        <w:color w:val="000099"/>
                                        <w:sz w:val="28"/>
                                      </w:rPr>
                                      <w:t xml:space="preserve">                      </w:t>
                                    </w:r>
                                    <w:r w:rsidRPr="00A24FA6">
                                      <w:rPr>
                                        <w:color w:val="000099"/>
                                        <w:sz w:val="28"/>
                                      </w:rPr>
                                      <w:t>or</w:t>
                                    </w:r>
                                    <w:r w:rsidR="007B241D" w:rsidRPr="00A24FA6">
                                      <w:rPr>
                                        <w:color w:val="000000"/>
                                        <w:sz w:val="28"/>
                                      </w:rPr>
                                      <w:t xml:space="preserve"> </w:t>
                                    </w:r>
                                  </w:p>
                                  <w:p w14:paraId="1144FA9F" w14:textId="59565CE5" w:rsidR="008E06E9" w:rsidRDefault="00A24FA6">
                                    <w:pPr>
                                      <w:spacing w:line="240" w:lineRule="auto"/>
                                      <w:jc w:val="center"/>
                                      <w:textDirection w:val="btLr"/>
                                    </w:pPr>
                                    <w:r>
                                      <w:rPr>
                                        <w:color w:val="000000"/>
                                        <w:sz w:val="28"/>
                                      </w:rPr>
                                      <w:t xml:space="preserve"> </w:t>
                                    </w:r>
                                    <w:r w:rsidR="002867B3">
                                      <w:rPr>
                                        <w:color w:val="000000"/>
                                        <w:sz w:val="28"/>
                                      </w:rPr>
                                      <w:t>https://</w:t>
                                    </w:r>
                                    <w:r>
                                      <w:rPr>
                                        <w:color w:val="000000"/>
                                        <w:sz w:val="28"/>
                                      </w:rPr>
                                      <w:t>www.iasmanchester.org</w:t>
                                    </w:r>
                                  </w:p>
                                </w:txbxContent>
                              </wps:txbx>
                              <wps:bodyPr spcFirstLastPara="1" wrap="square" lIns="91425" tIns="91425" rIns="91425" bIns="91425" anchor="t" anchorCtr="0"/>
                            </wps:wsp>
                            <pic:pic xmlns:pic="http://schemas.openxmlformats.org/drawingml/2006/picture">
                              <pic:nvPicPr>
                                <pic:cNvPr id="3" name="Shape 3"/>
                                <pic:cNvPicPr preferRelativeResize="0"/>
                              </pic:nvPicPr>
                              <pic:blipFill rotWithShape="1">
                                <a:blip r:embed="rId11">
                                  <a:alphaModFix/>
                                </a:blip>
                                <a:srcRect r="12838" b="12838"/>
                                <a:stretch/>
                              </pic:blipFill>
                              <pic:spPr>
                                <a:xfrm>
                                  <a:off x="3582075" y="1835950"/>
                                  <a:ext cx="2122800" cy="2122825"/>
                                </a:xfrm>
                                <a:prstGeom prst="rect">
                                  <a:avLst/>
                                </a:prstGeom>
                                <a:noFill/>
                                <a:ln>
                                  <a:noFill/>
                                </a:ln>
                              </pic:spPr>
                            </pic:pic>
                          </wpg:wgp>
                        </a:graphicData>
                      </a:graphic>
                    </wp:inline>
                  </w:drawing>
                </mc:Choice>
                <mc:Fallback>
                  <w:pict>
                    <v:group w14:anchorId="0675EDF8" id="_x0000_s1026" style="width:233.25pt;height:306pt;mso-position-horizontal-relative:char;mso-position-vertical-relative:line" coordorigin="32191,18359" coordsize="29433,38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f3+kgMAAE8IAAAOAAAAZHJzL2Uyb0RvYy54bWykVsFu2zgQvS+w/0Dw&#10;3siWa1cWYvfQNEGBdjdIWvRMUZTEXYpkSdqy+/U7Q0qOk7RI0TVgmRSHwzdv3gx9+fbQK7IXzkuj&#10;N3R+MaNEaG5qqdsN/fL5+lVBiQ9M10wZLTb0KDx9u/3zj8vBliI3nVG1cAScaF8OdkO7EGyZZZ53&#10;omf+wlihYbExrmcBpq7NascG8N6rLJ/NVtlgXG2d4cJ7eHuVFuk2+m8awcPfTeNFIGpDAVuITxef&#10;FT6z7SUrW8dsJ/kIg/0Gip5JDYeeXF2xwMjOyWeuesmd8aYJF9z0mWkayUWMAaKZz55Ec+PMzsZY&#10;2nJo7YkmoPYJT7/tlv+1v3VE1pA7SjTrIUXIyWDbEpZunL23t2580aYZhnloXI+/EAA5RDaPJzbF&#10;IRAOL/P1Ks/fLCnhsLYoihXkK/HNO0gK7lvk8/X8NZiAxbxYLNfLk8X7k5fXiwVsHL2sinVeoJds&#10;ApEh1hO0wYKO/ANV/v9Rdd8xK2IGPPIxUpVPVN2Zna5FTe5AZ0y3SpA8sRetT9T50gOLP+Dtp/E/&#10;cPhC9Ky0zocbYXqCgw0Fyega8UQ5sv1HH6Iu6zG7rP6HkqZXoPI9U2S+Wq3ejHyOxsDs5BN3eqNk&#10;fS2VihPXVu+UI7B1Q6/hk1IKWx6ZKU2GDV0vc8w+g7JuFAsw7C0Izes2Ynu0w587nsXPiOqRGQK7&#10;Yr5LAOISmrEyhh1HnWD1e12TcLQgZg1dhyIY31OiBPQoGES7wKR62Q4iUxrUhrpKScRROFQHcILD&#10;ytRHkIW3/FoCuI/Mh1vmgF2opwH6Chz4bcccgFAfNKgR9I6shPOJO59U5xOmeWegXQF5afguxOYF&#10;h0dIIPXtpZW8hO/YHmD0TPMvt1HYFXaIMrXi/pd89Mz9u7OvoJNZFmQllQzH2JUhvwhK728lR+Hj&#10;5KF8FlP5xOoiC8zHZIH2oGTRCHcnQDRyL+6El98hlbE1ZM/8VkpalCdxJnyVoYtOkX6UBS6OIQFv&#10;T5rmD1hJDfnK8F0vdEg3jIs4jPadtJ4SV4q+EqBj96FOhzBlO/bJQJGgKEAxeGqqFo6VSODoeV4s&#10;4CqsphEYQs0EJwLvcBOGNUWS2PhZy1gW+Qy76tOWeWoZ8zwvpoaZ4wT0lnBNXXsq76llPOoWyXQy&#10;QZjaIL8RMdbC2YupOhB9whsDgWnUZ7y1IiPjDYvX4vk8Wj38D9j+BwAA//8DAFBLAwQKAAAAAAAA&#10;ACEALXBsD/iPAAD4jwAAFAAAAGRycy9tZWRpYS9pbWFnZTEucG5niVBORw0KGgoAAAANSUhEUgAA&#10;ANEAAADSCAYAAADUriVBAAAgAElEQVR4Aey9Sa+sx5nn97xTDme4Iy95SYqiSpRUVSq4XdVtL2zY&#10;brgXtTDagFe9MdwGDPt79N4fo+CtGwa88MIwGrDbi0aX2zBUVVKpiiIpkRSnO54pM9/B+D0R/8zI&#10;yMyT59xzL0VKioM87xRzPHM8EVH89//B64MloR/WHq0sCv+q93ru+t6KorCqrJLUZl3fLdPwoaxC&#10;+rVIZtZ3XXhVrafn5RDrMAy9lUO5lrTMytPHvg/5FUUWP8teeZdliNe1sR4xo6Jcry9tvEog36Ff&#10;77uQbr0+eV60kVDHarRViH/ShJhfVA/thz/8kT1580dW17V9OYz9QxfrPyp687EZSuv73qzobeh7&#10;73fqXlrIvygq67ve+qK0rm1t+tf/1h49fmxvnn7o/V23F56uGIcO69vW6MuiDW3KxznUzmw+nxt9&#10;Sd24thrXGKHOmq/+V3rqelkoYjsVZ198xVtet47J8quV2Xh3XVaf/Hte36G0GmRIwz6gSYE4B9g0&#10;n5vclxGQyqKyoV3PSd/0FsBIg5Bj9W79++r9i91tAsFgIB79VlTFkgAo94gjerz2tRmPrawr64bC&#10;+hYkCEA9RKLRVYOXTcah7aUN5WB0odcpQSIbehu6zsiibxc2dAuzYeFErzDKGKzpa69jb1nH76h5&#10;2t+OxFm8JbGM73OkyKJ/Kx9Dj12j6qL4IBODlHccFGsdEa8PxFD0KiLSel7XqOjXFNU5SV86AlHX&#10;HMluWo0qcmrK6bvBilHgJENZWFlVNgytl1kW5bJs6gABhgmIcmusAPqLi3Mr2sWGFEFdRVQhTgXI&#10;6Llc3gqICNxQUsrlsX/7vta5CAI1TYM6VcAs7iNgqerKxRiQSaIJ0hidSpw6IkOaJ/fKR2KivlNO&#10;KlI1TeMiIoNKft0iiBkAgzgAaasq0APVS/kJiPSsvIX8etb3ff2heLou2xE5Yp6f4umqfhRHHfoA&#10;/IWLg731UfyQVN2PJ7aoG5sDznUVuE1de18PiKJl78hQwkn6zgHfEEF7xLzerzV9M4AQvO+sQhRf&#10;nFjRnltTBULYF2YlItkQxOmhrAyeh3BHGy9DEggnyE7f7+M8+XcIwU2COJvyVf8qT8aZdxBl2iEY&#10;XX1fF8Hz9OtflWr9Wu8b9PXom09eaGk+kACEgBNZ/Po8aDP/V/0m77QrEN5Lq6TBVKSiWGf2QnIh&#10;K8/+cyI0ALFK6tfRaGSB6wflIsQHMEpHIPJp+3bJVZQvMhtIlKokjghmtmhbo1YQomX5S2hZL3+t&#10;Mo5QK26bE8A87rbnjf7eFukG73KkHOCoLjENVpavBiLrKlPc8o7Rd1HcvH2B7YeOh7oyKCGUS6U2&#10;T3OdZ6grZaSc7jrpRfGVZlU/vVm/pjI+X/L4ORAMTq9XeWz0XwaTooTDED4EIA5cNi/Lcz24Y+3o&#10;0DrHhsEkTvdF68aDoY35wEIA8ggn6D28qppxQMwu6DgYaoqusPHixIb5hfXtLKQraxfHyjZwHYsG&#10;mirqe553guBIKGqLZxD/CV6W74Z1w80GkC/hZZnipd7AgcTdMRpITXiZhayTyRfIuetaK/oyiBlR&#10;mV1lw8i/GuxflXGzuxwp8uetgH1JkbusWEoiJEN8IwCIvCsjR1I8XSFeqpMjOAY43pWDdV1ndRSj&#10;FKcfsI6GNFVZO4oTr6lKW8xmNnSDnZye2HFmUFqVh0XPPA9/lwG5yqHeS66nxFe4Kr2iXrd/lW7X&#10;NZcEqgLY7A0EetllqQ51l1HSXLzDYuMhUpS1TkD6QCQAVZC/uwAUypxrLvHm+ReZSdQ5Xj8sUa8b&#10;Fg40cBTMtO1iEfQBQxcDoDJSn7UHEzZ5hvRFtGChKgTk5ru41RpXjRw673iJQEFHw5S83sIcsAB2&#10;AumoazcL1jARlzaKGCASZS2KiyBm2YEr+UNzaBd9Ywvvy8JQb/q+NVuUVg5VQMCysoUbApCrzbqh&#10;NVRbEGxRLFywBoj6srMJHGn+3Bpj5DsbevSZ0iq33BEHgGvNWvQI14iWwEf91N/0aT8gFg6etjbg&#10;YHC9LB3//L7ITM6upyWR8v7uMvOmdKAkid/m46DvS5M7HNWKJVzpexQI9Lhsq16QRoG6rYwnUVCm&#10;nxXhqleAJw1VPhGQfrzCfd74DSB0qruSwx3JomxO9rn4BdVNA/FBXA2Ormm69F7f0zzSe77zc2LQ&#10;x45MI+y4VzoXSzGeRFN11WAkADiD7F66eRoDQkDOjrmeqLv4HNyOebIdxXreGFeobxEhhrkdkFZG&#10;ozRtqEvhwOJGmWuWl+a17Z780yCkTN992+6vjUSi2mqoZHQ9X7dTUgAmjyECl/Lzd7HjQWCVn6dL&#10;46f3dQTSNJ/0+3Xv17jVmg4YclL9lK+AJic++r7vOjBHFOQr2L6BB5AxroDjOh/czK1YBDM1FN9F&#10;m661Yd77JGoz7Eu9md++N/m4iOMrXa5HIV1828P1kSijTM76b9ALeSfnSKhngJABUKeLrS7Z9Y46&#10;EA+gcw6AmTeKXyo3Be4UQXZkF5RpdEAXL1ccbld8vV/qPmXpVF4cdSkuJ0aMFkAvB6ubxoZRcF3Q&#10;vJzEmQEPBIgLot0lAU4vPQEuv1gsXJcK/bnOFcgm9DGWv8LjXZL1C32Skq/EmV1Lr79V11piw65a&#10;D5l1Jec8dd24yMB7Boa5jDR0XdABcrFNcdq2DVahKkzSIscDHAJ6UXIXR9CDkEvLYEEiDi4s5M07&#10;LEO5iJIiGQg5m83CvEoVjCFCUurDnNcSuaLOJABUfat6RXeoS5qeOKqv4uMJoHhywQnxQoxiCPn1&#10;VUCGAfcdG+x8GNu4HFs5OrDBET9Ymbr5PJRJ/aPbFSIsRgRYU13Tj7VL/04UutLqsrGyC7pkg0vQ&#10;YmF113k/V65EkRQRswwsjvu+cGOH2pFe6WP63dta2BLZ8r5I0+g+d7PJ02z0X4Zlip+Pi/L/TVzr&#10;few3R7KcHcOJaHiuy1y1MQACg+fpy9UkrTor79Q8X4CauCAQ+eRzuykSkZZ5F+J7nTP5PM+bZ6f2&#10;yYd1EpF8eMHbZf9Hk3IdPQ9QaJloXgD0if8W8R3Yo0GFtri3wtLAEnS2IOytKuWcsOudiOSEZhVr&#10;pWO6zufC4ia3SuN7+XJ72uKxwff1cHU9cj3dN/dpRVZfsI5QO4Jzio0O258pXEQICHXhPgzgNsvb&#10;Zn4CQgd2N+/mg7aZBgQSImHtS0POMfeZrNO02+7xBAgTqOgklS3a9fKaCKNdRKKiC/aqk2Fi0/E9&#10;M+aIQJRq7BR/3AQC0EarUUV67/fQ7j461BZY25hsrSdOMHC1c+Y6P7V6mFvVLWwM15rHdOUQJmaZ&#10;pMWroR2sxp3n+ranbd2wfLeJVMtP39qbWuLLrhbk4tu2TkA/kMy+L7+8HM8PDhTFCxd5rqFz5OUN&#10;GSIjHqZBoiKm7dzjPI2ne0S8NOzjjGlc7qkfbeSXczW+kx993A7BfYd3cIqyLl0nahORMRCMgHWe&#10;jm9Rx1K7KQ/OpLyDuFwuDbWIYa5zDb21rVkdTcjOqSzEI+/Qzv0ECS4JZ1QbQzov3v/5+K4efyvv&#10;6n1I4o6OPmEVOopBoqOQw7lvGDDmdXYouIgkaRDn0jsmB10Mq2urE4dWBpuQcwbeUa5CPkj5IOai&#10;i9LC7eqyXirdu/LTDLwQQOl3xc/r49NALjYG4MehE4ClzSBFZ631RedLPjBMokM5UI4aGx1O7Ww8&#10;cu/qsu+83xdDEfTAsrOmrHzpAW2ODM36chSXI1RWlLXVFbpPa6Omcc/tav7UJt2ZkV9dFdZWc28K&#10;jg+Y10cQMCtct1Ib06v6N2+n4ix96OTGpA/xqvR6TV+kgbanIfd9tKgjycCSxt16n8AK3/Py8zS7&#10;2qV4+t51occhInvFOXdejPMyZEAlfGI1ztGsaJyKudlV1jNVdl+j95W2L30+aNvyA4H25bMt3bZ3&#10;oQ+3fQnvhKSL+dwmk8nuiFf8AhHw+nehDfiSUQb18D4W9l0xv99H2+yBDetcThlI4ogTMVqTmVBy&#10;xIYyn/LdKOM3O0o555O+pWrm8zp6n18BPETOnDPm+e/LD87vXC1aPZmqcb0pqjYL9Lqysn5UWzEZ&#10;LZFXSMzVf/3gc2rVAGGT/4MZhgnNAYMk+NhRXo13Qje36vTUpm2Lw4Mt3ONgvaU+riztWAqA69+v&#10;+7Qp6axzmuvm902Mv5cTATwS3Rg8BgYxRP5Z+zv7ekgkJJUJMwfa63ZiThQQl9Lg1Dh5IWBNXi2B&#10;FmB8WSCgeS7KCzpMcN5lbgjEhIMgKqg+K4Ftv56S1h1DhufXBXceFuPlgJ3G//399XtgQyeSpUwU&#10;lck5AC1XsF2kc0/hfWC1LvPmQL1r3kXvKRtAAhBImyNVjgRLa13knLm4RvtoC+kkOl3WbTKRu/Ek&#10;zi05UWGFaFyfwpXv5Om+enDp6CvHqhz6kOByPAYE9DoskbwcBTpWxSUTi2ow/MXmzZEtmlsmq53q&#10;CKep6sb1Hd4tZheOcHgbInr7YrzEsND0pS0WvZX4w81mNu0Gm7fUIaxJCu6mYQEfjsRuGodwLudn&#10;1pGWdrW4DfX9sh+ph/oyHY9wfzl85OOj8VN7M1c772N983IzN6/021XuRaR2xU3bsyvOBieCEhJE&#10;rRwYytVeCli0Xma4rjh007IF7HACEDI3POzLn053M3z0yUN2QgTSYHBPx+tZwEW+qTgoL+6lgyXe&#10;8OgvXeHWM+aztgXydauiO/+uADy8790dSOm0nsiNIx0OqcFPzy2pLkMyuarYV7tSDj/aGBDgmhlc&#10;rZhvVawNnehbVfsXqKwDG5bFKJZeN4sUKSAw+PqRJ8HFJlb66hlqTTnRywFzs6x9KncYBTGubIP3&#10;NR4LTv0O7tmsOrQFnghm1sT5pc46n78x9CbEvmnYuGRoB2NPl6Uxagje9WEKqbdR2dpscWrd/MQq&#10;W1gzsEK4sDYKqHh9e7mx7oMWJmUbxaREx9vykomq+uXbdN3gRJp8lDgH0Mj791U0TOW8iry35Qk3&#10;ABAAGMzvDjjbIu54BxeSWJmmlbiplaz0G3ER2ojnOk50aSJrmW5ZnMd3EJK/aDm1o6MjrwF1df2w&#10;Y0+EMHc0X8zddUlGkpAeX7fWyrJxKQJuM5/hEoWhIqw4ZkWrLYKbFWmcIKyY2Y4Wr7+m7RAJl1Cy&#10;Obn1mL87T0skkvimpkvM8nkgXsbRZQZfIh33DAYhT88gEopi5IPFhhq8g9AhBjDh5wMZPR60IQaD&#10;xHfpLU4RB/yz8ChbUX3P3MvNda7AFYScEt8AmMAJqPOKcwgQlZ/ao2euAI0Dcpy3knEC3UjxQ3nl&#10;0o+MdOSNeMauRSzU9ik1kALqHXWghs1HCrMqmtTwTrCytq45sAv2Vegv8AW1xaj0NUU1Ylg1tnmc&#10;X4GDSSaj3/o+rFRl3g7JvC2CoeIIHWiG28KpGzJmhk5TmoGcILe3M/Sl625FQP5FXBGr/miHLnja&#10;l2bzbmZN5oWd49V1hT1Nn6g8kDUNjIXGQ8icf+dZurOIVRonvdf46R15pmH5jCcNjYvfl1uRuOUz&#10;TfENuA8WMBwcg3jRR7FCSJkv73VzcVJvVm6mAY8FgGso8UFbLV8XIdg2SGl6OhGOonLWhzSNuf2e&#10;DVRwCg0EZPB92rbHDO3VZOVoBJe8bmmbOUMMQXCIyPn5uU0TL3zaFDZIwVwOfIBEl5cJIMlSmAPg&#10;Zuk3f7ME4ptn9cpyWFrnoPQEmV5fWYlZxuokrWWFu4XBDNxNSCTPhxzopaArW3FQPSPCkEYDjsLO&#10;orSrBke8LWuclD4vL+dsYQYHbs1vQJWJ9zGHPohztJO+b4cDd5JdjCeut6mcF70iSUBY+tnCFmfn&#10;VsXVwHXsk57yMYZ4AcQNcKBpoiJbc1TDVfGwKCpfn+TmwLXKhZxWr25miJIEoPzEYfT8dV0RABI/&#10;4LVil+Lc2tuv8QEqT3BjERbfBodUcQyAP1BokNwBdKk5h0rmSJVX3fP35TFhXRHx4U7zCCyuFySJ&#10;hGx6hR4iLsQ7Ib2+C+H1LFFPz1xF8dN3u+7JH0THWyHUbZ2z7kq36z1zUOwGRL6np2cejXshfw7y&#10;S3eaKM7l7SMDxgGEJ59XTXQp45seagHNrs6Q248aQqNSz+ZcF1I8vUc8oQz6Aj3Iw8D6lyA2CECV&#10;pwwbes+WNct+7M3YDy0N2m9O5SE6KS0I1DSBTmi+By6ELgNwIC6p/QIqRBWAhHrTJ7JGKZ6uaR3S&#10;+/w7+hdrsuapt3gCuWEeaIhEZLC+KqwcN3bB7qSscarilIN0gz2EXZRaFBwdA2Qs8IRA82H/haW+&#10;WljFeib2xvBNZoIfJGPMTqkeMpGSfqKN7MRK/6CpXhaSpl4Wbec3tUcR1C7q4D/1S4wQtj8OpfL9&#10;8top16tfBQ9K4cYePey63pQS+ID4vELYQksArvKcu0Ddoka6RBhF2HPVylqJo9KZnCgstb89mWSf&#10;QT5WlkbBJvt6vUdxOg1+DhR5bvQD+1pDvJZEJ490jWd5lsgT5BpJvxVRc8OBi+4ZYl3WkBwpdjET&#10;5SE41TPXDXFOVi1FkgKuZ1ExPe+7wiGkIKNc9+JGMaEMBipXHGVfvvou5FE6IaV3pusD66QboJYI&#10;6MsE8lV8MWPigUy5p4bKveoVL3gC8z+EHDG13D3Yx9jE59BsctfOEWmt2Rwgz+Xq/7x0TO1PvrLx&#10;/MIa1hIlek7cjAhm5CEQPXZOjTR8nfFfveCvKaaIlIpjbEWwtjGAnIgr3VWv25BsA4nyzLZVJI9z&#10;2TNr6tn3K6w7uSlz3yxJSFMkk4I0FOTk24tQYNcDXC8D5G8GRa6TpebjzCSctwhOhYjgVjoHZIF3&#10;HvNqzwAUv/k8uG/tS0XbfcyvKxLsy/gVfd9ACt8+OW4vkIjzu4qXWqHvLwLvtawxS/AWBYq55uxr&#10;G2ei42GLAAw6yWUBpRm5Gs5BGl/ngitLXJGpTpEulu3Cu9R3lmW0gbZrz2/EF0ciRET0sOW8QvC9&#10;UzqAFbFJQZzQO3GJQFgIc96hFKurOBtx8/4qo8UkOJm6gW6VEN+3xXnQMXznoN7Oq5H1R/jMmXtj&#10;azXWKOJS24T+Hcd85ZenTEWF9VwXrVnZ2XDxxI4K5pCYOwg6GBI0Ohih8i27MPDAgRBnw3ufHvDN&#10;9FeTrPQR5RBHUobKU/kQMNc5r+nRkItXGIEoz+ErjqXK4qq+1zulZxzyfeU9flQbFD+/5uOn75cZ&#10;/ldQpNjXvIJAAL4XfllJWb50MJIUaR1wYz5ZtI1HGQD0IS8SQHawj4qx563IrnuFFOqsPD9NAoOI&#10;OYAk2Vz5VuUoQY6UfKccJ0Rdb2zxdZ2wRM6YqMs2lhFxCpte7lezIS70mXSNnISkhIK+27bvoBCI&#10;Ptxf4nprSZMGGYS8ToKzJEIef2ldjHE2x389/ySrF77dGLFc58k5T14SmC9AyVljHpdnDSr3jkhQ&#10;YHelgUCuunzJGTa0iG25Xv6O+rHcGtFMnZpTMOXgu9xEwJaoqG8vcs3zwLyyFvqRexAMdeMrSxcH&#10;t2w+PTZbFNaw3WlxuTinflrmmYmLk6Gx07NTay9mxn4MzcDJD6WvLwqzQ6s+Jw8hkPpJ80XKn77E&#10;wx7gRafMQ4pAxF3PPY+9+ZyPC5yNsoQcy3rFpHl8xVPOWiGtZ8GqnvP89P461w0kuk5i4rrM76dC&#10;YC4OFPUqeajxpHcRzjlSMDtfln4DaKI4pzTkS6dDUekwTNo+8FFHkvizpGCZJWc8HgdAEodUxi94&#10;zQctJ0plGXYrUj/I0OImdp+jurzgPP88NiZuRwznLvtBmv5jvwYBV+YA4tlDLCkXhIGDvsyQIwEA&#10;yjuNaz5RnscXB91Vp434MuXvSnCF9xtIJHEGjrRvgMg/1YHo0CbqPAyCLGbE00AKefBAwLXlYrGw&#10;djZz+gxXa7TWR/MR7EIjB032FMh2y9EQSiyjHGh3GXUZlSsxSuVL9+J7GtRmT5fsPKQ4+q5nrsqD&#10;b7rX93xQBXRClosqOJbObOwI39cj6+qxLargW6hjKJWf2qFrXh9Hgtgm6oLK07dza/qQnxMPjD3o&#10;PawbirxC+7mQRnm63mNFlBSC2I21MjW9b5NcXDSN3ZpvFKN27Lrm/SWgp72Mteq2M302nhpvxZfO&#10;pueXcd1AIipJR4fBzkSPK5S4iC41cCV+co5U0hTIAGQa6T9EjaJxkzJxkPW5OoVmIjAipYBf+V33&#10;mpa/La2+0w/bjo/cluYm78QRQ5sL3+FHlP4m+SqtA3TL0nCQaHM8+c57rJhwP81se98DkJmOonx1&#10;zTmr3r+sa45ULyvfl5nPBhKRuSwcnAu6IT7tKV3Lm6FWcAfElTQISBk83affuQeIWk5zwAuaeaZo&#10;vgbgxHGUZhMs9OVmV0fsxGNBue2qs77n1zy+AFkU1X3RhsHO28Ka0aEV02M7x+OaQ/D2AHBe1rbn&#10;apjb4uKZTYp5zC/wbhxyIVAVXt5YZH0nU7OGc4q831m2jMvTHp1snZH71MJ6PSQrrL/9bXpah/Do&#10;gEqzAdYcAK7ScAYGAHETdWXWZjqLKB8chbhtx5p/3FEgguG08DaWzUG/oQ4MeOEmX+Ksh+uhUd4m&#10;AXOaJ+8A4ADweXlpzJvf0w+0HytUvRTDXl6ZmidDjGnp58w4pb2x+Q7Rko6GquhrnVzwC9MRxMmt&#10;hyIKN++Jb28O9byN5/9Ehdw7mva4Z+8Wyr8xw78+4F237iFdcL6oC3UhXjiEylxU4iwczh11Vy5H&#10;tt7aRVgPoy6FUnuAWuqnj3BNC9YbGRLEqSRmABhpENIoXspp+QaS8Qu1DQvaQvqwHknplaeexXEF&#10;tKvv60guX77FIlq25qVz2q6cWjm5ZTY6sDmeCnhW0Ndqf2zGSJwhPouo0F7nLFJuYgXm89ZmFwsb&#10;DwvXj1o/VLryvbYRleBIBA4Npy0LC2ukXHzGMy4iNtLBVs6Y9W+6QT/5SjeN1Vla2fR8Ux1l6eOn&#10;DLOrdCq93hdf8XTl1PYQdNWX1dWXhwsQVq9f/Z2MDohtgQOFOaOtA5VUZ9d3AAjrRI40SdIXul2W&#10;55xpd0cq842+zMQd58BLjhO4NoCK+OjLNJJyeCcDgvLfd6V8AT5x0XPYxJ/3EBo2s+ceSdHjRgMM&#10;jqR4lrCxvVMQCAkid0IjiS/io3p4v+sBpMmQOPnktzdFmjy/b8JzDWVUp+cd8ioqyEAQoMRFwS6q&#10;q9WhbhHMKJviqy4661TPABqBNqgd+vYyr4gtDnQRAfK8VXZeX4lLiu+7AUVAJ+6CeaDKbNaMrJtM&#10;rRgfWAsgFmxxdTVXHeWta1rP4uLcitm5le3cagrCgwEDA54JeClEJPezXP3Y0Cjx+aHJvUkaVz/n&#10;ROq6MKN+Suuq+2/rtZbcD4WBSi4p7ytqEeVJBAHAGHDe4X3NfU55eZeG/BkxI6XuGmylyfPT+6te&#10;Q/9AtVdc47K0ef22WScFSFwRN5j7aA7w3A6iK20ibOZ1Wcnr30iblsO9ntdjrj+Jo2OlC2lW9QCB&#10;5I6lVHi7p4Gx+F0L8WgVABilfsW7xbbpOA0mnEIIsOqoyztN8bH4ECTGcU++2l8uGBYGa2r2TosO&#10;hPG6KitM7lInkIX0iCppSCmj4gEMtIe6aJA1v5EClgONGzuCvgIwa8a7jD5mu5F0ez+g11AnlUN6&#10;r0/0KSubkQ0sHaoqGx9M7XzU+N7bgdiQZ0AozQnnRKGbL7wPOQvVATxWo4+zpOPzU6tPn9sR4trQ&#10;26QKfgqywPp2Dz4OoU/ZJ48y4Ez0WbqBZBj/9XaqPzUGG0R4PbqiXfkq2FMC9aOev+5r3v+MZ816&#10;HAYsAAfzBZuuHK+yokLWOOdnfQQydV7eaT4ZvHTq3DxpYejDtlSY2gGqdGKQdmiQQbBdQWVv+553&#10;4rY46TsQsRXCRITiO5OttA0YYwKTSWv0F/J3pIviI+OCCCj9FlcbvCq4YsQAyCmDOnNdHd0SkE9A&#10;Tnspj3jqU3Qe93anLCQ8vkU3LvoJ6aDd5rKQNvD39zdernLtLtRMvRJqQPXcoitFAN8GzHg6iNvA&#10;WcRRlJ53KLcAlFu3smkOKb6BaCjV6pqeGUs9pAiLsq9ihjvlp7rm7WGKq/QzhYgfNl6UdzGAeoE4&#10;xyaSk6nZ4ZEtqsb6kl1QwzqslT9hkBLGE3bvaZlMcyAfudgF5yisWyycbwVkMV/+0D75yqrzE19d&#10;izdJBZIOg+8357snsREMGwhZn+2/jY0b8fLrJap5/37TnyF69Wp5dRB3vu5KO6BDmSPbd/HpkvOJ&#10;Rog/WnqhjQ6TSi/3fUM23+IgKeQByQgSa5SFkIHn9F7fhTR63ndFfKWPAVy4hAiEuAecQrPyxMnr&#10;s+TUsaD8WeWTFgIlQw2LFdG16tlsmafESr+6MWYlvisfruTFD071soP6X/lSzrc9rB3yFeTw0HE5&#10;cNNQgJewEv9ChzNwDD6Dk26IGIAwiBCcfcNzsMoFUYHnHGjImyBgEdD5yy3/8kFIvcSJrvRc2URE&#10;35lfSr+nWSsNeYM04nzEEWdSfHQ6B7jY/nwlLO42iJQAT431WCtrtUannhr7YZfj+9ZXt5Wtz4lC&#10;WKhLKD/oUoqgbasom18h03KxWsqAGNnNOIto7lOm7LMAb4HbcmU0g3jLxn7B45o1ViAgPnXMGVI+&#10;sADHZ7xoB21g3Jzbq0LxKvFRr0Ws9CyCoed9V9qWhgBT6Zv1+5zI5fWRr+Cy3zLD1XpudFaAx433&#10;8QX9sOGxsCuy3gvI88bpe0C0VcEabBqzehs2Y1wBSG7DUm7RS3z16BtHUrZ0ByF7EuXS2zz+rnYo&#10;EyGQEGt5boki7LmSPwNPfbnyrDK5+vtovKEMxSFbOAFHVObB84y6o/ISsKDTUmemAsibAALw5wC4&#10;AyilIYJA5Km6bRO/w3fiKVVew9/cs/rj66oBROjaSCRu1DG5iRc3a16SAGZqh1EK8Ok7KBjnWUcs&#10;koWO/dB8YI3phX0AACAASURBVEkfCY6QVFnK80DPZdxOC47giLnhQaGY26+5OJF7GOSphDzLeqaU&#10;wLlzcF+iX6gP65HWwlAH3zSPC1CzS2LIBBN/Oa6cOw/Tkc05q4iOiBtthtl2dBY6Z71guBT4IM5I&#10;+QD8qBobe9jJmLE4u/C95hoZNWL1qCa5ql2q9T4gBDEZE0kKuU661vbfwIP6Q0UvObRevOSrSxgv&#10;kifAok50uSDLRAMByPi9+2FF+SHGZTDIR+w+4qS7pqTZKS+94xlKS9r8m+JcdhV1vixO+o2yxCHS&#10;97rfVwd9T4mBjAW0AaLDhHfbgGwrbkX+7pYTLafKh/cAvp5BNOKlHINpgvnFwv3xyBPui66JxRLx&#10;0vsuyV+IRN5Y5LT5S05w+O5po8neufQ6bhNlLeTim+qtSPmz3uua1k3vLrvm+Yk4XJbmpt/W2Yh3&#10;4vqrIVPOcdNJg7iKI8OWDl12uu+/tkrJABFdjRZFE6dTTL7TkeQvLgVQc97qVUI+CCpPafPvAJvm&#10;rrinTIBl3q77BKq+ygdZfEvz9XlpRVT7aD9lF1Vp9WhkA3tTNH6eXZjPipPPOpyBuKq7rmTOvnVw&#10;eHn7lfO5HRxMbdQ3ZheDjWYnxiEtGDz9rCRM7uyPEL3k2RMvXe7A7kOoV+iu7jiRSBoq14lKFBcZ&#10;3zSofXqXE628vxXvRa+5b5wIlPLzKZHElUrl66p4u677toggnw1IVEftyvSm76/bqY5s0e+LCr/q&#10;+oE06mAh7U3bnKaHY0gvw9SBBY15H4hELoqk6a56T/8wAY06BBHgmfIQp6/Sd3BG4jFOIMiefWf2&#10;VivnZlepw95Mv2ERNpBInEX1zKmrAEDfv+nXpdgZKyodZ1e9aZ+QiHuAfFsQxRWiuWizLaLb2VYf&#10;lDdvsBQu2kPrJwe2qA+srMbu8InCXmHRA6E5GSIml8gr/ZHX0u1lI5oWYa6onD83O/nKRm6Zi5Op&#10;6FFYPxGjmYdC3Srzo3MQgOAuLoyvKh7vQHYZFHa3OU2WG0aCsWMVY52Trd7rbt93xXs11xzet7V5&#10;A4k2KcXLlSqvS5mgiKz5JziXuMTT4GV1YzD7BjB6WXnm+aTITZ9gWvaVpXnEaz4jioKocBF2+CHv&#10;sGI1ZOT9yVRFFMPUVhWDToQo52J4JqopznWuIjbXSfNti7s8FSKvuJTLXObM46UKrb6BiL6+BeU/&#10;Hu1RF42LFWAy38NvRZVW4yW6G3Kr3Ms8rK8njXQElZVSdt4x+NQdYPBjTfz0uFU5eXw9O3Bt2VOB&#10;eS/tauPWxljRJQfKJiQpn3iar5jF7+NogaE/MFu3BXPBrS0mgw1HweWH56qO4pRrORgFRksiIsBf&#10;XiEs/SLM/VjrIth8ETbErxdzK2YXNtjMWBPTFXNfmzTEjfywIqLXtRmn7PvSmE3qcLh1ghX6ThTZ&#10;kcINQtqPe51TuHVRg0P9tlmeGKcdykbu9a7pL/VnbqhIivJbjafe17F9wB3fVnCmGCt4A762wbNi&#10;0vb11tIOTmbfEzQ5qWgbk4lZrfJGpM85AgnglPdVrjQ0DflcGeWBQKHDiLvOSdET0rCBDP3qFIjQ&#10;qWGiEW8DOGLanjSfy+7dghbN+bJ+MZ0JYFIGXEhX6hP84SIQD2GCk/wR71a+caFEUXrWATkBwacO&#10;48Fs5pu6gAiIYCCu1329+y6r9m/kmxyVV4W/2gpr/EN5K2K7Kn//3V4k2pdFarolbj5vpEGE8oDl&#10;AAsDz4Bzn1qG9pW17XtO0eA+QiDPP0uE4pwG5rTgHHQmdQXR8d8jBEqcxt68F4XUF7ypSSexdVLQ&#10;1t44D4hrb417DHBGA2FWT22Y3rahmdg55udRMAAEh1BWhrJoMQBSOKuJ+vMc0nO8JIH1w0wnVaPG&#10;T5iohnMrujPvC2+bCMCrhUmvy03+bRKpV1vhFH6cq/j+hKsWiEjxhnGQhLaKsWVD+/Qj9znnyb9r&#10;gPP3eqZTQBhEB+KmCATALrVmJdhzzTs5L5/vS2rvIsO6YpsjOfVx83Q0OS/S5e1wJQuTiyBFKs7t&#10;qeba5zQdYiM6CijAHnj0AXnTDup25mb1YPomEyEj6eKa9bW8tz2QF54LmHfpd/pEv23xf//uZj2w&#10;PJ9Iiq6oL4BIwD50WVin68kZRFBydIMobwmjQSiCD2oVfOe412DzTdQBzuV7QDhl58hGGRjiRiJl&#10;8MVL64cOEwBvYcMQlhZgOgZRvD51AFjaS52YMyl8wjOkw9wMt5KORN7Kk7awMXwayHMthG7z9Lzn&#10;rFbCSCtwQQbf95oJ47kNk1vWNofOPciqYZ9sd92BGODCEGT5cBZ4KMklcxHoqCS6jkM/FsGsbYtz&#10;Gxdx6X3cIJLU1Be9giucUadVhJyDbx9eHHxHzJT3SU6sFH/fVeOueFfJR3qJSy9RKRIxkZHpOvm5&#10;Xh8lkHy8urjUA3hniAR7yj/lPNRd9dB33t1YnFNmV72CLGnwHUnd6go6rszLiiNrE88+8LEzPHa/&#10;otSKf91r3in70kvB3hcv/U696WyupEdHQWpgJStIi4eBzxPFOBAyF/2GjU2HfRB9QjG6Dnlc34Qx&#10;lIg4yzwROpF2e03rQj0gZBwXSVifOl9NfvONuHtoaJr1N/re26I2JTWVRRRkUZzks49Z+rztvhYH&#10;kq5QZ0C+LdHX+Q4gV+OcO7i1K1D3nAu+SL1ypM7zgItJ+YQK5kjnYlaeKHkWcsCRXN9i1Q7MiOMk&#10;acZoasN4akV14Has0bCwhTu2lVZwNIRDcXSmAwh6WZgiR49lIXhC9QuOllzMbH56YnVmOSSq+pL7&#10;QJXF0laVTuOs3v7+blcP1BKvvq6Oyw0RXi7iPgo+C8Myr2W+84PNAoRB3Axci0bdtN6ykO3qIBkc&#10;ADhxlDRuAMT0zeY9YqDrfxFwSQO3YCLXV7RGUY820j6+w4ngQ7S0SkRGd9lJkKP23UtxTwg8BaQG&#10;0Xc51qb9Feq+jkSpCdnvY902W/XteOPtjdLLthozJ0YQcZQao7i5yV3v0+tSnFMmGmxFyp2S9Z7K&#10;rYBabzeXLuicG8XIgU77sOl7KpNyr/JJpxWhADb1BTjFQZU+FWEcGHXuUQQycRXic0988kGsQm9i&#10;rgYFv0OfiGugiBu4YAA4yuYZLg4Set2i/uc6VgR63s/jHtjI5Y5M7HDkYtKhdUNrxeGBXaDb9Rfe&#10;hIF1PS5uBWse/u+0kbSkw0MBD3okBvIPMn1p0tTgZO1sYaOutzF7zHUzYzYIPYp85yBgabaIzuGB&#10;KKn3HJr8vFZETeqsOTLFoEwC5nZ+OVFUPF1ZEYwuu0wXJR24JvVBjOIbwOsEKyEY6Eauz0AslWGm&#10;giLaOiz6lTxDROlVrMwN5WzPQHq2vuoqXUj11vtt1yUSbfu47Z3EHzoB7kEFv0kh3yMi6vk7qwhw&#10;MngAKObpqwTarM4FkcQ9UnFPSCck6xcs+R6siCZUNuanD9lrDpGPEIBhVQOANGwrEt5RVy1x4A3P&#10;C98jYwVZzOs51451TMcHzqL1XeF92Hl2VSIMLZjUHdHZn3uVdRrtyvcpkHo/xy3SAsKEdWVXzmyb&#10;5LFEou06jfJO66F3+dVtPgkBzL/ver42Eu3K6JvyXjqe6nMVaQRqyjoliUJKy1VAuLwm57iCIHl5&#10;5EEQZ6/ZWtTMLlgrCmBzcB37KlhjNqrtbJhY04+t7eMK2SoQJvZCIPRxpa/s2+wI27FDAn5wHAoW&#10;qbx4UV1xlMyFjWxmbTl3Tkl5MucU0VMAIgAgy/vbC4sc1+NXlXPp6oZYJGITkOb6GKn+XNYvI9ph&#10;XVVAIESvqyCL8rrKNc2PIUmfSc+7ayOR2DcAsU2cu0rFXmWcDfFkJQhcWqyQQcCvyCnypO+Ixzdx&#10;GoBlKXItqSMToCvuRhxHJPiLm5Ab14nQi3iPr1uRGHZoC8nRj3yvRUz9iHWeT0CyRPrx6pEvbfHD&#10;CIrSRVPqCq/jm5BJK2aX20bHxqn9xA33q/qr/de9pggkMUvi3HXzIl0a6B/6bpfuQjsIyTCkyV/K&#10;fZ0rUl4gp01Hl3gU1zQANAQqlx49IpGk2zEjqO8uJqQZXvFena+ygwxduBsMZl1CLsopawZRIR8E&#10;6VS81zoixU2vareAjG/cM4cE0EJc2E0Hg4EGjuvQBW1F8zFlObLxaGzVovR1P2cHE5sjFtOnIFNc&#10;5zPCk3so7czCRDVnDMFPinqwERuf4IOHAYG9ENhSy6cHUHZa6+foRCfW96FsR8aOwwPYC6MLXiXu&#10;LBL0rLSdAKTGinki69fdpBAxCWGOaRPBvM1xKYUTDOd4AdAxJ/Mu/EKp6ivVgT7luzhQF5FGakQ6&#10;lqQBRcCTq0gcKiO9puWTh3ShNM6++w1O5Jn6LrMBgzcp++VZppUipjoS5IGK3jSsBiHoJWmncu+L&#10;zK5RiOpLWt2nVDJFGrLV4KoIGTLQJXAXytvIwcueLgID7j+np2dmoyPXhzBmgMgO3O5DFwiUdSuK&#10;qz6EcHBPfOlvGBoCkoSJQggBdVQ/cY+pnDSY60FXvgXRR61YXf0bYmesdz5iIA+BeC8rICKp/2VV&#10;dKMS1tjMDedFy9TY5ulT+EFkzsXXq7RzA4mg+Ero4to1AV8UQ5UFIMV9fPD35EecNLDyMw2iVNSR&#10;H88pN02te2m6XfcAPR0psYz6A9DkrW1907Qc+5IG1YG+ws2G5zS0IpFxZtx96/reTurKDg4OrGsO&#10;PXodPSeKUci/Kw58Jziz9fVMHfNAmL+dkzTOrRZt66tXKbtoe/+1C+alGuu6UycOIJMTgBsuJVH7&#10;dN0FnGkfXHYfJIpgbSUvIdFlab7Ob2n7NJR5+RtIpER+BX7XYSJPf6VnADVHjl0JAcY0ZNNGrkMw&#10;gOkMs+qcprvqfUqJxEXIX0AiAqD8JNbpmXiIPwOnCkcxV9+4qj3Kj7khgB6Ali4E4crbsJzklRKT&#10;ZOpUO3KDYFIHYcKydoiKp43WOffTc52otMH9AwOnC9Q/5zPxmxOW+G19OLwWaf/k9U6qeaVbb0ss&#10;LyjtKyLu4tUO9eBKmTMegnzNlWQJ1+uPcWndh2P9e5Y4PtZFsosoFNgwmTLBRwRk+tgIARtUMA1l&#10;sn7YBy96QnteboYNUCA5OwfK/DkHUouNUuNkVuecGdK6ThKPLnCeFU2ocBQXczKkTOvOPeWh0/BD&#10;+h+NKqvxiS4DBwXYhQAgxIpjBQ6JL13qT8c5tNRLgCa7WFGHfnMTdTnYvBlZO5l6uQxUVwRv7HIW&#10;oLZrwsrWeR+AqkH/GQo7aMau+5WLwI0WRdB7urq2Bd7iXWvzxdwO+3B4Wl30PpZzNo+MehTMHWTL&#10;98ugP6gL9Uec474qG2+Lc2dvP3QXw0XolyLZg0F9i1EDEwbOyyJMfEO/EVxImQmwHdafAWoOJ4io&#10;UQJhr74QQr+U2XjuEWzc6kp6jaFy0zVdIQRs50gjuA/xV7Cg9IjTG5xo2cgYCyAlKHMpyMokvS6p&#10;SoVVKQDNBpLsa3Waod8ve9GfWA+kPLd1DPVVXbmG5XxJptq3K74CmBS4R8cRAvBe37ky+ZqXmeuM&#10;cFwmbr3svjcWyRGkG5GPgFeEhe/Kl3S6R/9gx2CVkbaLtOTV+/E0oQz5gYHs9AOiEcYJb0/0ZBBn&#10;2idhSKwqq3DAgANTPBDMG/T7f8se2ECi5Zd4A4Um5AOpePrOMwjID+oDoKdUSPFzsS4FJMVJryje&#10;aQDIBUzb0upUCdIAPIq7zGOFM8tX+Y3SkB5OpGfKQ3y6LBBX8X23IHeupR4B0PuusbJmh56pWX1k&#10;i7K2HrP2uAtA34/ce5v5Jco/qE68LycdJ7niXDq1cVPbwvuY/eVGbiSoyoVb9sbMZczZLuvCDRe2&#10;fmhG4CDRAiZCd1l7GE9RY7i7CNhlaW7yLYeP3EVW1sGblHGdtJKASLNrHmoDiXLDwL4Cc/EL5VoC&#10;H51fJeZl8uL7dYIAUml4BjlBrvyb4nCVGCZOkn5L74mXEoJAteE4K4MI5RWYstOE8R4RNg3OHcIm&#10;577PG/Yw8ueYTa7kz3wQngoYLlQ/UX4UbbgF7j6Epmbv8cHGHH2DiFpPgtwe50eIg2m/9CUUWAiD&#10;G5O/z1bx8s6JWyJuuljFhx3BdboyHBzg/Z0ZTnYk+5167UiUinA5dRInEMAyoGngvYAQboX4APKk&#10;+QAoIBtp07LSfHbdy7dNSCPx0gHSBj+Il3xBBgJKexpU37SOAnzlSXzqB1C7ou6z9EGbkQmbfGjr&#10;ZDLxdgSEgEttsjbnQEymVrVVQ2+LHn2EyUt88iprmQ+aHls3PbIpnHso7aQPJvZReWFNVdt3io/d&#10;6ni//MoODw/tXnPqnOpZe2xn5+f2+eKOO7A+Lt7xHU+f12E9DEi76Fs7WJSGvqr201ZqyjO/QFXh&#10;8mE8xQE2uHs23vQViEVfYE7PpQ352glu0rF4kXvVFxjSMvq1fDIdae1bbC/vZJrf+J68UF8lr/be&#10;0g8bnChPJYDbNREJMEnUQ5RCzaWTneJF2s0WS94ZuMwkM/KUlSIbz+mkKs8qP6+XnoU8ehZl17MG&#10;gTo6VdWHHdfcrB0QIiAKeeGbRp0BupD3On+C0WKpE3IRx/Us7fvGqoY+bCaCaAJgAHgiDmhxTB7f&#10;u3PXjo6P7eHo2AH2dvnMyzuwu448o/kde/r0qZ2djf19N6nt9OTUy0LnAhnIp4oLE6kzxgCNo8Si&#10;zBi1YUWFJ/4+XN4D9T6gvjx5oOBgIwHqgxkCai7kEIXj+zagE7DtK2fX95TDbIuTIrm44bZ4epdz&#10;Mr1XPu7dHTkfyJBTXPqCH+3vfe3PwqqKbb8CJ7Zm7FSxmTRu1mFymAm+w9kjL+rdySO7d3TX/tGd&#10;z7y/rJ26F8T0uPbFe/XFR+6F/Ub9hV0cXtgPmk8cqX6y+KE9Wzyzp4szm7TnVtVzK7acLcQYEHRV&#10;+3Td4ER7KL3S/a5cc48G38H2po1v6mYposE1HKiShWwo1CCKEC2XDnLOsct1Z1c9ZciQV1jOmUgX&#10;gH1T7NqWZ86toNwBKVbA58RgB3C56Bp1Nu7DWRhsghKWqlMmYl4xGnm+yhuLHpOvrx/Xdv/+fav7&#10;r+xXv/qVvf/+pw7w77zzmoubF4uFHR4e2Bt3H9qdu3esXIyckx08nToyPWIMoijp7VtX2ZbII1+z&#10;nAhs65Pfv7u8BzbEuV3WlxLqi8k0bu8EsCEizRerGXUfr6iTMEeg7bYCV1rpRWmVdlFExXH/rfiQ&#10;xpUIyfJQ4Dk/jUG6Fwo3SExaAJafRBqVIeOI60PZjL44HXFISwh5xPmvaDxM7QtwX/oxiGhxM0WQ&#10;2S1qTIoWdqee21F3aqPhKxfp3qrO7aA+tO9WM5vOHtni9Mwef/y53T+65TrQF7/80u7fu2937t6y&#10;J4+e2tPiS7t1/I7d7r90M/d/cnxmT7rH9te3Bus+eN9sHrBHBxN73UFqrI3Ry4N37CBE34BMXF0H&#10;jdY7vrsHC9KFE40gpnM2JRJMJCvqRr/mSJnDk3N0EZkt0x15/HTMEXtlxl8rNHmgfWnAUYR20Gau&#10;OZEWLYT4pmUpj7Q83202qzOSywYSKfGuKwWBQCCGqH8al4oSPJ4vvApO/CAhKpK+p2m+Tfd5R2vM&#10;xGF9wOJcD3F5DmnCeUF1U7tFDs4zPZjareNjNxgc1bUdHuACNHNxeHZ25un+8A//yN7/xfv2yS8/&#10;sv5Ob689eOCAfnLCEZJhTor+u+hKu3Xrlt2+bXZ0eGQnp0/jFmVhSmCp2Wgj/UhQNB7ofiA/z3Ay&#10;QDE3GnybxulF66r+uE76WhT7qongRlB2KA7iyjbxKc0LGTvED5RAlF1xlhwlvsiBVNYjxX+Ra4rw&#10;ef7X7bRc/FzVJ1gFyd/L4IwgRCs8oeNuP+Pp2F47aO3Onbt2+/hLm05OrW+/8u9HfWkH/SG70tl4&#10;GFvXLOz1N27ZZPzMJqNndut2YW88PLBZf2ptObPp9MBdl4sy+PkdT0o7bc+t7k9tWj2xi4LFfpVZ&#10;9CJXPWlv+lvEvcZlKLlufyjfr+uqqQCVl0+h6P2LXneP7+4cr82JYLe+8p+Z/y1qRjoIII928OE9&#10;lC1fv1I4j9xdwZt+8frCDeDbTHyKf8eMteR8VzlCcgFeHm9lmAlihJDIxSYoet/ZwcGhHR5O7N79&#10;+3Z0b2rTycS6cdh7Gw8Q8sZdiEB5EDa4yp07d2w8ruy1116zu3ce2L179+zTJ8/c0PDGg4fOwRo/&#10;kaX2g8MQobXcHjEkJxie/xoSoatFES8TU/J2/q48a7zV3hxe9D691upoWWVymVQsncxAiobZ9ujF&#10;4HJkBpSpm03QI4LSQDksj843g5TepErxHaCiDJdf10XcpdVvGX/HOUUCbuknxjk8zOZHYJHsTlmX&#10;BfUPcbhPn/WOvkP/gYqdnT9xRMAiBxM6PC7t/r2J3bo7tdt3GptM2VTxqY3Lwkb1yObxjNXxiP0a&#10;2IC+tgIX7crcs4Fzi15/+y2zfm6np6d2dvrIbt+a2HRMXc5s0Xe+X0Jth6Hf5hdWdPPgexZFaLeW&#10;4o/mSB1ENnShYPQpfFwYS757nOht4s6bcWuuVGKhDz0u+mO0ket7IJyrHlV/8x0YkilfMcjHYSN+&#10;17gg8fC+jCtr1e/Ev07QWjPS85NBRXmIhu/Kdw2pMlgkD6ZErs2JVHh+VSdyFLwCHZojzT7M9u/R&#10;VQaETne6Ub7pVeXqnZBn17M65aps24ElDtyujlZZXJ0b1I0dHI2cmxzfGtvhwYEd3BpZXePMOXdC&#10;0DQTR7pRE8TiZhQmjlscS13xD8QERR/9yfOuSnvz4ZtuIufUOwYQREBcJR7rmZ48eezzR0M/8nzI&#10;y4EnIhH5qE26AugYPXgW0EsRl67nFfgt+LexvPsltGkvEkHJCfL94l6AC8LklCevk7iW3oui6Pmb&#10;fhUQUs9tFhwAz0XGISx4m05rOzo6stffuOfiV2vPbTSqbajPzerWFpxYN6qsZU5tOrWDOlDisg6n&#10;/40OohWpvfBN6DkVg43qOH+oGR9aVQbvjJNnj2w6nbq4TN2enB/YL37xpf38o2c2L+7aGE6IJ/S6&#10;A4cjFvFFmb/p/f+y65dP5qdzyRCjFwl7keimQJ868FFBIaUqCxCmwZ/9+ByJTuvf07jc55wn/y6E&#10;1/uUU/LuKhzJEUVmOGUUryISEhPu3LtlD994aLfvHLp/XDGEpQREJ5/Ugo75vmkC0iz6ufsVjkcT&#10;zxmDhHMQlnPXlVUoP9ju2rnrQnw7ef7c6iZ4LPzsZ5/6vNJsFhGEZeMd5tdog/fUv/+Xw1s6Hr7B&#10;5gsgUl3hRezzA0EGlegg4MIPKw0++xBdd8DbJZJFHzK+q6JwKRwvFRyIorWKd2C+gJBnRC32qfP5&#10;B99ut8HpaakHuXiH/1mUw7chkL6pzNz6oc0h1VccSaLgol6UXzR3xGwIbcRNxq+cZod8Hd2j2+HC&#10;j6srmokdHI7t/tt37PDOxIrxqc2HE7br8UnQ9qK16tbY6tHUTc9wCfSfvrwIy7abqI8swjgMVev+&#10;fE3XWHvSWj1pHZlGY3N/wX6Y2MXFhbVD606nR/ffsDeKkT09+dRO0YsuAnKiXyESY+igv6VzaHl5&#10;wb5wPnZx45kq7ItOn/hSirjSl/3Kg44brUlw3m5lO5VEInFQfdoPYQEi8FSPKq+HvnFFX1OgGszr&#10;EfB0J6xGxx+XsBWe9ruFtQn8eZqQvZIvHX2XL7Ib7Y7EWi6CYFvReN7gRJtAqOgvdk3dJOjgas+a&#10;+SVSCkGjNzUIg1WQ+qWIt69WeFSkYZ9JPo3LvSNMRCzdh44MnRqWN4fNH19//XV77bU77rPW9mcu&#10;buFcivGkGodl52wicn7+1N54/Z4XhVECJZoVr+fnZ1a2jc/zNNOQP/0HJ2JJAHHG04mvR8IRFp1o&#10;1rWuMz2cvOGeEL/4+69s1Ixs1Fce320LcSIRfY2+o/4QDO7pT/RQ2gaScM/CR0KIG9552zEu/Z6x&#10;ed+k/zaQaANAU36XpnxF96n4x8DpVASK86UAEaB5BrFeNtLnzeLALBlDWAU59mXgAFyIWY2OHAAf&#10;3D+y77z9wEp77N4TiGmcBd6VhR0cT32/OQwLT58/s48+eN+ePXlq7733ntntY5vNCvv8yWN7/Pix&#10;Pbj3B3Z0+w0rp9/1AvrqMzvn1Ao7d64zLObuXDqaNFY2pU26cSAq/SO7sC/soH1s5/Mvre1uex11&#10;2DuIk1pC8dlj1bJzEM5tjTQf5BI3KVnYF/ebcCRK+j7vJz3n45FJ64q2vG6TJpYfv4YbCFgaXBpJ&#10;X1zhfgOJHHDFBZyd5gz1CrkmUdJNRAIFTz5uuVX5fHLgjfM7Tj3RKXC/8Y3eg/NrF91btmTlr/KT&#10;5a47aE6ZI/BQNwEJm1UhGi3mCzu+dcvngLCO1UKyJoh/2l0HkYm+YP7nBz/4gX3yyef2/vvv23jc&#10;uNl3aHp7+PChvfcHf2jfe/ddG9/6rotrfXvkbj/PHv/Kzs/OrSp1nmrgKHCjrujt9u0Dt8oFrhVM&#10;+dRvfoX1WyISS1EvQr7GgiuitHYA2tXXv6vvlxvayxStjrtqh1yGGMjg6XeoXvqMviLxDg4UEGU1&#10;g8uRjAriUOM6LL0GYFmABlJQjs+4s0c1Iov7+a18ocgX5IPCEjcNOgnb37GxfjQg6IpM7enjZiLk&#10;QTvafubl3LlT2uuvje34NbaqOjeLG5bM+t4mo5Hh28fShLJZWNFUdns8saPD2qbTQ0eS0Wjia5TK&#10;2+/aj370I7v73j+2W3fvWVc/sEPa0Z5beX5m9cmHbji4+OxfGS46xxZ28Zn5Lttm435mI1vYBGTF&#10;qwRWid8Yc04K3i8dL/0EcJAH5FaPuLgdJ2nRVShH/QCyEsSllCX+bFBvxoF+2rYbkvcfZUZ/S6Xl&#10;mnsgpN+4zz0Scs6Rx9/2TLmCa+AgDTnnEUFRnGV7k27UN67ku8GJ0gjc5+JdXok8vhRMvc+BVu93&#10;Xelwd5X+eAAAIABJREFUBXd+jIqh8gVBqHiIt94hpNN37omjTlp2hjKPVyFniL+Zn+cRkZ88QFbG&#10;gfdMHB4fH7jXNUDEr2svor4xOJIcHdyxyWRqVcHupsERctI01oxu+8aTdTWyo8NDG732jn3/+9+3&#10;4rXXmGyyOh5QbPUQ5onudO658MXfvO9iX/8kHCU59g0j59YtVtt1oWctOqx6m8O7dL6NO6syvupP&#10;eTnw7G1NFOnQ31nnfQseHW7YGyJafF9FlTd7+Yal4HYCNjtn2CJDp0DrgyXlIpabDpYr3ZECyFro&#10;ym7U0/RO3ASFWEjvAAugR8OCKGqO1CCdAjRZyKp3vo8bnuBVmARlNNAl+qaw5mBihw+Obd6w/IBJ&#10;1MEtUOySVCw6Y9/str+ww+kd54TUYdLglcBq19aaSWlDV1rVtHb33R9b8fA9mxf3XT9pEGMhKEM0&#10;jJTvWD0xu//ef2XdZ5/Z593/bmdn53bHHruVzy19XWFzFg3i9YDOA+dJTPNp36p9iHBwHALxiePp&#10;4r2IJgTiKiHvv7y/r5LHy4wDMfDTCiMi3TTvtD/Ji/7ai0TqxKsWDvdADMMnjsHIQ/rOWWdG/FOO&#10;Qdlsl0sQR3Ekid7gvMvZrwCBxpGX5+Hy/Pb6pOXlAEC5ICrv4T4gHPiLeDY+HNvdu3ft1q0jrx9b&#10;9kLJvVy4UhMahh6DHkTnB5EoiklFmMGhvxBBiePtdKPrihurv3hDd46Oj+07k4ndqn9gH3zwodnZ&#10;49jPoS9EREjX5eZdL2H9n8Qj+hIuBUKR1vsl2SSGdhFUn/VcvrlPPh5IKDhOvqLdipa+c7u6gUEB&#10;EH2pccWWUoFqiaNgghWwAmwuR0cKmFMh0gjol5OurMeI21wxQOm8AcsnUsMEdXSkwAyL2dbNtUHP&#10;AhgB2xQpiE/9yZeyU66TtldUVnqh0nkc73isV6X5miozF68mB2a37oxsMFaR1lZ2nY1HTdgiaxhs&#10;Og77NTz69TObnfX29ttvu4eCTgOvGhaS4Hu2sHFd+HlChim8Cru6dqXZfD6zD37+b2x6cGDf+c4P&#10;fWJ1Pjy0YlxY/c5/Ya/ffma//nd/YSfzZzapHtmzvrWLRdimC7cdJoBDr4TWugUuo2voJEIQxk66&#10;EO9ALPrPAdF1wRVyq//gZPS58oBQ0N9BEgkEUP2LUWbT4Xgfh8sqrILjdR9S5+uHBH/KRsR51/Nq&#10;fdJm20lD+TUiUxqWwB1fUgjIQeS8Amk63UsnAYFIo87Vd1V6szMVY/2al6n067FWTxv118HAcJMt&#10;/RBMuGEnHXLJy6MdgRMFr3UmgwGUe3dv2/HxsVn51BEUog0Q1k2Yv5lMRu5H184r+/jjT+z09MR+&#10;+MMf2cFxABo2LQyAWtpiPrfPPvvMvnv7tvUTToBgwrmwJ0+e2F/8xV+4p/U/+2f/rf37f/qn3lD6&#10;ddJMrLhdmD18aM+fP3cuyAIx5pLQ1XrfWyEsYiO+E51MMuB9HmgbSME4cj/rsj238gTXfM7FIYjf&#10;tz2sY9CW1qSNzAF0S3QfLKf67oUtu8+2mOGdcznfiBBHTJZQh0OqwjXsH03H65fnBBKkafLvuL7I&#10;LA3QBuQGwcMPSku7VI+8nKJqYH8251SFnt2E8Kpo7NbRodXoXF1pw3lrRTtYxY49w8wOpqWNx4ON&#10;m8HuPziwd//ggVVlZ8+efm4z66xvSsNKvygGW1S9nXYXdvblT8we/Y1V/TMrijOritpu371jf/j9&#10;P7GzJzP75KMPrbs4t6Jb2AgxdZjYdDi0w+M/tqH4rg3d2Bazys673uacktCWxt51tAfnVJBLBALu&#10;g1WNb/RJcGYNcR2xfefT0tPk/XndZ7gQfRv6dxNhECfTX55/+k2iZx7nN/1c70MMOpWwjWptq7w4&#10;kDhSHkf5SeyCyju3S7y/0zTktx42ByL9nnNWfQv1ChO2eseVSVECE5FhqXTUwbKpefKlr1h/5N4C&#10;deVrgMpy7N7Z/XDh2wlPJuMgRkUKi4WMPRPOnofvtDXtS4mrcJNf/OJ9uzP+R3b3/j2bF3PXx/7L&#10;f/pP7Q++9z37oz/5cdC5yspmsws2OnYEgPDQNpDk5ARn15FdXJw7gqTtvM49YwSCvYogY5Dyzncb&#10;0vtv03XDsAC1YqABGgYoPd4wbZiQQUAAYDALrvdp3PQ+iIarARIAEMfzSNYnLbqFcRQJIcjdq7VM&#10;lIMfXD4BmA8Sk62kpS3b6gYXW4VQVroGhTRQ8ipa+UprXYexYWaL+XPrawwKdaDmdWPHk9rFuB7R&#10;rm6sikjDalT8EmeTt3wZ+PHtH/r+FFV3Yiz1Lmaf2mdfnNms/F/s7p/8iY3u/EfOQW+98a79x2+8&#10;a11R20U/2GQwP9/Iy784t6e//qk13SMbZhc2e/bcTk7OHPnmUVJjqxTtE+DEir7wuaHAhVomk9j7&#10;zveoM5vFPTOCP91KB6Uf0BkhNtyDZHAzmdFFGHRd9en6NInqou8SHXneJJiK9eJXcV/lQB+kIf+e&#10;fuNesdUuXQVnPG8gUZ7JdZ+ds0R5XwWmeawDbfpl+70rtii4fB7iAVXbo77QW+qrAHCAmAAInYS5&#10;ftEGHQOlnJi+YjUOBEaWrmf3nZEdHEycC+BREBaehUWFWN7gElj07tyZ2sH0wP7sz/7MquP3gBqz&#10;xVN79NVX9qufn/i80q8//dSr8/af/gM7Pjq2Pm7q6Ftucejx/MIqJnHZV+Hiwj7//HO/Bxg5YIyy&#10;netGUzVAS/m0KXxb14McOarQZu63BQHePoDblvZ34d0GEiG7EtySBZXO+hWgToM6WO9AkgCMWM02&#10;qYuseaKKSveyrtcVQ1KLHPVmOyvfCnmpKwUDySya1TkN+9nZhd2aVTZUIxuNQXDmZDp34eHUAmT3&#10;xmdk0aVmdnJ+Yovu0A6O3rbDh/+ZVa9jIHjHm4xHxN27lU3e+k/tZz/9qY0+/Ff21WeP7fH/9j/a&#10;gwcP7NbDHwQDxvT1gKSLhdm52bMvfm5/+W//0sr2MzePP5kPdjHvrSkbR6aBw77YvrhfeVGrj3XK&#10;HUTOJQNENzflh+2ZqT+IqLGVde26favy0mvuoVBqUjmNlNzLFUmvVtYyvbn8qjYoVk4IthF6xeW6&#10;OjUiQ4Qk0iYSRcuMZwClzKiTI1eSQb5DJhQ3ULdNy1ySzOPIkJC+z++F1BLn8u83fU6pr4sWPbuH&#10;Bu8DkEm6EEsXaLv2MKBcRFmUct5DPIIJN2w/Rbe5Mt2bHUyn9vrrtx3Y33rzLQdYzNkenNAMdnB4&#10;bD/+8Y/ty+IDR6Z2/txOTk/s7BdfeLRudN+vw9m5c6CD6rkdHh3aLUTE2cxdoLiy7wht6jjsC24U&#10;xWM4EhPP3ibM0PF9G+NhJIH7gii+qjUyLEemCAMB6XYDU2jQ797/mn0P1kPQifQux1TkekyyKNnb&#10;lHg5QJKetOlSCOWpq/JeXuP5P/q+ErTca8PpQtzsTFHWlPTly+RGy8slRqaI6/eRswLwIhB4LnAP&#10;EF7MsRo2TtGJ39rMhpK949gvwmw8OXJkaUZh08SyCqJWh89aWVlTmI0ODqw4PLTDW1ObHh77+qOu&#10;CVbFj37+/zmHeefdP3ad6d47/8Tqz27ZZz/9n9zB9b37wfOg6z/zci7KufWTzqZ1beP6wooqzNt9&#10;9fzCrYQjY7WrWTPU3vesg8G1qPS9HEAu5qFqWzDP1puN61Bfn09C8OCsWAve8XANX5WbwEhqiIJL&#10;pESIctPvLiqv6Zzx/KFkfBjZ5dQDBDxzmG3d5YopFklAKyQOhGD1TLY551krasuDE5qkfSLa5A1c&#10;si2P4NPzjwRFXJn0G5OtvEz1BMSUNDB5RUXpbAAt50Rp3G/CfdqWbfXRZNwwBKufd2rmCUEn8h5O&#10;VTZhESPcCksYAQrPsm0XPaLTLYNORwMgIB9iImG+mNuYfDiouCzsX/7P/9J++rOf2n/zX/8P9o//&#10;yX9u0zu3fYnEJz8r7YNf/MLuFu/aa6/dt6KsnUM2x8EBl0lbQj+EQ77Qe9x0zWrW5OAtb0+cJ8IQ&#10;QFuoA3s5EB89CQ6E6xRxCbpKefaXV/yXE1YOY0sDc2lpuEoZKwRapRQnXb15sbsUQZSDEEjP+67V&#10;P3zr8F84cEQgcQSJnUnivBA4C10NxnJVh6sgvpNGP71Pr6RZlZNwQvc6Xqcsabqr3AOwIM7ylyVi&#10;QKCW1I+S0vtQZ77hzR30Ag65YuCHYWbj6cjefHhgbz28Z689GNnhtLaDo8qaqrdRw+Skd5i7BvnS&#10;B+/T4InM6RBlv7CiOrDb9yZW2G2f8/n5z/7a/t//59/ZxcmF/Yd/9mdWT25ZMz22868+tJPnnX34&#10;d39tRdHYnVsH7lNXl617OVQl54rPfD5oVDX2wd8/sl9++Cubt4iXQZLH6NFD3VmdGwYr3EeXIPrC&#10;KW3sckaCn8+9ceLGqNmwfiaj5T0L7FwalhwkxKKP05DDT/qN+7CBSvBKWa2jDXDnadez24DHPL9U&#10;ksnrorgBDrKM9TFeHYbdeON69IZadGlFKADGCgcCkXZVJCvzN/aYD1I2hsu2imP5xGx03qTSRcsy&#10;bfzbRq7ov/feAz/qpB4/dypej2sXb4lLWjZQUpkgKOItxov5ovN47K99//49m7z+npuV//zP/9xO&#10;Tk/t7vEDNxeDtOxTh+7E3NHi0fv293//91bXF/6ua2fOORCD4DiIakgEn3/2uZvizaZBr8FN1o0D&#10;Kw6renm7QPC4ASfvySOsHI66FIiGCTszCe8byFScI24qkvO89CKPGf2mJlB3wW36nvu0z3a1vZau&#10;oAhQciXWVd94Frt2lseE355OzimVZE7ydJEns/ZRBoF6EJijIQ9xLn33j+SRzCvxLl2D5M/Zd6Xj&#10;mg44Cve2UJVhr/Fbtyb21pu37M7dic0X5/bk2akdHx/Z4ZQZ/8qqAr8wKCT1DvoVQMpxkGezM2NL&#10;LAZkOPu5ffx3T+y9O6+ZjY/tjXfetH/+3/1zK7rbNr59x6w7dcPD7btjG08G+6N/71376MOP7NNf&#10;f+Jrrx68/lZYD8RZShgQhpn34/PZmbFHXdUxmQvNDmuF1EZHlGi6R6xTSMdUeiDvJBLuOtdH6ZW/&#10;nkEKxgpx19ubiXPXta4p3xcV6XL4oG68E3Lk8KTy+O71z6muIiTXDTakzKUr6HlXYUlefrsRbx+7&#10;zzPInlMEglvkiuc+JM6yu/aji61Q7bK0u3fv2NnZiX3w4YdWjXr3XOhw+3GRJVBwzmhSGgrjG3pH&#10;EQ8ohgjhE0cerGC1w9fs+PZds+441K0o7MlXj+zXn33mg4h397vf+5598cnH9uknn1hZje327dvu&#10;RkS+6F0QHMzZKaABKBAG3JYAXMQiAvEZI/3Yhw3kIfDOiaSLKcG4cl1O5Bl9g//lSHVZVTdgeUfk&#10;OreeDf3CgSCNf9XMSCNOlaa/yb04UNBxggiZ5neduqXprnqPrcoBEtearrMnJ0/s+fzCHty+7/NF&#10;k6Owx8LQh914qvHErV5t0VlTVH5i9tBj72LmvrOheGow38/+9n+17tFrVh/8kb319ts2nr5l89nM&#10;Pv/sb+2rL7+0xZOf2KEz4ws7vl3aaHjL2vncfvHRr+3ttyt7+OAYu5Y1dmDzeWe1HRi7oLZdZQ2b&#10;owxwx9LmqRLgnDtBIuaH2GlVCJZ0yorD7NF5kjSv6jYlDirjKsiQxwFWxBSUz67rdeBqgxPhCo/L&#10;P7K8U/7MRLmrUL1PxTXe5ZOzinfVK40WAnEvlxylF8fU83UarzSXXdt2YU0z8nkYPAuao9LnZT78&#10;8ANrRuxyeuSU/KtPfmlvvvmWPX362OeDJrcOXFzE7QaRmUVygZMGZ1dEKrwNFuWBffLpJ2bla+5S&#10;07VfOueYDizeC+uYAAamFt5993t29v6nvpfCg/sgTVgACdI9evzYzk5PrSngToGz0F9DXAKSukeF&#10;PnWzoTedeqHPuf9gGRYyppt1XtY/36RvjiTRO2AbAl21rteFoeofPJz+izRzH7jotUBm0k2oFIPD&#10;8Kz9EtEgxF+pknp2buJLo9edL73cMN7LKjDABNLyC88SP8Jcgb5xlcXG3yWybpIhisryl4u4UFzp&#10;Ass0yU3HMpCisqcnCzs57ezNd+7Zgwdv2OTwwJ6dnFhdT+zzzx/Z+XPcet6w5yfndjEbrBnDwdAN&#10;WB7BRoy11fXY6gr+YVYPc2ustUn/zEbdIytmv7Sm/dgm/Rd2UD7x+rIgYtQXvlS8sLmNR6VNRoM9&#10;f/JrOz3nJLzCvnp0Yn/107+1Tz8+sws2SmmmbvjBTNA590TMZH8JrfPBYMBa6WBYAFnQ6egiTEZs&#10;rA/iYQxB1GM5FSOiH2wWhNQvn4xfbj8cxzDuIrjs0TBmQR+l33kmb+DOpwiixXeJ6PhHRv1EV2qq&#10;+/RKITxfB4FUH1Uwfya/y8MVVrZensHur3lldsXMrTXbWPeutF/Hexws4RpYqj75+GN76/PGvv/e&#10;e1aOzDnJhx986OcM/ejdHzjHwZMaL++nTzo7ODy06STMJVFXnGGb+KjB0XXZXwAznKQs3N+u8fVc&#10;ETiGwfUhuONHH3/lYt98FgARCcDnreKp4sqP/F2vdEB0+dDPlJWEwHfXk6LX9tLo4AaCFUH8Ovr6&#10;JmUIcXRVXuoHPV92vU5c5QNj2RDn9PEm1xepzE3KS9PmOp68zNM417nv5lBK5vNHdvLsmf3lv/nC&#10;xs0P7c7bx/bmuz+2Rdf63ttfPa/sgw9+YR/98iunrt/7wVv2/e8/tHkxOFJND4Ijazk7d1ehMu7C&#10;ww6bbqp2/7vBLtjLgfU3i85PjhCSFdU4UOy+t9fvv2G3jx84Es/bwDF+8Tc/cY6FGw8h7AwejB0u&#10;Dkcrqp+JHi1mINIyf3zncjaNOJ4R4kxw8Dpdpz9vGvdVEdldMLvr/aodr4AT7S90VTx3GzPYUZRc&#10;j3X1p+uWf5WcQUzEnKPDA/vyq0f2r/+vf20/+odv+C49Z7ML+8lPfmKf/erEvvji3DdMRAJ4fv6V&#10;A/mPf4D498DefGu6VOBVR+cCbWccpuziUpyvwfLQVMGBlK2vPB4AHzeSdC+DurJ33nnHuqEJyMSi&#10;u4gEGHdcnAOfokhMHnz3SWR3aQliHnFD/sG9iPtvW8i5z3Xrr367bjrFd7cf5FEFWWrkeYA7iwLf&#10;ZA5N3+k+/8b7vIJhHirswU381NduW3wN6iqfQGlVZsgPkSa4l6TWwW31kUlcHEvxZRCRmKP8F/Ah&#10;TNTGatWplRe9ffDRY/u7L2cuPrGQ7+zs1KZtZwfTib3RVG4EOJkN9tnfP7VfPSrsD//oDfthUdvb&#10;bz+w10dPbFyNbVI89b5hubmbopsgy09aFgqCQAv/3g0YD0KbfZSawmbd3FmE171jL4e5zy1BpdF9&#10;aLf6y8dsi3HI9SR57LPHXDR9kyf3hTup9lZENycA1blAhmOssiVgmCCO9Br1366r+l31RKQ0ys2Q&#10;OEzth1x2IYvy2FXWZe9vklb53licE1B6B2YdoELSq9gx6a66+cplDU2/qS6Ud9X6ADAALcjIZpB5&#10;YFABOKwpxMFKdniwsM8uLuz58zOr2TSkruz2bc5LvW13qrAhSjka2cnJqZ0u5vZXf/VX9uUXnXtp&#10;N9+duvVuNI1WurgLkOZvyMtN4VF5pj6qg1v5yjDBje8dAMsy8rPTM5+UdgDcJpJFQ4DaBsGg39hD&#10;gc0z1YcgHz8A3PPCqxuEjAhEPH+vjOKVON5HVx3QLP1NHlX3F8njJmnT8m6MROIsOrZxX8VcDndl&#10;ufCl1mlltt3n+aXPDK52+KQeBJCUOClCbct31zuQKg1DM/cjfkYDSwkGe3g8sYvG7GC+cNGorg59&#10;MvXO0cjFLfeP45SNfrDD6dQWD//IEe/j2XP76G/m9nef9fbdd+7Zn70d3Hs4X3VUjGxccpDxYPNq&#10;5Fa1sujcOoalzNsTBYJ5Gw/9qqHRrbX9yK1y7iUBJ1hy/4xlxEY5UkRkcMBPG5vc4yniCANnCx53&#10;0QtiPV84kPLBS4H8X0VgrF9mSOHopvneGImogDqRe4lVuypGJ7vZtAoUXpxpV/z8vTpTg+V5RaWZ&#10;QdccSZ5u1zNUVyIcFDpHIqWj04M4ay7G3ebgYdpu4RQ7kBmxy0287lsYkBo/OLwODib37NGjx/b5&#10;539nn3zysc3fLuyP//iP7eG9YN5t6uBxwGpZN/e6Z3UQy2gXXANONPbziBB7Qv7U4fTk1OtCuqEN&#10;iwItOYaTuiMyCnC8D/00QjYxid7gcspFd4oSBZbJefQjJK3Se2HxX8iLZTGr+qTfX+X9tvpcpbwX&#10;Tbcr7zrVh4jkwNkFrGfwcqBy6hRzA6jk2yadgu9UUjoHcdKQ6kDiGul3cTYAm7pwfhJBDRfCag1K&#10;biLHkqZAGu2OqnfzpVdxiKf1VGX02PfdfRSZ+YtY/V7ZFsj9hR1pe2M78diLLtiuB/bdLgubFXM/&#10;4mR2eGTtrVv2dHzfiqPvWX//R/bk0Vf2fzz9tf2ff9nbn7zd2PfefWg/PHjk4uBde2Zty8aLHGLM&#10;WeLnYUxY8kBdvBy2tQp90nOW6/lTwyoX/NUqP6913qvfzl3c9GUSi3lAcl+0Bwdplnsk0Aj6y3WT&#10;2H4W+Y2XNnmnGJqWW/bQ4KJhbzN2Xo0iosbI4WfZ3yGJiJzgJTfvbfKbIBlAnAgiotynsCj40NXj&#10;7hA/PaMEpvSsqwg0zzn8pt9C/CtY56QAbiuAd0IKgN87bYcjp9Jvu9IxEr+EWKnOlHZMnn7Xt13v&#10;8/R0EvXGE0J1SOOws+l1AwQEF8+yDGuv/Jm1O3XtXAw3n+pOY6cnJ/bxr/7OPbDP757Zm2+9ae/d&#10;5/S8xibjwg9+rsvg0EndgvLN5GhjXXfhXBfv8IvzC0cg13VEDJwrx4ekAbTVf9J7km+6pe+oa7AG&#10;rou3QhDFJS9EydTDgTGUeK14uob469KLvnHNJZPlOF4ioi/jpBntud+VJkeS/Hlbti9FnNuW8XXe&#10;ASBCJOlMpHdqlSwW413aeO5zV3oGKY2zrx4smwYw0jqkaRLjZPp6OX8SD4FYfqNs/8WlCk3NZo5j&#10;5w6c9G3jAz+tuzt+20a3C+vuvGFPT0/t/378uQ1fDfajNxp7+Oab9t3bZ84lXqueBWOGzX33IPat&#10;K+bmFj62CZ7NWjs972wBUhj+Aezf0xsn22HeZipwAWfr2S9vFDzAkTh89W5lg3t9x+9h4x9frsAZ&#10;sVgkiz7bvDEzHqACAWhuGPH9JYLBhA4BkXIxr81OXlx23BVuUi6k6OlYc5+Ov4u3W3S0NI3y2XXN&#10;4Wub9XEDiZicpLL40DlVSFZJUlDK3pw6+vxFANzQCNhu2Fr4KlisypMXgTSMEwgEcG/pA4+njtBV&#10;+Vz3ijgI4mKZQ3RN20dejeTGK2ZMffjhV4cl7yIuLVHeAJuL0FFuIQ4eDkfHI3t+8tw+++x996V7&#10;+lrr+9UVx+EkvNaXo9fWVpxGUdvJ/MwB9OzZ3B4/emynZ2ObTibG0WIK3jdRHNU7Xd1snuy1rfe6&#10;spsq6ccZFfGtiBUpIoomaYd4oADpco6VJHlpt96+LLdt79Iol33fBq+XxVe+NS4kUAwGFgACgchM&#10;bDqVkUkkpZN7X4+vuYY4FyF2DRKATgERoufwFSwsAuKg7CNKBFlYFZaORjnEzRuuPRUUP7+SDoWZ&#10;Ky4u/UVYL4TKg19CTu2YtvRQNV4etrrQJ+zLx9co7rWBYrdF47rL4+KOFaO7NjRTeIhZiZ7T++Ym&#10;GF+GIjiPzoqpc8Hz8dhs/JoNx99xd5+fnXxp3aed/fWjme/2c28U6llY6yJhvTgMbXj83H519gfW&#10;90+tHQ5s5GIeIlvkiFEn8X6NOq4MILQLysqENxSXdkFUiOuIDlFrZ14OzxC6Tc4SREblT7+Sj+/3&#10;hwNtPLpS4yBiKbFtH7ItDSgZMWCcKCsFcu55d52g+LvWk+V5qd7L94OxN2LQmKkAIEsHkDE/9CEB&#10;rRKpUJ694/Rhx9UBLZ4QMcR9sdOoMkDo3VXypA7E86sSRi6W15fJR4IUWkzxKNmk905P0nObti98&#10;CkhE50V7S5Zi/VEDSbudy0WzL/0qwExTwPlFCIiDPkS4devY+76Yf+Xrjy7ap64j4YRKPjVWPAw7&#10;j5/b6dmZHXh7VvqLysvWPHreabs1ketWxcj26QO1g3v/+bTEqq5pGy67z4nSRtxcPMwIrZAuTbct&#10;T+q7L+yKs+s9+eXwkCM9xdbs/EIm4Yf1w7HDKQ4Z5IaFNFPuNytwPUqwr+H5d8oUAnGv+lAPuFCO&#10;RPpeRbGMnT6hujp9YpuMu1Zm5LCBM4a+4TtDxr4FGaF1AAeACTiEnsfzhQB8fkEBZwksM/zhrFR3&#10;0hlY9sBKWLNi1NijIXCa6vC2p5sP7MCDnhO2teqKWVi+ffK+fTLq7Afzj63tSzuEm3adzRDDfLm6&#10;zIqhVUKa8LRapOf9yuRr4r1CH60fG71JOIMPtnIDftolN0e8u2nYhjB5npswGHRnjT3xt8W57L1/&#10;SwxeeZl6Jt8agGTIeQC4AKq08NSEnIoBoZAgpinD/Eo+ABRUnPzpEDcWJBFzB9HLOg2KvYZAS7Pn&#10;yl0kBYKkmOUthgTEOOqTtlMRckqDKyfB60+aPfMhxCNQTkCasLRd6ZWX3Pn9fTwUzfsLr7fEcsY9&#10;fYhxgLiYz4lHn4KkBTrd0heuXp7nxCSobwW8h6aRpzih+oPrksgkYlwo9+aI4R30kv5R/zzk7/Ln&#10;PP62Z8FhDg/AXxrY6qVWZ/FhG1VOKZd3eLI+X0CdZkp+fjxHRMYOv64YtrFmfcuvQjbW5BAoWwik&#10;53w7pjwP0rSIS8nect3z8xgtrHTpi9V+A3wAaNOgyWNNova+uM4VQp9Y7qNBpIlUt48z/YvJxBZ4&#10;LLDxnK/4nXobnIclA89JeQ6cpIezcmpEJ3mfEx4AEiZbw0QypwESisXY5vPe6pa1q62N6gZbmg2C&#10;yRSnAAAgAElEQVSu25pNFr5AyHrWL/k2ROxX0Zq5SB3ypBpCIM805OxIK84tldDjJfVW/G0AyqQw&#10;QWOouFe5CkY0Zmn+QnLy4X36jXc5kksiSMtN2wsh0kmKGnfgl/eqRzbN5d7xaX6UuTLlpF9ucE+m&#10;3hhEjwwgyTZv+FWKStOk96SlrG0hj7ctzmXvXjS92g9BEtXSAF1Wnr55exyP6cfK3Yf4BtgzuOFY&#10;yTCxing3jxvQU1+4XzVg0QThQt/0QyAS12kPgHbV/QRz8VnteJXXXW3Z9X5bXehLQspEeNb7bWl2&#10;vdv0WIjy/K4E+96n4pTEwzQNHg6XBQFeGidFFEyvadgHoFA0UUTuc/GRdT1p56f3lCOPCa2rybun&#10;t+CpEIYEfWbsJ2mwdIK6dWVvcA9OO6ceQTxgH7iYgqsTgsiJnNOIUwDMQStBl/J5IKfAiMeBIFUX&#10;g0262tph7sv6B3fvQXeiXhCYoEeFuQJPREL4RPxxvwpBr4eLiSNvTtiuYn+dd9RHOrgIZ6i7jEaa&#10;+FettnEindJh0eC0XIQYE+Xim/K67Lp1B1QSiMKkAAyAr7PD1FE9FCMT86oBanD4ngNpmv9lFdU3&#10;EDMN+5Aojct9Xn7+nMe/7jPtCe43wSSM9dGXWcepgGV7ZQSBYddRpENkxX8vutBct2zGZhslfdlt&#10;TOuVEk3eC27SOC/rfls7hEB5GdviEid/L+t0+CZSmOd2+fONxbmcc6Sd6EgX5WNVYwlEerHjKpk4&#10;nydKDR07km68BiipFwBWOeHnDNoAuDIcCBlXyB+yQSxDLyRtGIBAocWZxhbmh+RjVwy1H2XSjW9Z&#10;P7kTjTbF0sOBF1B75jnpn7IJx5rQXuTw+QJECLumuiEmmoBLP4KSzSQXznE4ZqYqehuVF9bYqRXd&#10;zOra/AQ+b6tFwwJ6T2SfPh6uqwQrHGPRxGNVSJNKDhrHyWgTREBWzysxSqjT6SONkffXOg1VtOVV&#10;CvzyRbwRnORAn8YjzlJ3iwiSxpfBhTSIutsCBI5A3G1caBtRyvPZ7KE8xjfsWZ171WoF5IkrOl3W&#10;l5hy1RyuFw8AC4MbJnS1OxH80wGGo1+3TA34wry+sDJOBHs78bSOFk3Np9EeqD9DD+LNOQYCxIhW&#10;Q0cGkF4TRHuAGAQjDROuAKDmqXa1GmDEpYi4AcDWC3BiAHHgsGwmo1/Al3JX2el7ys9hIUWgNK7u&#10;QRQhjd5x3cXN0jiX3b9yJNLgX1aJr/ObAwGDHM3IQzRhv2gdhqVOFHS1OYg6GrljbgBsIS0sEL2H&#10;g8HQU4Lir91wALggjgU5f6mpEBeki9zEEQh3KB3lspj7yeX1MLaqq/wcWVbbtnXnYn92HsGLNnOZ&#10;TkgHAoEwHD6WhoBYYaGfE5T040u634Ys296lxe1ClF3vSUtbcu4ky2Oad30dbE4HOc3km3zv1DCa&#10;ZsMAv9raikK6V3i0HPIO7gMy0IfUSRzD9X6sbr5Klb3gImWPzpxXqa1bAtvVxPNV0igOxIT6DVFs&#10;dQTXR7+ui0G+LilOQuawQ3RxRDgoc1X1Oo6t5fwiD9uQZdu7FDn4vsOIu7MKgpWcc0VatpZuw7Cw&#10;rUJrKbIH5k12BZf9k8VhxKPjVQZXgCoNXeb2wfwIgcElPgCYhjw9c1TEU/xQPGWSD17LeDZTbuQG&#10;TEqizEeDhXQjlcFKUgJUlzBkUDG3ubdp3IU5l3ltxtqjbjS187gTqSeMu/CE2oNUsR0lNifOnnXS&#10;t+wbrGpEmXMKhLV+0DG6Bhvm4yw7NQ72OrUC37Z2ZoPrQ72VHfVd7XWw9D0jFz9YDDGL5fCRWyAe&#10;xjk9ziy6mM/CMyb6qjQ4KwHkcDEULogfICtunS6E8UTi2DY+AkbPxPNZHz/SXBZWiBrigQyrNLxb&#10;GWXSfAB+EIm2pQiV3qfxd93n8Vf1WaV45eLcqqir3W2r5NVShliIGyAWVxeB0LYdPsMgrAYgxF+X&#10;6MO7m/wnf9ogxfsmeW1LCzLTPoCW6YIJTqF17StaxQW2pdv3zuuMM+p85noYe3Az0Q0x0sSjbFe0&#10;UfXQlIG3d18hv6Xf69xkrBWEv6n2uthzSeG5uLEP6UAmgq6+EXaSf86uk09Xum2iw26IjMmfk8Sn&#10;1o6mfmrDlTK5JJJWImANhIYzv8QURwlnRGlfLIz1ryxP9x/eCXGTe7Jd6y/SOvcA0SEquGJ1kHZH&#10;FI6cDNau4HfnExiZJJFXFWRmzEA0Jmg3xiNy4Dzdb9Pzbx0ncoOBdCB8wOL98oiQDfHhZfMiRJ+4&#10;TGKjrOuDDlTf9SsAHmCPWXDPcoNiFkzsAK+fYug+cyFWUIKVYnvZwfoHhoY9HHwXVZCPpREgarQQ&#10;4kxKGZTLD27IlQCZ2opA24v8rXtbo5SmQR2Tvkvv8+/7FLbcrSLXafL80rLS+zRd8G8Kjpp5ej0r&#10;/jzOfyyhDynaKWeQzTtO1/Z1PqEfpBupbO3ZIF1p3sX0zDOxZ1zsvqYL+c1Yuj2Z2rmNtvoiKt+r&#10;Xt39Bn0t6lDoGNRxaHtbXHBSXhvM0gGeHbBbuG98xrpEn6QcyZ/ZJhi/LzdDh6MxqVMwnrvy6oYQ&#10;rbMph6AT0WY31ccG5JxH/a/2aRz0nF/3pc/zI336bh/85eW9iudvHCfKG5l2GN/odHV8/o3vKbDk&#10;eb2KZ9UlFYOltL+K8vblueyfaDgQMu1Lp+8Sp2W6BmlBRIlsQiD1/WrSOoyN8lleXwI3Xub1Db35&#10;xiNRjhRQNgYUEQI9R0Cs/tXg6vnats1lwnCz1KX0Xla1+Fy2YbKTE4IIve+Uemh9PbIiW1qvLK5z&#10;lbFAyn3XcyhkYZwBm/4KtzZG9kMB+L5FkYs+8Z/0w0i+4Z3qP8kjMhSovAHTORttqt+jksYYkGfN&#10;wWsRUYJnR1IH6nG5NHmdrvC4qu+1E77CBN94JMqRggFzRIqyeN43X3cnLw0TbkIPtcGs+ioDbUTf&#10;oW80Gcg9Yh4ueg7gLqbtnn7YVT/lp0lgjoVxThTdpObRQ0LpQXL2WAibOAbE0rfflevGPBHzLGkQ&#10;lYEia9Yc0WVJmS6ZJyKfXCZWfmkZ6X2uQ6XfdC/uRB3yDfHlt6Vyj5gXYkkBRquu91MX/v/2zmy7&#10;cRxJw0GKkmW7MrOX6pt5/weau3mBOXM1dc50VXrRQnLOF8BPgqGFki1nubqLeZygQCCwBmJBIJBu&#10;005aO26T49m7tXe6FU/lEC6z4ajimuzzwdkaDsPlD1Agns0D54ge3YdCilMKQbgudK87UAK/LAwa&#10;1Bo3SdRta7vnZ/uKG+IOpErHz539qhsMI6zqa9vWya2xqASO8uVsJIWpfr4PVKej89SQVP5gZY51&#10;QjaeH/y2+Gdkqmw2k52UTGdP/lY0mTErn7hIlt8+w3uxNnp14mii5Pz0lGiuI0tZZC4t30U5Egod&#10;5hAboy+s+rInY1/mEhafq1IStUC79T5+BooDMqCS5j1t0ianIqz+PEzERJWuL0uTGOTruqSEUNsJ&#10;5wR35U9p/00pUdlhvGuVV/wceyQeWul/tK1cXNlEgaR17Djzr8qxwspxSZ5vu+LoIqvOIbx0zBsQ&#10;sGkkh5qy8hNmcKM2bL22frW0tkmue+sDLwVFZS54Re5Jiz6t6NyPBESvwmZuu+OecteopX0fjFNd&#10;W528MqUsZ0vR+DrLhuYtLr2T3jsEpflCfvoCZCwfLOjf85RIKjjTuDS60bKAtKkukTYKyu3Cd1Mi&#10;DcLtqvSxkFTfuRVWtSC91N6el4yZhZ0OZsoxWG270mPKugjmNaGzWQjx2UsklIhpCVVE/QzSUw/+&#10;OAYOwvHu7sBQJAz81/FS1Ya3UqLITgve8dL+NWNPIpEsGbSiM4H8zhoXZhPZdg1Z2JHmdCEdKYoU&#10;ZaDYycAV9WBVO/a97Pq571oZFVayxXPOCnOc6cRm4aV8JiOradqgHEusu9FHBLF1vbSmMtvj1602&#10;W/TrNGkXC9vC7j3+zX7r79yiAP9258/xjuWceqNu3hZpwNw5fesexzktS384ckOn2m7wAdCzr1PX&#10;ppPAZb/xLoqr+LRQtO5ltaxLdKMc2d0yLe+qi+IFX78PtJ36kMOYPnz+dD+9L29dKwZSewm3hv0R&#10;8Hz/Y9iJn7Iil5THBGfisNggvDs18L2sQ/niEnhzaXSH0parXQoBTZPXBzXvpWlCspms7xE+8eVf&#10;/H7tb8os/67N/0dMf5ISvbUxAwW4lF96a0FvzCdbNDcdM7M7BIyMO0nDFYTzGZYaSqZTrlSpur+3&#10;zaK2XQ2rhfp3SvmurXaHxQH2bsW5JyZ9XW2ttq2t3PsQdhVueOMnd/Hk2iZnP26NAfVlOHzByFo3&#10;IZU0dapXpMSK/yyhFoZYHymMaJf8JsAJnEof87/n982RyLVJPmhhMr6nlh+YV5MJ9jN1+HX1lkwC&#10;+4umEBU7k5UHeNdBO2woMBJlz3IPfvNwzrjZONXTCdK6wwyptmVW+yNua7sAStTM+Ms7LPmyGPWf&#10;Ukd2LX5Xuo8KS6Qp3z+qPOAeHMpTYZKF+F12RPme0k7ZFmSGMo0ok+BGntq1XHJY6D7ikjZHPLso&#10;R7nao0L28yx+BcjSBWzB90lXsDlSNqlOfOfdV3dXEiRWp0HQOTLld8Exipz0eH2gEPn4c9dBCRZm&#10;y2/WLlbpECuIZGlzuBvUeKmmI3IlMigD2UgZsINza+pczrpOnlA3m2er8OnHFRGY5WDH0JvtuDaz&#10;quyFPqhrWw19kcqpsg86uZjRpurQf5Ihc0TZ7x41wEsJxp2ynCHsq7lDifzpLYHG7XTe1JOSwUtt&#10;MXmpfznnSkUI7LAWvAP4cBh8D9rGkoX2PNWF+0RxdYkFasIrvqzoMd9zSncq9EleCMxlOpztsfrW&#10;+Fdzz59phVYa6lrKZCc7SRlEMS5kP7W6aS7BKrHgdF2VPJJmeUjgpTTR72vDNInSQTrydtkTkLNm&#10;Z+qMts374X3c5LXVPUg/jwTTLDG9+lup4qIsDbyQp0zP+zHVt2ARRnhvGa+bsHMSdlW52BGKvyQU&#10;e0RaECJq0/y2gbwpSCdR1hySX1LuKViSnSIM7aGyyrFo/FZV9ni3tn69slfoT14BUUW70iECyL/n&#10;uCw02yCs8KXvdtbtt1Ztt7aGleBoedoqcYiwlaktlu7EFbafKP+jow8oWSiwrHv49KafII3mA9pW&#10;7nAqH/pGj8Zcv98a3gSJyopRkfcgkfKrI2LDiBfiUK4jXcGCoB0rHamnnZNEmiOs+Du2I34/9ruk&#10;evcP9/ZLPkZeNVAolBYj43Ys/1zcgBR5MqDnUN8c62fa4CxHViRcZGIxV4lP9P2QUiRSK3bOKXBG&#10;lPL9VBMO4Z1KeTr+wHYuJpW9XIzXb4RZrj9k8GSfxTsD7CtwmEPlpAOG+FVNDLGGOvff4j8aITmb&#10;uKQz85m/z6ppwSCdkMwz+b5O6mTtexGv+hEee6j7AZkXr5+1bcKNpsKhfGub/s6q9TerkIfYi+q5&#10;f8gt3iZFIMvpjh/eJXuq3SQWctCWpkn7RPssjDW7XOfXja25y67FSyrizyL1ZT6Ud5cd4UvRw2Sh&#10;n9R2yvB6yihuUsvP+0N9oxpqCMXO+d218qWHPCuWIWcQ0tBf6gvBItRcYqvG5Uw/j5XVt2XC4v0i&#10;SnTOPi0NRtpr4AIwKgYykYdvUfCUc3XVQchT/lZHlY2MbJ3Sx1D1UTwboMTJyb6skIk7JleobMlS&#10;BZFzkEIuKSxav/QLIZ7Jn5znw6KBII4kmqy5Ql5mHlgcMsb2l8hEFqgKK6r3Z80FZSwU2el6sXHs&#10;h+ecczkvBE3lpPOTQ334I0M0ivRR7IdL6yC1NmNBv0WZ3OPOAAN5eOAi8DHBHJx7LkKiOSD67qtd&#10;VQ0OBYl/a2eUMHnXpL2kUcpL6Bf4YhWRVc/V3Z13DHIMCBGt1kUZXGWNIJLP4IzIlaCLEuFqCplw&#10;w32oD1/87lTaTLw/eVDSDwZntMUjTrdO6PtciAfUbru15R6VemdcOgHatL76tn4fLH2VbLW5V2/6&#10;uMaJeXIe16aZPvGvY/MrLb4sPtySMWWF2mBhc4um3QyJtKprsp2qXDRIFPlUenUKcPwvLwRS/c4h&#10;kfKN8NJkBmnwt4AZDIjDZCI8B+/YN9VP2nBREtgJ4Kk9WvEopzRfK+uX3s/PZuqQ/rB8TWmhpo2f&#10;q0o3jdNWXSis+lAPr+tUrnZYjkNCpOkcU7f9YUPZORLSb4tVvKbsfNNcjoUD8H1D5O/z4wM0vxWC&#10;wgYBVmqgXBbnbTSBiWLgy8dtyNyPG2okucpFFsjqw0QdhyyqpCIou3z0WyGNoMxh8maZpsxTviuf&#10;4iSn+b08FbfXJaRKWjfOyqj81Flo08pH8su4XZDar1w7wxmK2e7xr7ZZf7Mlvu1wy5s7v69a1y2U&#10;Wijaw2QnpH+jnCi1LSwsN46z/9T0C0+76F+s327cDx1nivzWCdqQvfaQzuH324x8yKeJPXG5KYwf&#10;db3mif17Td63pKUt5aNFoow79q6DkVHFLaRQOxQOMHJ3UC7dqsVQ38Xm6zehKxYA5HLPlR1aArrV&#10;e2yUZCpN2rlyaHzs+GN5mLiiGse+XxqnQeUWcB51ugZrsCkqACoPbdVf8XnyyndX0PR72+1ba0Ac&#10;bs7b7a3huEWfjFAZcU+bD71BAaWxmgD8nX9Qx/IJPw/Y6zLtZ313v3NSHDBYpRarrPQgA4xLcvoc&#10;Vooyzy3emTC+KuQFaQ5BfF+mIMGLfJHwsbocUIAjiXZxoyiPuqbCq91b2+/t6f7RXh6/2D5TukW2&#10;MND1Q9iy8bjWJ2v6vF3ZofyRolN69xWXDeE407TfWNPubFntrIG8BXZtgDPY7J1KMKT8XV80r1SJ&#10;OJ1KCq40HxmitNHD3JM2T3HHwqTiZlMzu5I9luhHxp2a2Jq0c0gEC1RSGFZ9VmVRBJFjOoiHlRGY&#10;l3TWqX4gP5QIbVy50hJ/rL5CJNKmv9MsleqHaU/X7p26IN8pb6J4tDHb/k25n1NV/jP+hj0w2M6d&#10;okCwJ6U/51i2BLkYr99RNc3gl09EGtmQKQ0yA3XTinWMDRMM5K1qMVVLClm4IY0nIVRCHpUR66R4&#10;wuE8Uo4Ury1t4d5WSah3j6fNcMOceyp14T7ZummFVT/rBCm1QlbRgwNGqVk9rmms7Str3Dl8bQ3X&#10;R7ZbW9nOFiwEVXK0CJxjCCs5iDaWq6zKmwtj38Qy4vcIT9/FwpaybUx77Lfy6ZvGT7+D8k3RQyi/&#10;eUSky9emq0zZJ8DWIpvSzysVSHeRdo6O0NSPguj4JdVbgnj6Nf9/STU89UhN5zPfMEXswFOgJfNo&#10;LUjUpna7uXKASZeI3XTQTsFVPCdjuQJTz04F5QgmBYjG4303JlWWTxcKkVzJo9Xkwlpe13uHQEuk&#10;OPx6m5iLkOiaoqL2bbKqXgPo5mm1qpyedSUSDMWH3VYtIqJEu6ayu8dH267XtncrgbQKcKaHzRhp&#10;h4Y7WgfAp19K1nLPzXiuT88s335jtt/YusZSARu95GVhoUNRp8H+Ll9KysXJ6B/9lFReyHzrOtwc&#10;ia5FmrKTb924Ep4QRB0Zy9WKpXRl3vJd+YWKbLR++fLFXrkuMq+ypGld1uqt4va74CaqhBffoTJ9&#10;wd7F7xw4G88+xa+f83fZLz+6hiWnw7U6H/Hgsuzsk9a/0bezNhmVqdxDUtypsGyQ0mhS8hvZRjIU&#10;1XLynwVmNb/Du03edBQMyVFVPwryktUEb9wPUq4UygxpEO0Du7HIJEd+5Qwn8lVlT4uVC/e/LVb2&#10;17/93RZ39+kOnzYZxcrzDdndKiE3QA7jVYt9oHSLRbqNXN/7fu8nNbnxAZ8KP72+2Krd2k8cB6l6&#10;2+x3fqVjWy3S7XyGl6HW0CpiBLvWAHsDkxJFsAmjvBtlkHKj2PNpIDIQUVrBFMLoN+PLH+Ppf6F/&#10;lW4IfW9mLORgQQn9hbx47qkKCwVPGdhjTmLpOS5fpe8jGz/WTfluTokE+JYhA1P2vZCGMkASIaIr&#10;GMY+uUkVRJkk+8FqaWJQwMPjo3358pM95wrKeSTaQDRnyqfKxM1cxStUefqtkDLR/mGtACVCIIYq&#10;LVYYwLLIJYUKFBDKt6gSMnFfw7/yE6l8XAR+RNs/LRKB71pEf0RHnCqjzytV8v7NGZ3GtWevFTZ4&#10;ne3qL7ZffLNt1yS7uGwr1y/TinW4Mg80z4sseXaPCAtd0yfKtOhebb/dWfvyq2vm2GR163m/9Rrz&#10;JW5rgHw7eXELIX5X2dXW2L5QQLk6edbwfcz4rjdtt52nG6ONpAqL4kHsz98DaVQ3hZ8WiVTBjw7n&#10;BkFXq6gekkdQVcM2iT2DUiT1dWIpXS3PRvGMU3tRUcE/NklG64eUKlHmNB2hTMAQW7bk+DhbAk6R&#10;oEIfgxSq7+8dim1XPbQFod8/ImziJIrkcZApcm1KVoqo+B2Wo3zKSRFlmWMyUpk3wi6/le/H1Oq3&#10;6sxxkqfJKO0c+1EoDbr7tW2W+DVI9/04C8ddoV3ywDOlO2Wt0zuTAE81okj0F2UO5e7ZSMXPXG27&#10;TWf3Ly/2sN/7eaUum0EkbV5CXtrtjht74Lr+7rDQMiZUUGMiClCOX5ktvmveDPVWAiil3kHpzHYq&#10;6gA+3Ywp4JBALyks93WIUblKJdlFv8uyFfeeUOOketDeT02JIsLSeCpNxzNZDgbA2ZFpt8VF4toO&#10;HCdFQiJHEiY5iFLXtsZtsLNUHEKsrd2l4dckyIYRJ4sFvu+Zit/JbUz7TOnqEuQcNo13+UYG2l22&#10;3Sd+n7SA+obCJ6X541Ei6i0hn7Z/5ofFxq24P3Mlr63be5HmkvK0+mEqtV01tmsWrg3DMwznenia&#10;bLsGLTj3MEcQSwYcIgJhhsUCRywLzgjtrdpubPfy3Rabf+Kiya23MUKtDSf7eHBt/DI9zAarGsvv&#10;dPv4ewXL2/XnqPERNfd+OaH+H5Rw0zXxXFf+bt8+NSW6Ra+4xu5dgKajyCoJ9eC4+l3TGN6HeKBK&#10;MjF6V3EhM2Wxh+UUK6/KidqMk5IssBmcaRIFInSHhiKJAe6fP2/TA3AfB0gU5RBYBSYirBUDycMg&#10;ip2CnOkb3/EJd+kDnPKR3Rtygsoqv/OueEcObkDIKmfV45QsJONQURHBje1VvMKeC3hAkjwZuWMC&#10;j0NPi3tbPn6xTfNorS39vM+qWVmfXXdvLRmJLlbTWRyPJywatG94gRvPoOJpDkGir3vrsk+F1f7V&#10;+s13u4ON5FubboRYLdaOZB33MHGuCdU2fuwX6axSIV14O2Kfq50Ktego3Rw7GtNFJYgIjeCo/wcb&#10;Qn1QBXKo7Z/zdDxR8ZB18jPJi5OoyY84HpOPLvOnOTrsE+YEko1gu2dnfESgWMhH/tYAlWUozuUl&#10;7gPOqzTIjuIiamvmkKSEfex9QNq8gJQIjuX2Flu3qrJdngxNc+cutAbkDi6b5FBjKGtmlqi9pC9d&#10;k6lesrQQPAbVv3W9tYZCYrpQKd2lYdxMlbveS/P/O6Q7QKKoXYMnZiDLwfxMHQMFkkYJ0toVO9S3&#10;qKd8ae/FPeV9oF39my0e/m4P337xYpZYuPmJ1d6WGHNj7sP5rGJHnIRx0vuVdqGi2nAFIarVJi0U&#10;//e/9tD/tz00XPC1s9cO6218LKTxAXEYOzy2ej7TLd/vRaKpthXZ689n2gOzPaIVj2yfAZHK+lAn&#10;fAuganY1tyb6tI03/aUJ/vXrV/v555/t6ds3vyuoblbuG3u3zRbW2VKgWpw/479opqSI9qmNHvYb&#10;t07Y3T95OxxR3UI8qbDLxkl2Upznfx8ODXURzD/Dwx7wfSIhh8IymeI0uJI5IttEOqUt8zvbVUaU&#10;79NFzmUrfQbWMVZMDjnEW6tMsXcxj8pX/eJ3lSeZKcp03I8K4ixW3A/b2o4djMrs4R+tffuPytb/&#10;+E+B8BAWigeqyKTeBzs/1XvIxOWq4aGvk4zX2/02mfE8/fJk/2P/Ze3uZ/dAdI/+DSqMX/I9/usO&#10;V5DlamkVDiCKxxGr+K3+K6Imr7CscCOYKxHqxgUl0mazfsdwkG2y3zy/dRbWOAtLUM3ykUw14P7w&#10;UqYa32P9tX+jFMGVuqIvDsWZxX4rAcxSoljJMvNneBdSqy6xvu9l73znPytAgA0SMJkeHx79NOu2&#10;elbRHsoFlwTPZob96ThkVzxo+xyJsrkOh/BAlmSZkLRwGtAV11riMD9frIYFxTCJprhTlPC2VyF/&#10;7N85aKqrKLhbE2bEYey4J1ZyVlyY52Af+y4kHL7duB8GuMXLLBKp84o8Z1+FuUp0bacr363CiGTS&#10;Pl0Kv+l3fnvcFj+Ai9q2u735lZI/tVb91LodG7DavLJqf6PeJcrQ1K+TooRciuza6RDgsJ7Ft5GX&#10;I8OMp7P+dWeLHbo2tG+dVfjRWy6txg9dVnqUbaPfQfZkO63S3hZqDsS+vAQa9o9pDiSSUrp47qou&#10;aSDzIuVnrgr/GJfAj2kO5lvum5julr+nI3hLyD8IVly9IrvGSVA61o8G43z+hFkSK6ZWzbLqTHq/&#10;ysWvf2Hl3Nh6vbSHh3s3AJVSYxi8DEfwpOIVzPK4ssf10yFg4juszMaAGGjltpuNuWdVt9nD7Kdz&#10;uz33GJq9zTpL504/F7bIqnmV+95QiHSsj66Frc3WU4f0yjE6ZtJ1bXkfnb6R4SIFJaSdMqERkWOj&#10;tAqqojjTYBKgmUpPEHyU0P0dTG99AAEkw5BM7yViSGbRN5n6a9+hq1L546R2/75IKW4iXFXTSavq&#10;jBQitZ9JA4yuerHn3ZM99xzbXqBes8cvX+zhLz9Ztays2ifFQbVKfIPTEQeRZaN6qlioQodGFXQ7&#10;mC60yXa0Xhi35bW/dtZsatswTk3al/KzNOzj4ag1+/lb2tKW7NUNnlenMkf0CDoUp44IYUwfVd7R&#10;wFXIJjAchCsRj/dxbqRUxGnOQJRcq6n9o8COIUPFOVdqPGHnSvkwZJ/URXUswyijdRLqymbOoHsA&#10;AA+PSURBVETh/fiMComu+Vk24Jp8nyUtgrOoC3Vq+yRQtxjYcNFwVdv6fm33HAdHar15D057ggmD&#10;PPT88uITjcnGZu96lQ4FTlOzEHYuQ+GskrRhP3uYRHw79mjC63v8fSxPGZdYyDLm/PscVSJ3SZmE&#10;cOeh/tivB1NgltKElTRirgQ7xZ8Yqx/byneUVjdrg3rU/cJen5+te9zZ+m8rs7ud7etn29aJ4jR5&#10;5VwLq0I/vbUK992d/fOptWZfJZmo31rX8dc4kqB/cHRwWaK3XY820fzOIvp+KYYgVEDIcUpmGr7n&#10;ARx+BzjxJ+xnmfaYiFN+j/kv+V1SnkvSn0ujxUJpWgm1irhgs/oAiSLQU8eqhzLCC2YWdNIHHWcP&#10;pd3+J7cK8AzsXJ0mxTKzZVBaLLeb5Sqt+Ac9OK1TVAnHCbTItnfTXOMvtG2vr69+RytjA9tKKDu9&#10;pkr+xDlBywTmG38shqmsyNCMsHlTfchzySPlhai18g1warfeK0AldlLfxXYrwTHWTmmVJobn2DnS&#10;os3Uo/rp90eEjTpFwPeFDRdxZYX4Hdm1ufyCG8OB7IftjVL+8fKxjC7u9FEc+els2AH2KkbePU2i&#10;AU52EuAdn6kDK5k6NykeuM4x+/z2KzXSbWuUUW8Rg2rbV1u3tG7vV1Z9vbd+kVTTw3FwqIMbi8aW&#10;nv8dJ4QouXJhMfH6tDGuA+eGcEybOFukw3f4+qEfdt5Pe0y4ra6ZRKk9BxNy0JblEnKfKB2h+mao&#10;Q4FgQh59i/ND8UM4J3TlhCp/yHejlwh3bv6+pdjDS75GJH4LvNk8TEiUAqz0sYFkLvlffscBJQ4Y&#10;g6q0GODZwn3ldVcnbowDbBdEs/0d+XEGookNS4ojC+rJP5CvubtLWjFDgcEK0Kb7mLxe86v5ge3c&#10;TKXZSP3+/btrfdRfhCC415+DN5ycyOwkFIh4FjdfBI6wc4JztG8LdSIIA9hz6WeqP/tZsM8lLEUM&#10;xkRUWHnKM0dVNTWCjvDjoi8Yp8KY/1i6GWbkWJZp3CE5nsdC7TcwiJHdmUI//ovBxbOPP9cikQsM&#10;IyKJ/QQWg8MgiRqkwaOOO0OxgJas+uva6r8/Wtvk/R/qgho8s1IcOnVYwqfz3FRKfOb/zfPedq+t&#10;y0PWLWzHzXgNNClhB5SJga76bVoYrLMF7FyVLLmj9qwsyifIEcqjNGnCqSEJmYiL1EjpFZYTrwq2&#10;g47gpZXC4DNcuT82HDajb1jMu5HoLXVhICJZFZxy1SFuVGUrRaJOTtFYgnUEcvw8++aTo06I1OSV&#10;VwikzGLvmJBtC6IkawXkId9pxwR+0fi5IkfqE8is3XjBFYLqdzyzFwf59XXrMtFDny8HK8x7mKz8&#10;U90jZYHaQ43mHk168sf0UcXrZWaBNyFEWiVGRVLgz3PhZRlsq6idylfWUZxAGad34EQWkrlEXZg7&#10;LDCltXvs7wj7FkqKwRe3KhnDU5Nd6WIlDq2Wjy/F6oil7nt1+SadWxJshT64xeqFKY8GBe3SlAVk&#10;ZYbDSSuozHAEC9lBDwO4L7ax6HC1xycLgBad7futPfdLq5YLe/jaWFu9OO523d5qDEhdkZLKw98c&#10;z7JKV63ESUlbyudgygXHjbvfNrb/vreFrWy72Vq9M7/1r8XVcJUMcH2MtukM1uru3okP4+D4g6lf&#10;NlciBOl41E5NZuJobhaRPE+KS/0V652+jWMbJyvfeeRzfNQCqv1jXtJN95+UhvjE+vv9Ugnk5P9I&#10;Fcd5MUk2/FC7h4iZl2PtLrNQ3rspUcTssgDeIyWBgpSPJivUIaYt0731fa5T5+DKTxwIt1rd2ePj&#10;g2ehrsCOm6Vz8Oa+x5X56el5OCM1bgiPUKCKstpgQeJh4JmUTEA5X+Td4zMSaSmZjsYIN/Zb/D2m&#10;vO5NSDt3GK6E6gtRNmBlnkzq4m7BRqQj3ymELmFe+j4p60gmvr8fiYKZ7KGMNF1xotqdStAxUBPe&#10;4473kXpfFRWF0KsyMyDLtXXcnte9uGp7/a2xet26c0TudfJTqAVQTZK5FazIMnkVhVZk988ntqT8&#10;lnCIHpwUN2Usd0k2aZs+aSYxafL+c/VbsrdDLkLWky88qHChOKAM1VOhyj0VCsnPTVSlSfCnaApy&#10;M86OGKcKKeIvqRfweCiXc1znnrgQabzO5Zn79m4kUgNOFTT7vTh6Ppf2VBnn4ssBPZfu1DcUHww4&#10;fw/3D+5TwQcL5O85+JDWdO3RRXYhLgq60WEsbzrJYM22250tl429vrza0/Nzui6yxmJiZ3W1THtF&#10;i6Wr5dlc5Ul9l6wVXPEgnw95gjFZSBO4Sbw7FvnHWs29qV+FTPod80lxFMdWyBHjyV/GKV0JlzjJ&#10;qFGGLvMmWKK5gjDtb8W+JzxUcUdosQ7he5SZTnWmsk3lF8WmFZHOiZ1ACuKl0eO3s3558rIfwsQ9&#10;BXcsYfqmzo/saIRTLVk19/a63Jp9qa26q1GSWZePOFRVuuM1Dg39MOXzp+Wf+jVMysyO3b1Wtt7U&#10;VrNP1NW2q9KelvJXGek4EoHNHD67QW6kn7umtr6lZrCehys0ZcU6looQ+r1Eevo59lffTY9yqF4o&#10;ZngYT/5AYvKq35VOi0w57pSrZ4jPi4FkINLEBUt5ylD9qbi5+TmUlzPgSen8U82zcxHoAcAZJIvs&#10;20H+N0SAuIOKuz++33QKLAjI0128CZioEE5UHh4fkjW4I3tqeDHeDpdB00CVE/JUfWI8t+DpVvOn&#10;5yfXzMnoVmNRTjLyqzy+882/c/kXQnlQMZfleT532XV8oqg85QEJVIbi5kKQRHCi8S159e0cnNSe&#10;hFhqe2pn0srFvKdYNOofES8uChHWJb/fzc5dUshnShN58SjDxboi8i0WS+tWL/b1H9+sv99bu8I6&#10;IRmqRlxkYvrA5JXz4ERCEBF1Onzw4cC0R0OHseums/2WCc5tgUyYpU8CvvdQBTZDsZLukjdWN1nK&#10;V7lAIcb1PLZq+ltIGFdtTxVXYkeklD9N6EK9mcGCGJqcIBFaQk1+kpxDHFEmobWfnfKVKrGdGBWl&#10;/LSOVKFDcx0UuJGwfpA6rnrFt7e+/iGRCOG71OTF1eVcZ2gAFZ5LyzcGH8R7/InbH77YpuYwQp4I&#10;EKMjg+L1GTRk00kWBds4BzAjErX89ddfBza1QY2+b22BzV6HLMYkSldZ0haos1Oe4QhKqmOs3rHV&#10;WH3gC0Bx0nRopxJQIs5gRM3R+Gm2F2noM/VvOYmJj8ikdEX24VXpSaP3kq0n4bn8/l3CaoZazhui&#10;ojhS1i9nmQ0OZKJrgcw1Qvs1qgkrybkndhJpWWvkxEfmLdp3wE81jyjMWP/EbnFSVPx5Wa4GRnHR&#10;MFLx/aJOjhq/fLV9s7C2woH8wlZuvtRbHQ75STnEHnASC6azLIomndu5cTI2ldjtkup8ua1s/9Ka&#10;bbM8mH1777g9nGPV3E5hnbvn8rZkhKf9IAr9DpXd75FHere2oOtJq2+U2OJF1TesU3/xVfuzwOH3&#10;wSPy62rn8+NJ3nFMppCOxWs++agWyEMdj1LKKciBtR2jQ/8HF2bxwoK4qKWTWiO0Y2+fnhKNSJOq&#10;X65sxKjThQRcN1I+UIVysHzC5bgyvsxTvoOcrNDfvn2z1XJl2TdjmWTyLqqoAc9c3SRN+UP1Hqdq&#10;sn3DMBabuWVmX+gH6s4fx6r5JyG7hAe1It6ptau2E+UQ8qq/FJLXKYsQowR2AgHKvCH5p/sp9pCK&#10;UW8/2l/U8hZt+XRIpI1DtTM2UhRH3+cQgU4sSTbwyON/F5gMcXoU8fzhL2vrl52tsKF2q25MVxBU&#10;s4lCrlCbLSJkMxZX8ti+OADad1ptGrMnzjG5hsApre955Tqz/p+Y984OgvggMuX5QpAJRmTn5uiI&#10;+lfjQP4/0hMNfvelicqNGhLH8EZgbwdGgyeI5cpCnH5rsJVO4bF41+5lZl6UYzxKMT3+wWlWnvv7&#10;Bxfq4anRDDqrw3sw04nsgCiS6lOILB5VDXZoKQUrJTLPZrPxvzu797JgSqBG7qCEm/Bk8yfAR0La&#10;DjLRh6J0epembI69Fthj/ahv/+7hhyNRRII4GJGyCCk0MPF3hKd0p0JYGyay2BnjKChq15yB/RUm&#10;pywbvH55taduL83OLRXs2972jxuXXVr4ar99AaOf6VquQ33aOQf+uafj/JJTrzTZK1saq+Xie2/1&#10;d/aG8LvdWodmbtl4eZwn6vEA5LZ/2dIjG6aKlRPyUh+okYiu+k/9OkoM03aozoKj/TPYRZ60EE1Z&#10;ZeWhDJUj2VXfrg1LSpL6KULQ8pDiI6WM4oDaLShjPRUzDY/tr01TfLiHgFjcqAA4/PJxMWk1TvB9&#10;gCU5X1AkiISPOXwqQCE0qeClQLhopsPm53seNjcp55+//GLbXbLQpg4VMhHO7Jsp+0hZaaKkcqkP&#10;7RXbdsoxy6k6xkmIYZOXcQEbNzchT5X5e8X7XJht1/HFpazzh1OisrDP+B73ieIkQu5plo31y731&#10;y9b2fbJQQHZhI3N1ZjPzkvZyRolxdIoD29VWhj/H/f9trHkxa5jD3aGOyOUhbOn2e9fCgdAg4NIt&#10;KajZeC5qrh7nFAui0HGxEMzPjjilNyvqPK0vCHKeUzjsebU8hcD74UgU2blpo6YV/Ay/mmbh7Bz7&#10;O1AI1ZcQDVna8BtrOhp75k6eW8jCRguUpnvt7OX52VXksE01G56woKc0CcXkoI7DQsA1ldliQFOl&#10;rD81DNsoY0Nm3gQnjudMtn+Zz2o/DTrYJ4qt1L5HjNfv2IlzMk5MLzinwyl7FDcP1RjJIEyWJAel&#10;2QsLRBq1w98LEo6AXfLNgkd9eK/ua7M1N9Olk6I7tH0cE0fIcqvqKU+eN4cGhUPfjR5KpcQo26rj&#10;TXWfVfNtb+1ma9VrZ6u92W7LZi8awXQoEIPOtkIuSfaC9KeUDE4tQgdFbaD6f2insCuvyPquOg63&#10;p7vsNloiNCcWh4P8fkZpKGSy3aAyopyieMLy6De/h3rnRLG8AxmsGGuyYEIldhdYEV4GOwQD+55j&#10;oPzxuTklOmxULPJjf7O/UmMGk1d4LfQaxthxJQIdqxnpHx8f/RMCf79Imq4wNseyvjnOPZ76reCH&#10;IOhf/lgcBopzmOymMXMT7aaF/WBgEYEjERAbK6WG5pWqSfzNkShWKg5ArOS1SHdt/mT7VlAzn/3j&#10;78K7Uu6X8RuLM/Zp9d3SXfj2Hb6305WOTfak2oXtV2kBRRB6ZJSsyOhhrU4oNUTPVt3C9k9b616R&#10;h5ZHV24NICFnmhJiJQo8y+KXmfN7GiMtM9MEH7lYTEv6Mb/mqJBMrlQbIY9+l3uOxKG9+383Fr+Z&#10;EGMz6AAAAABJRU5ErkJgglBLAwQUAAYACAAAACEA3r0gNt0AAAAFAQAADwAAAGRycy9kb3ducmV2&#10;LnhtbEyPQWvCQBCF74X+h2UKvdVNbA2SZiMibU8iVAXxNmbHJJidDdk1if++ay/tZeDxHu99ky1G&#10;04ieOldbVhBPIhDEhdU1lwr2u8+XOQjnkTU2lknBjRws8seHDFNtB/6mfutLEUrYpaig8r5NpXRF&#10;RQbdxLbEwTvbzqAPsiul7nAI5aaR0yhKpMGaw0KFLa0qKi7bq1HwNeCwfI0/+vXlvLodd7PNYR2T&#10;Us9P4/IdhKfR/4Xhjh/QIQ9MJ3tl7USjIDzif2/w3pJkBuKkIImnEcg8k//p8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3X9/pIDAABPCAAADgAAAAAAAAAA&#10;AAAAAAA6AgAAZHJzL2Uyb0RvYy54bWxQSwECLQAKAAAAAAAAACEALXBsD/iPAAD4jwAAFAAAAAAA&#10;AAAAAAAAAAD4BQAAZHJzL21lZGlhL2ltYWdlMS5wbmdQSwECLQAUAAYACAAAACEA3r0gNt0AAAAF&#10;AQAADwAAAAAAAAAAAAAAAAAilgAAZHJzL2Rvd25yZXYueG1sUEsBAi0AFAAGAAgAAAAhAKomDr68&#10;AAAAIQEAABkAAAAAAAAAAAAAAAAALJcAAGRycy9fcmVscy9lMm9Eb2MueG1sLnJlbHNQSwUGAAAA&#10;AAYABgB8AQAAH5gAAAAA&#10;">
                      <v:roundrect id="Rounded Rectangle 2" o:spid="_x0000_s1027" style="position:absolute;left:32191;top:18359;width:29433;height:38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dtwwAAANoAAAAPAAAAZHJzL2Rvd25yZXYueG1sRI/RasJA&#10;FETfC/7Dcgu+NZtGbEN0FRECEl9q2g+4ZG+TaPZuzK4a/94VCn0cZuYMs1yPphNXGlxrWcF7FIMg&#10;rqxuuVbw852/pSCcR9bYWSYFd3KwXk1elphpe+MDXUtfiwBhl6GCxvs+k9JVDRl0ke2Jg/drB4M+&#10;yKGWesBbgJtOJnH8IQ22HBYa7GnbUHUqL0bBzBQHc/y8p5f2q6DdPi/oND8rNX0dNwsQnkb/H/5r&#10;77SCBJ5Xwg2QqwcAAAD//wMAUEsBAi0AFAAGAAgAAAAhANvh9svuAAAAhQEAABMAAAAAAAAAAAAA&#10;AAAAAAAAAFtDb250ZW50X1R5cGVzXS54bWxQSwECLQAUAAYACAAAACEAWvQsW78AAAAVAQAACwAA&#10;AAAAAAAAAAAAAAAfAQAAX3JlbHMvLnJlbHNQSwECLQAUAAYACAAAACEAJcN3bcMAAADaAAAADwAA&#10;AAAAAAAAAAAAAAAHAgAAZHJzL2Rvd25yZXYueG1sUEsFBgAAAAADAAMAtwAAAPcCAAAAAA==&#10;" fillcolor="yellow">
                        <v:stroke startarrowwidth="narrow" startarrowlength="short" endarrowwidth="narrow" endarrowlength="short"/>
                        <v:textbox inset="2.53958mm,2.53958mm,2.53958mm,2.53958mm">
                          <w:txbxContent>
                            <w:p w14:paraId="6983E3C7" w14:textId="77777777" w:rsidR="008E06E9" w:rsidRDefault="007B241D">
                              <w:pPr>
                                <w:spacing w:line="240" w:lineRule="auto"/>
                                <w:textDirection w:val="btLr"/>
                              </w:pPr>
                              <w:r>
                                <w:rPr>
                                  <w:color w:val="000000"/>
                                  <w:sz w:val="28"/>
                                </w:rPr>
                                <w:t xml:space="preserve">        </w:t>
                              </w:r>
                              <w:r>
                                <w:rPr>
                                  <w:b/>
                                  <w:color w:val="000000"/>
                                  <w:sz w:val="28"/>
                                </w:rPr>
                                <w:t xml:space="preserve">How to Contact IASM </w:t>
                              </w:r>
                            </w:p>
                            <w:p w14:paraId="03C6490D" w14:textId="77777777" w:rsidR="008E06E9" w:rsidRDefault="008E06E9">
                              <w:pPr>
                                <w:spacing w:line="240" w:lineRule="auto"/>
                                <w:jc w:val="center"/>
                                <w:textDirection w:val="btLr"/>
                              </w:pPr>
                            </w:p>
                            <w:p w14:paraId="68ED1F95" w14:textId="77777777" w:rsidR="008E06E9" w:rsidRDefault="008E06E9">
                              <w:pPr>
                                <w:spacing w:line="240" w:lineRule="auto"/>
                                <w:ind w:left="720" w:firstLine="1440"/>
                                <w:textDirection w:val="btLr"/>
                              </w:pPr>
                            </w:p>
                            <w:p w14:paraId="6BE1893E" w14:textId="77777777" w:rsidR="008E06E9" w:rsidRDefault="008E06E9">
                              <w:pPr>
                                <w:spacing w:line="240" w:lineRule="auto"/>
                                <w:ind w:left="720" w:firstLine="1440"/>
                                <w:textDirection w:val="btLr"/>
                              </w:pPr>
                            </w:p>
                            <w:p w14:paraId="465B01DD" w14:textId="77777777" w:rsidR="008E06E9" w:rsidRDefault="008E06E9">
                              <w:pPr>
                                <w:spacing w:line="240" w:lineRule="auto"/>
                                <w:ind w:left="720" w:firstLine="1440"/>
                                <w:textDirection w:val="btLr"/>
                              </w:pPr>
                            </w:p>
                            <w:p w14:paraId="2C635C52" w14:textId="77777777" w:rsidR="008E06E9" w:rsidRDefault="008E06E9">
                              <w:pPr>
                                <w:spacing w:line="240" w:lineRule="auto"/>
                                <w:ind w:left="720" w:firstLine="1440"/>
                                <w:textDirection w:val="btLr"/>
                              </w:pPr>
                            </w:p>
                            <w:p w14:paraId="7AD971E1" w14:textId="77777777" w:rsidR="008E06E9" w:rsidRDefault="008E06E9">
                              <w:pPr>
                                <w:spacing w:line="240" w:lineRule="auto"/>
                                <w:ind w:left="720" w:firstLine="1440"/>
                                <w:textDirection w:val="btLr"/>
                              </w:pPr>
                            </w:p>
                            <w:p w14:paraId="02F2B882" w14:textId="77777777" w:rsidR="008E06E9" w:rsidRDefault="008E06E9">
                              <w:pPr>
                                <w:spacing w:line="240" w:lineRule="auto"/>
                                <w:ind w:left="720" w:firstLine="1440"/>
                                <w:textDirection w:val="btLr"/>
                              </w:pPr>
                            </w:p>
                            <w:p w14:paraId="349CF8C4" w14:textId="77777777" w:rsidR="008E06E9" w:rsidRDefault="008E06E9">
                              <w:pPr>
                                <w:spacing w:line="240" w:lineRule="auto"/>
                                <w:ind w:left="720" w:firstLine="1440"/>
                                <w:textDirection w:val="btLr"/>
                              </w:pPr>
                            </w:p>
                            <w:p w14:paraId="05005120" w14:textId="77777777" w:rsidR="008E06E9" w:rsidRDefault="008E06E9">
                              <w:pPr>
                                <w:spacing w:line="240" w:lineRule="auto"/>
                                <w:ind w:left="720" w:firstLine="1440"/>
                                <w:textDirection w:val="btLr"/>
                              </w:pPr>
                            </w:p>
                            <w:p w14:paraId="7834DB8A" w14:textId="77777777" w:rsidR="008E06E9" w:rsidRDefault="008E06E9">
                              <w:pPr>
                                <w:spacing w:line="240" w:lineRule="auto"/>
                                <w:ind w:left="720" w:firstLine="1440"/>
                                <w:textDirection w:val="btLr"/>
                              </w:pPr>
                            </w:p>
                            <w:p w14:paraId="1ED72FB3" w14:textId="77777777" w:rsidR="008E06E9" w:rsidRDefault="008E06E9">
                              <w:pPr>
                                <w:spacing w:line="240" w:lineRule="auto"/>
                                <w:ind w:left="720" w:firstLine="1440"/>
                                <w:textDirection w:val="btLr"/>
                              </w:pPr>
                            </w:p>
                            <w:p w14:paraId="404DB587" w14:textId="77777777" w:rsidR="008E06E9" w:rsidRDefault="007B241D" w:rsidP="00294CAA">
                              <w:pPr>
                                <w:spacing w:line="240" w:lineRule="auto"/>
                                <w:jc w:val="center"/>
                                <w:textDirection w:val="btLr"/>
                              </w:pPr>
                              <w:r>
                                <w:rPr>
                                  <w:b/>
                                  <w:color w:val="000000"/>
                                  <w:sz w:val="28"/>
                                </w:rPr>
                                <w:t>Helpline</w:t>
                              </w:r>
                            </w:p>
                            <w:p w14:paraId="0039CB2C" w14:textId="77777777" w:rsidR="008E06E9" w:rsidRPr="00A24FA6" w:rsidRDefault="007B241D">
                              <w:pPr>
                                <w:spacing w:line="240" w:lineRule="auto"/>
                                <w:jc w:val="center"/>
                                <w:textDirection w:val="btLr"/>
                                <w:rPr>
                                  <w:sz w:val="32"/>
                                  <w:szCs w:val="32"/>
                                </w:rPr>
                              </w:pPr>
                              <w:r w:rsidRPr="00A24FA6">
                                <w:rPr>
                                  <w:b/>
                                  <w:color w:val="000000"/>
                                  <w:sz w:val="32"/>
                                  <w:szCs w:val="32"/>
                                </w:rPr>
                                <w:t>0161 209 8356</w:t>
                              </w:r>
                            </w:p>
                            <w:p w14:paraId="44340344" w14:textId="569A2062" w:rsidR="00A24FA6" w:rsidRDefault="00A24FA6">
                              <w:pPr>
                                <w:spacing w:line="240" w:lineRule="auto"/>
                                <w:textDirection w:val="btLr"/>
                                <w:rPr>
                                  <w:color w:val="000000"/>
                                  <w:sz w:val="24"/>
                                </w:rPr>
                              </w:pPr>
                              <w:r>
                                <w:rPr>
                                  <w:color w:val="000000"/>
                                  <w:sz w:val="24"/>
                                </w:rPr>
                                <w:t xml:space="preserve">   Monday-Friday  </w:t>
                              </w:r>
                              <w:r w:rsidR="00D95806">
                                <w:rPr>
                                  <w:color w:val="000000"/>
                                  <w:sz w:val="24"/>
                                </w:rPr>
                                <w:t xml:space="preserve">8.30am </w:t>
                              </w:r>
                              <w:r w:rsidR="0040436A">
                                <w:rPr>
                                  <w:color w:val="000000"/>
                                  <w:sz w:val="24"/>
                                </w:rPr>
                                <w:t>–</w:t>
                              </w:r>
                              <w:r w:rsidR="00D95806">
                                <w:rPr>
                                  <w:color w:val="000000"/>
                                  <w:sz w:val="24"/>
                                </w:rPr>
                                <w:t xml:space="preserve"> </w:t>
                              </w:r>
                              <w:r w:rsidR="0040436A">
                                <w:rPr>
                                  <w:color w:val="000000"/>
                                  <w:sz w:val="24"/>
                                </w:rPr>
                                <w:t xml:space="preserve">3.30 </w:t>
                              </w:r>
                              <w:r>
                                <w:rPr>
                                  <w:color w:val="000000"/>
                                  <w:sz w:val="24"/>
                                </w:rPr>
                                <w:t>pm</w:t>
                              </w:r>
                            </w:p>
                            <w:p w14:paraId="1A6E2EF5" w14:textId="77777777" w:rsidR="008E06E9" w:rsidRPr="00A24FA6" w:rsidRDefault="00A24FA6">
                              <w:pPr>
                                <w:spacing w:line="240" w:lineRule="auto"/>
                                <w:textDirection w:val="btLr"/>
                                <w:rPr>
                                  <w:color w:val="000000"/>
                                  <w:sz w:val="24"/>
                                </w:rPr>
                              </w:pPr>
                              <w:r>
                                <w:rPr>
                                  <w:color w:val="000000"/>
                                  <w:sz w:val="24"/>
                                </w:rPr>
                                <w:t xml:space="preserve">                          or</w:t>
                              </w:r>
                              <w:r w:rsidR="007B241D">
                                <w:rPr>
                                  <w:color w:val="000000"/>
                                  <w:sz w:val="24"/>
                                </w:rPr>
                                <w:t xml:space="preserve"> </w:t>
                              </w:r>
                              <w:r w:rsidR="007B241D">
                                <w:rPr>
                                  <w:color w:val="000000"/>
                                  <w:sz w:val="28"/>
                                </w:rPr>
                                <w:t xml:space="preserve">          </w:t>
                              </w:r>
                              <w:r w:rsidR="007B241D">
                                <w:rPr>
                                  <w:b/>
                                  <w:color w:val="000000"/>
                                  <w:sz w:val="28"/>
                                </w:rPr>
                                <w:t xml:space="preserve">  </w:t>
                              </w:r>
                            </w:p>
                            <w:p w14:paraId="100C3A68" w14:textId="77777777" w:rsidR="00A24FA6" w:rsidRDefault="0040436A">
                              <w:pPr>
                                <w:spacing w:line="240" w:lineRule="auto"/>
                                <w:textDirection w:val="btLr"/>
                                <w:rPr>
                                  <w:color w:val="000099"/>
                                  <w:sz w:val="28"/>
                                  <w:u w:val="single"/>
                                </w:rPr>
                              </w:pPr>
                              <w:hyperlink r:id="rId12" w:history="1">
                                <w:r w:rsidR="00A24FA6" w:rsidRPr="00F1174D">
                                  <w:rPr>
                                    <w:rStyle w:val="Hyperlink"/>
                                    <w:sz w:val="28"/>
                                  </w:rPr>
                                  <w:t>parents@manchester.gov.uk</w:t>
                                </w:r>
                              </w:hyperlink>
                            </w:p>
                            <w:p w14:paraId="4029739C" w14:textId="77777777" w:rsidR="008E06E9" w:rsidRPr="00A24FA6" w:rsidRDefault="00A24FA6">
                              <w:pPr>
                                <w:spacing w:line="240" w:lineRule="auto"/>
                                <w:textDirection w:val="btLr"/>
                              </w:pPr>
                              <w:r>
                                <w:rPr>
                                  <w:color w:val="000099"/>
                                  <w:sz w:val="28"/>
                                </w:rPr>
                                <w:t xml:space="preserve">                      </w:t>
                              </w:r>
                              <w:r w:rsidRPr="00A24FA6">
                                <w:rPr>
                                  <w:color w:val="000099"/>
                                  <w:sz w:val="28"/>
                                </w:rPr>
                                <w:t>or</w:t>
                              </w:r>
                              <w:r w:rsidR="007B241D" w:rsidRPr="00A24FA6">
                                <w:rPr>
                                  <w:color w:val="000000"/>
                                  <w:sz w:val="28"/>
                                </w:rPr>
                                <w:t xml:space="preserve"> </w:t>
                              </w:r>
                            </w:p>
                            <w:p w14:paraId="1144FA9F" w14:textId="59565CE5" w:rsidR="008E06E9" w:rsidRDefault="00A24FA6">
                              <w:pPr>
                                <w:spacing w:line="240" w:lineRule="auto"/>
                                <w:jc w:val="center"/>
                                <w:textDirection w:val="btLr"/>
                              </w:pPr>
                              <w:r>
                                <w:rPr>
                                  <w:color w:val="000000"/>
                                  <w:sz w:val="28"/>
                                </w:rPr>
                                <w:t xml:space="preserve"> </w:t>
                              </w:r>
                              <w:r w:rsidR="002867B3">
                                <w:rPr>
                                  <w:color w:val="000000"/>
                                  <w:sz w:val="28"/>
                                </w:rPr>
                                <w:t>https://</w:t>
                              </w:r>
                              <w:r>
                                <w:rPr>
                                  <w:color w:val="000000"/>
                                  <w:sz w:val="28"/>
                                </w:rPr>
                                <w:t>www.iasmanchester.org</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35820;top:18359;width:21228;height:212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aUxgAAANoAAAAPAAAAZHJzL2Rvd25yZXYueG1sRI/dasJA&#10;FITvC32H5RS8q5sqVUldRfwpQrFgFL09zZ4m0ezZmF1NfPtuodDLYWa+YcbT1pTiRrUrLCt46UYg&#10;iFOrC84U7Her5xEI55E1lpZJwZ0cTCePD2OMtW14S7fEZyJA2MWoIPe+iqV0aU4GXddWxMH7trVB&#10;H2SdSV1jE+CmlL0oGkiDBYeFHCua55Sek6tR8LmZvyfHYfO6uRw+Bov+6WuZFUOlOk/t7A2Ep9b/&#10;h//aa62gD79Xwg2Qkx8AAAD//wMAUEsBAi0AFAAGAAgAAAAhANvh9svuAAAAhQEAABMAAAAAAAAA&#10;AAAAAAAAAAAAAFtDb250ZW50X1R5cGVzXS54bWxQSwECLQAUAAYACAAAACEAWvQsW78AAAAVAQAA&#10;CwAAAAAAAAAAAAAAAAAfAQAAX3JlbHMvLnJlbHNQSwECLQAUAAYACAAAACEAw3tGlMYAAADaAAAA&#10;DwAAAAAAAAAAAAAAAAAHAgAAZHJzL2Rvd25yZXYueG1sUEsFBgAAAAADAAMAtwAAAPoCAAAAAA==&#10;">
                        <v:imagedata r:id="rId13" o:title="" cropbottom="8414f" cropright="8414f"/>
                      </v:shape>
                      <w10:anchorlock/>
                    </v:group>
                  </w:pict>
                </mc:Fallback>
              </mc:AlternateContent>
            </w:r>
          </w:p>
          <w:p w14:paraId="318A2D22" w14:textId="77777777" w:rsidR="00A24FA6" w:rsidRDefault="00A24FA6" w:rsidP="00A24FA6"/>
          <w:p w14:paraId="1CF25216" w14:textId="77777777" w:rsidR="008E06E9" w:rsidRPr="00A24FA6" w:rsidRDefault="00A24FA6" w:rsidP="00A24FA6">
            <w:pPr>
              <w:tabs>
                <w:tab w:val="left" w:pos="4575"/>
              </w:tabs>
            </w:pPr>
            <w:r>
              <w:tab/>
            </w:r>
          </w:p>
        </w:tc>
        <w:tc>
          <w:tcPr>
            <w:tcW w:w="5580" w:type="dxa"/>
            <w:shd w:val="clear" w:color="auto" w:fill="C9DAF8"/>
            <w:tcMar>
              <w:top w:w="100" w:type="dxa"/>
              <w:left w:w="100" w:type="dxa"/>
              <w:bottom w:w="100" w:type="dxa"/>
              <w:right w:w="100" w:type="dxa"/>
            </w:tcMar>
          </w:tcPr>
          <w:p w14:paraId="1743DC94" w14:textId="77777777" w:rsidR="00AF5214" w:rsidRDefault="007B241D">
            <w:pPr>
              <w:widowControl w:val="0"/>
              <w:spacing w:line="240" w:lineRule="auto"/>
            </w:pPr>
            <w:r>
              <w:t xml:space="preserve">   </w:t>
            </w:r>
          </w:p>
          <w:p w14:paraId="2171D14A" w14:textId="77777777" w:rsidR="008E06E9" w:rsidRDefault="007B241D">
            <w:pPr>
              <w:widowControl w:val="0"/>
              <w:spacing w:line="240" w:lineRule="auto"/>
            </w:pPr>
            <w:r>
              <w:t xml:space="preserve">   </w:t>
            </w:r>
            <w:r w:rsidR="00AF5214">
              <w:rPr>
                <w:noProof/>
              </w:rPr>
              <w:drawing>
                <wp:inline distT="114300" distB="114300" distL="114300" distR="114300" wp14:anchorId="5889F19D" wp14:editId="374C5644">
                  <wp:extent cx="2410746" cy="1316557"/>
                  <wp:effectExtent l="0" t="0" r="889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410746" cy="1316557"/>
                          </a:xfrm>
                          <a:prstGeom prst="rect">
                            <a:avLst/>
                          </a:prstGeom>
                          <a:ln/>
                        </pic:spPr>
                      </pic:pic>
                    </a:graphicData>
                  </a:graphic>
                </wp:inline>
              </w:drawing>
            </w:r>
          </w:p>
          <w:p w14:paraId="2676CE37" w14:textId="77777777" w:rsidR="008E06E9" w:rsidRDefault="008E06E9">
            <w:pPr>
              <w:widowControl w:val="0"/>
              <w:spacing w:line="240" w:lineRule="auto"/>
            </w:pPr>
          </w:p>
          <w:p w14:paraId="36D1CEA6" w14:textId="77777777" w:rsidR="008E06E9" w:rsidRDefault="007B241D">
            <w:pPr>
              <w:widowControl w:val="0"/>
              <w:spacing w:line="240" w:lineRule="auto"/>
            </w:pPr>
            <w:r>
              <w:rPr>
                <w:noProof/>
              </w:rPr>
              <mc:AlternateContent>
                <mc:Choice Requires="wps">
                  <w:drawing>
                    <wp:inline distT="114300" distB="114300" distL="114300" distR="114300" wp14:anchorId="0C24CAE8" wp14:editId="7A88E033">
                      <wp:extent cx="3257400" cy="1498059"/>
                      <wp:effectExtent l="19050" t="0" r="38735" b="273685"/>
                      <wp:docPr id="5" name=""/>
                      <wp:cNvGraphicFramePr/>
                      <a:graphic xmlns:a="http://schemas.openxmlformats.org/drawingml/2006/main">
                        <a:graphicData uri="http://schemas.microsoft.com/office/word/2010/wordprocessingShape">
                          <wps:wsp>
                            <wps:cNvSpPr/>
                            <wps:spPr>
                              <a:xfrm>
                                <a:off x="0" y="0"/>
                                <a:ext cx="3257400" cy="1498059"/>
                              </a:xfrm>
                              <a:prstGeom prst="cloudCallout">
                                <a:avLst>
                                  <a:gd name="adj1" fmla="val -20833"/>
                                  <a:gd name="adj2" fmla="val 62500"/>
                                </a:avLst>
                              </a:prstGeom>
                              <a:solidFill>
                                <a:srgbClr val="FFFF00"/>
                              </a:solidFill>
                              <a:ln w="9525" cap="flat" cmpd="sng">
                                <a:solidFill>
                                  <a:srgbClr val="000000"/>
                                </a:solidFill>
                                <a:prstDash val="solid"/>
                                <a:round/>
                                <a:headEnd type="none" w="sm" len="sm"/>
                                <a:tailEnd type="none" w="sm" len="sm"/>
                              </a:ln>
                            </wps:spPr>
                            <wps:txbx>
                              <w:txbxContent>
                                <w:p w14:paraId="658F65C9" w14:textId="77777777" w:rsidR="008E06E9" w:rsidRDefault="007B241D">
                                  <w:pPr>
                                    <w:spacing w:line="240" w:lineRule="auto"/>
                                    <w:jc w:val="center"/>
                                    <w:textDirection w:val="btLr"/>
                                  </w:pPr>
                                  <w:r>
                                    <w:rPr>
                                      <w:b/>
                                      <w:i/>
                                      <w:color w:val="000000"/>
                                      <w:sz w:val="28"/>
                                    </w:rPr>
                                    <w:t xml:space="preserve">Do you have questions about your child's Special Educational Needs </w:t>
                                  </w:r>
                                  <w:r>
                                    <w:rPr>
                                      <w:b/>
                                      <w:color w:val="000000"/>
                                      <w:sz w:val="28"/>
                                    </w:rPr>
                                    <w:t xml:space="preserve">? </w:t>
                                  </w:r>
                                </w:p>
                              </w:txbxContent>
                            </wps:txbx>
                            <wps:bodyPr spcFirstLastPara="1" wrap="square" lIns="91425" tIns="91425" rIns="91425" bIns="91425" anchor="ctr" anchorCtr="0"/>
                          </wps:wsp>
                        </a:graphicData>
                      </a:graphic>
                    </wp:inline>
                  </w:drawing>
                </mc:Choice>
                <mc:Fallback>
                  <w:pict>
                    <v:shapetype w14:anchorId="0C24CAE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width:256.5pt;height:11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nuOwIAAJcEAAAOAAAAZHJzL2Uyb0RvYy54bWysVE2P2jAQvVfqf7B8XxICbAER9gClqrRq&#10;kbb9AYPtkFT+qm0I/PuOnSwb2kOlqj44Hnv8/ObNTFZPFyXJWTjfGF3S8SinRGhmeKOPJf3+bfcw&#10;p8QH0Byk0aKkV+Hp0/r9u1Vrl6IwtZFcOIIg2i9bW9I6BLvMMs9qocCPjBUaDyvjFAQ03THjDlpE&#10;VzIr8vwxa43j1hkmvMfdbXdI1wm/qgQLX6vKi0BkSZFbSLNL8yHO2XoFy6MDWzespwH/wEJBo/HR&#10;G9QWApCTa/6AUg1zxpsqjJhRmamqhokUA0Yzzn+L5qUGK1IsKI63N5n8/4NlX857Rxpe0hklGhSm&#10;KGrSWr/Eoxe7d73lcRkDvFROxS9SJ5ek4/Wmo7gEwnBzUsw+THOUm+HZeLqY57NFRM3erlvnwydh&#10;FImLkjJpTnwDEj8h6QjnZx+SoLynBfzHmJJKSczPGSR5KPL5ZNIncOBUDJ0eixny6J7uIZHE6+MR&#10;3xvZ8F0jZTLc8bCRjiB+SXc4bpfv3KQmbUkXswI1Y4BVW0kIuFQWdfT6mCK4u+GHwHkaPas7t0hs&#10;C77uCKSjLkBnTppjGLCsBfCPmpNwtZgrjU1FIxmvKJECWxAXyS9AI//uh2JIjYmJ+e4yHFfhcrik&#10;mhhHrLhzMPyKdeIt2zXI8Rl82IPDTGBKWuwefPfnCRxykZ81ludiPI3ihKHhhsZhaIBmtcGmZMFR&#10;0hmbkJo0Zi6+j9Wfyqfv1NheQzt5vf1P1r8AAAD//wMAUEsDBBQABgAIAAAAIQDkTrUH3QAAAAUB&#10;AAAPAAAAZHJzL2Rvd25yZXYueG1sTI9BS8NAEIXvgv9hGcGL2E0TKxqzKVKw4EHBtqDHTXZMgruz&#10;YXfbRn+9oxe9PHi84b1vquXkrDhgiIMnBfNZBgKp9WagTsFu+3B5AyImTUZbT6jgEyMs69OTSpfG&#10;H+kFD5vUCS6hWGoFfUpjKWVse3Q6zvyIxNm7D04ntqGTJugjlzsr8yy7lk4PxAu9HnHVY/ux2TsF&#10;X+vcPl+Zt6fxcbUt3EV4Xe8aUur8bLq/A5FwSn/H8IPP6FAzU+P3ZKKwCviR9KucLeYF20ZBXixu&#10;QdaV/E9ffwMAAP//AwBQSwECLQAUAAYACAAAACEAtoM4kv4AAADhAQAAEwAAAAAAAAAAAAAAAAAA&#10;AAAAW0NvbnRlbnRfVHlwZXNdLnhtbFBLAQItABQABgAIAAAAIQA4/SH/1gAAAJQBAAALAAAAAAAA&#10;AAAAAAAAAC8BAABfcmVscy8ucmVsc1BLAQItABQABgAIAAAAIQDHAnnuOwIAAJcEAAAOAAAAAAAA&#10;AAAAAAAAAC4CAABkcnMvZTJvRG9jLnhtbFBLAQItABQABgAIAAAAIQDkTrUH3QAAAAUBAAAPAAAA&#10;AAAAAAAAAAAAAJUEAABkcnMvZG93bnJldi54bWxQSwUGAAAAAAQABADzAAAAnwUAAAAA&#10;" adj="6300,24300" fillcolor="yellow">
                      <v:stroke startarrowwidth="narrow" startarrowlength="short" endarrowwidth="narrow" endarrowlength="short"/>
                      <v:textbox inset="2.53958mm,2.53958mm,2.53958mm,2.53958mm">
                        <w:txbxContent>
                          <w:p w14:paraId="658F65C9" w14:textId="77777777" w:rsidR="008E06E9" w:rsidRDefault="007B241D">
                            <w:pPr>
                              <w:spacing w:line="240" w:lineRule="auto"/>
                              <w:jc w:val="center"/>
                              <w:textDirection w:val="btLr"/>
                            </w:pPr>
                            <w:r>
                              <w:rPr>
                                <w:b/>
                                <w:i/>
                                <w:color w:val="000000"/>
                                <w:sz w:val="28"/>
                              </w:rPr>
                              <w:t xml:space="preserve">Do you have questions about your child's Special Educational Needs </w:t>
                            </w:r>
                            <w:r>
                              <w:rPr>
                                <w:b/>
                                <w:color w:val="000000"/>
                                <w:sz w:val="28"/>
                              </w:rPr>
                              <w:t xml:space="preserve">? </w:t>
                            </w:r>
                          </w:p>
                        </w:txbxContent>
                      </v:textbox>
                      <w10:anchorlock/>
                    </v:shape>
                  </w:pict>
                </mc:Fallback>
              </mc:AlternateContent>
            </w:r>
            <w:r>
              <w:rPr>
                <w:noProof/>
              </w:rPr>
              <mc:AlternateContent>
                <mc:Choice Requires="wps">
                  <w:drawing>
                    <wp:inline distT="114300" distB="114300" distL="114300" distR="114300" wp14:anchorId="700DEE06" wp14:editId="617152CA">
                      <wp:extent cx="3257400" cy="1848256"/>
                      <wp:effectExtent l="19050" t="0" r="38735" b="304800"/>
                      <wp:docPr id="4" name=""/>
                      <wp:cNvGraphicFramePr/>
                      <a:graphic xmlns:a="http://schemas.openxmlformats.org/drawingml/2006/main">
                        <a:graphicData uri="http://schemas.microsoft.com/office/word/2010/wordprocessingShape">
                          <wps:wsp>
                            <wps:cNvSpPr/>
                            <wps:spPr>
                              <a:xfrm>
                                <a:off x="0" y="0"/>
                                <a:ext cx="3257400" cy="1848256"/>
                              </a:xfrm>
                              <a:prstGeom prst="cloudCallout">
                                <a:avLst>
                                  <a:gd name="adj1" fmla="val -20833"/>
                                  <a:gd name="adj2" fmla="val 62500"/>
                                </a:avLst>
                              </a:prstGeom>
                              <a:solidFill>
                                <a:srgbClr val="FFD966"/>
                              </a:solidFill>
                              <a:ln w="9525" cap="flat" cmpd="sng">
                                <a:solidFill>
                                  <a:srgbClr val="000000"/>
                                </a:solidFill>
                                <a:prstDash val="solid"/>
                                <a:round/>
                                <a:headEnd type="none" w="sm" len="sm"/>
                                <a:tailEnd type="none" w="sm" len="sm"/>
                              </a:ln>
                            </wps:spPr>
                            <wps:txbx>
                              <w:txbxContent>
                                <w:p w14:paraId="5558D9B3" w14:textId="77777777" w:rsidR="008E06E9" w:rsidRDefault="007B241D">
                                  <w:pPr>
                                    <w:spacing w:line="240" w:lineRule="auto"/>
                                    <w:jc w:val="center"/>
                                    <w:textDirection w:val="btLr"/>
                                  </w:pPr>
                                  <w:r>
                                    <w:rPr>
                                      <w:b/>
                                      <w:i/>
                                      <w:color w:val="000000"/>
                                      <w:sz w:val="28"/>
                                    </w:rPr>
                                    <w:t>Need to talk to someone about your options or next st</w:t>
                                  </w:r>
                                  <w:r w:rsidR="00057D2E">
                                    <w:rPr>
                                      <w:b/>
                                      <w:i/>
                                      <w:color w:val="000000"/>
                                      <w:sz w:val="28"/>
                                    </w:rPr>
                                    <w:t>eps with your child’s education</w:t>
                                  </w:r>
                                  <w:r>
                                    <w:rPr>
                                      <w:b/>
                                      <w:i/>
                                      <w:color w:val="000000"/>
                                      <w:sz w:val="28"/>
                                    </w:rPr>
                                    <w:t>?</w:t>
                                  </w:r>
                                  <w:r>
                                    <w:rPr>
                                      <w:i/>
                                      <w:color w:val="000000"/>
                                      <w:sz w:val="28"/>
                                    </w:rPr>
                                    <w:t xml:space="preserve"> </w:t>
                                  </w:r>
                                </w:p>
                              </w:txbxContent>
                            </wps:txbx>
                            <wps:bodyPr spcFirstLastPara="1" wrap="square" lIns="91425" tIns="91425" rIns="91425" bIns="91425" anchor="ctr" anchorCtr="0"/>
                          </wps:wsp>
                        </a:graphicData>
                      </a:graphic>
                    </wp:inline>
                  </w:drawing>
                </mc:Choice>
                <mc:Fallback>
                  <w:pict>
                    <v:shape w14:anchorId="700DEE06" id="_x0000_s1030" type="#_x0000_t106" style="width:256.5pt;height:14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OqPgIAAJcEAAAOAAAAZHJzL2Uyb0RvYy54bWysVNuO2jAQfa/Uf7D8vpsQLgVE2AcoVaVV&#10;i7TtBwy2Q1L5VtsQ+PuOnSwb2odKVfPgzNiT4zNnZrJ6uihJzsL5xuiSjh5zSoRmhjf6WNLv33YP&#10;c0p8AM1BGi1KehWePq3fv1u1dikKUxvJhSMIov2ytSWtQ7DLLPOsFgr8o7FC42FlnIKArjtm3EGL&#10;6EpmRZ7PstY4bp1hwnvc3XaHdJ3wq0qw8LWqvAhElhS5hbS6tB7imq1XsDw6sHXDehrwDywUNBov&#10;vUFtIQA5ueYPKNUwZ7ypwiMzKjNV1TCRcsBsRvlv2bzUYEXKBcXx9iaT/3+w7Mt570jDSzqhRIPC&#10;EkVNWuuXePRi9673PJoxwUvlVHwjdXJJOl5vOopLIAw3x8X0wyRHuRmejeaTeTGdRdTs7XPrfPgk&#10;jCLRKCmT5sQ3IPEVko5wfvYhCcp7WsB/jCiplMT6nEGShyKfj8d9AQdBxTBoVkyRR3d1D4kkXi+P&#10;+N7Ihu8aKZPjjoeNdATxS7rbbRezV953YVKTtqSLaTHFFAG7tpIQ0FQWdfT6mDK4+8IPgfP09Kzu&#10;wiKxLfi6I5COugSdOWmOacCyFsA/ak7C1WKtNA4VjWS8okQKHEE0UlyARv49DsWQGgsT691VOFrh&#10;criknigiVtw5GH7FPvGW7Rrk+Aw+7MFhJbAkLU4P3vvzBA65yM8a23MxmkRxwtBxQ+cwdECz2uBQ&#10;suAo6ZxNSEMaKxfvx+5P7dNPahyvoZ+i3v4n618AAAD//wMAUEsDBBQABgAIAAAAIQCkHeDR3QAA&#10;AAUBAAAPAAAAZHJzL2Rvd25yZXYueG1sTI9BS8NAEIXvgv9hmYI3u0lF0TSbItGChxZqVfC4yU6T&#10;4O5szG7b+O+d9qKXB483vPdNvhidFQccQudJQTpNQCDV3nTUKHh/W17fgwhRk9HWEyr4wQCL4vIi&#10;15nxR3rFwzY2gksoZFpBG2OfSRnqFp0OU98jcbbzg9OR7dBIM+gjlzsrZ0lyJ53uiBda3WPZYv21&#10;3TsFn95+f6zGl92TbTbL501VrtaxVOpqMj7OQUQc498xnPAZHQpmqvyeTBBWAT8Sz8rZbXrDtlIw&#10;e0hTkEUu/9MXvwAAAP//AwBQSwECLQAUAAYACAAAACEAtoM4kv4AAADhAQAAEwAAAAAAAAAAAAAA&#10;AAAAAAAAW0NvbnRlbnRfVHlwZXNdLnhtbFBLAQItABQABgAIAAAAIQA4/SH/1gAAAJQBAAALAAAA&#10;AAAAAAAAAAAAAC8BAABfcmVscy8ucmVsc1BLAQItABQABgAIAAAAIQBNjkOqPgIAAJcEAAAOAAAA&#10;AAAAAAAAAAAAAC4CAABkcnMvZTJvRG9jLnhtbFBLAQItABQABgAIAAAAIQCkHeDR3QAAAAUBAAAP&#10;AAAAAAAAAAAAAAAAAJgEAABkcnMvZG93bnJldi54bWxQSwUGAAAAAAQABADzAAAAogUAAAAA&#10;" adj="6300,24300" fillcolor="#ffd966">
                      <v:stroke startarrowwidth="narrow" startarrowlength="short" endarrowwidth="narrow" endarrowlength="short"/>
                      <v:textbox inset="2.53958mm,2.53958mm,2.53958mm,2.53958mm">
                        <w:txbxContent>
                          <w:p w14:paraId="5558D9B3" w14:textId="77777777" w:rsidR="008E06E9" w:rsidRDefault="007B241D">
                            <w:pPr>
                              <w:spacing w:line="240" w:lineRule="auto"/>
                              <w:jc w:val="center"/>
                              <w:textDirection w:val="btLr"/>
                            </w:pPr>
                            <w:r>
                              <w:rPr>
                                <w:b/>
                                <w:i/>
                                <w:color w:val="000000"/>
                                <w:sz w:val="28"/>
                              </w:rPr>
                              <w:t>Need to talk to someone about your options or next st</w:t>
                            </w:r>
                            <w:r w:rsidR="00057D2E">
                              <w:rPr>
                                <w:b/>
                                <w:i/>
                                <w:color w:val="000000"/>
                                <w:sz w:val="28"/>
                              </w:rPr>
                              <w:t>eps with your child’s education</w:t>
                            </w:r>
                            <w:r>
                              <w:rPr>
                                <w:b/>
                                <w:i/>
                                <w:color w:val="000000"/>
                                <w:sz w:val="28"/>
                              </w:rPr>
                              <w:t>?</w:t>
                            </w:r>
                            <w:r>
                              <w:rPr>
                                <w:i/>
                                <w:color w:val="000000"/>
                                <w:sz w:val="28"/>
                              </w:rPr>
                              <w:t xml:space="preserve"> </w:t>
                            </w:r>
                          </w:p>
                        </w:txbxContent>
                      </v:textbox>
                      <w10:anchorlock/>
                    </v:shape>
                  </w:pict>
                </mc:Fallback>
              </mc:AlternateContent>
            </w:r>
          </w:p>
          <w:p w14:paraId="29F198C3" w14:textId="77777777" w:rsidR="008E06E9" w:rsidRDefault="007B241D">
            <w:pPr>
              <w:widowControl w:val="0"/>
              <w:spacing w:line="240" w:lineRule="auto"/>
            </w:pPr>
            <w:r>
              <w:rPr>
                <w:noProof/>
              </w:rPr>
              <mc:AlternateContent>
                <mc:Choice Requires="wps">
                  <w:drawing>
                    <wp:inline distT="114300" distB="114300" distL="114300" distR="114300" wp14:anchorId="5381FDE7" wp14:editId="3CF65DAF">
                      <wp:extent cx="2959462" cy="1546386"/>
                      <wp:effectExtent l="0" t="0" r="0" b="0"/>
                      <wp:docPr id="3" name=""/>
                      <wp:cNvGraphicFramePr/>
                      <a:graphic xmlns:a="http://schemas.openxmlformats.org/drawingml/2006/main">
                        <a:graphicData uri="http://schemas.microsoft.com/office/word/2010/wordprocessingShape">
                          <wps:wsp>
                            <wps:cNvSpPr/>
                            <wps:spPr>
                              <a:xfrm>
                                <a:off x="4705350" y="1647825"/>
                                <a:ext cx="3571800" cy="1857600"/>
                              </a:xfrm>
                              <a:prstGeom prst="cloudCallout">
                                <a:avLst>
                                  <a:gd name="adj1" fmla="val -20833"/>
                                  <a:gd name="adj2" fmla="val 62500"/>
                                </a:avLst>
                              </a:prstGeom>
                              <a:solidFill>
                                <a:srgbClr val="FFFF00"/>
                              </a:solidFill>
                              <a:ln w="9525" cap="flat" cmpd="sng">
                                <a:solidFill>
                                  <a:srgbClr val="000000"/>
                                </a:solidFill>
                                <a:prstDash val="solid"/>
                                <a:round/>
                                <a:headEnd type="none" w="sm" len="sm"/>
                                <a:tailEnd type="none" w="sm" len="sm"/>
                              </a:ln>
                            </wps:spPr>
                            <wps:txbx>
                              <w:txbxContent>
                                <w:p w14:paraId="5E648FD4" w14:textId="77777777" w:rsidR="008E06E9" w:rsidRPr="00454F13" w:rsidRDefault="007B241D">
                                  <w:pPr>
                                    <w:spacing w:line="240" w:lineRule="auto"/>
                                    <w:jc w:val="center"/>
                                    <w:textDirection w:val="btLr"/>
                                    <w:rPr>
                                      <w:sz w:val="28"/>
                                      <w:szCs w:val="28"/>
                                    </w:rPr>
                                  </w:pPr>
                                  <w:r w:rsidRPr="00454F13">
                                    <w:rPr>
                                      <w:b/>
                                      <w:i/>
                                      <w:color w:val="000000"/>
                                      <w:sz w:val="28"/>
                                      <w:szCs w:val="28"/>
                                    </w:rPr>
                                    <w:t>Do you understand how</w:t>
                                  </w:r>
                                  <w:r w:rsidR="00057D2E">
                                    <w:rPr>
                                      <w:b/>
                                      <w:i/>
                                      <w:color w:val="000000"/>
                                      <w:sz w:val="28"/>
                                      <w:szCs w:val="28"/>
                                    </w:rPr>
                                    <w:t xml:space="preserve"> to access the support you need</w:t>
                                  </w:r>
                                  <w:r w:rsidRPr="00454F13">
                                    <w:rPr>
                                      <w:b/>
                                      <w:i/>
                                      <w:color w:val="000000"/>
                                      <w:sz w:val="28"/>
                                      <w:szCs w:val="28"/>
                                    </w:rPr>
                                    <w:t xml:space="preserve">? </w:t>
                                  </w:r>
                                </w:p>
                              </w:txbxContent>
                            </wps:txbx>
                            <wps:bodyPr spcFirstLastPara="1" wrap="square" lIns="91425" tIns="91425" rIns="91425" bIns="91425" anchor="ctr" anchorCtr="0"/>
                          </wps:wsp>
                        </a:graphicData>
                      </a:graphic>
                    </wp:inline>
                  </w:drawing>
                </mc:Choice>
                <mc:Fallback>
                  <w:pict>
                    <v:shape w14:anchorId="5381FDE7" id="_x0000_s1031" type="#_x0000_t106" style="width:233.05pt;height:1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coQwIAAKMEAAAOAAAAZHJzL2Uyb0RvYy54bWysVNuO2jAQfa/Uf7D8vptwCbCIsA9Qqkqr&#10;FmnbDxhsh6TyrbYh8PcdOykb2odKVfPgzODJmTNnZlg9X5QkZ+F8Y3RJR485JUIzwxt9LOm3r7uH&#10;BSU+gOYgjRYlvQpPn9fv361auxRjUxvJhSMIov2ytSWtQ7DLLPOsFgr8o7FC42VlnIKArjtm3EGL&#10;6Epm4zyfZa1x3DrDhPf467a7pOuEX1WChS9V5UUgsqTILaTTpfMQz2y9guXRga0b1tOAf2ChoNGY&#10;9Aa1hQDk5Jo/oFTDnPGmCo/MqMxUVcNEqgGrGeW/VfNagxWpFhTH25tM/v/Bss/nvSMNL+mEEg0K&#10;WxQ1aa1f4tWr3bve82jGAi+VU/GN1MmlpNN5XkwKVPaK3Z9N54tx0WkqLoEwDJgU89EixwAWIxbF&#10;fIYOYmZvUNb58FEYRaJRUibNiW9A4iskTeH84kMSl/cUgX8fUVIpib06gyQP43wxmXSJj4Og8TBo&#10;Ni5uqXtIJPErecT3RjZ810iZHHc8bKQjiF/SHT63j+/CpCZtSZ8KrJswwAmuJAQ0lUVNvT6mCu6+&#10;8EPgPD29IHdhkdgWfN0RSFddgc6cNE9zWwvgHzQn4WqxbxoXjEYyXlEiBa4jGikuQCP/HodiSI2N&#10;ib3vuh2tcDlc+vnoJ+Fg+BVnxlu2a5DjC/iwB4edwJa0uEmY98cJHHKRnzSO6tNoGsUJQ8cNncPQ&#10;Ac1qgwvKgqOkczYhLWwcmsgINyGNT7+1cdWGfop6+29Z/wQAAP//AwBQSwMEFAAGAAgAAAAhAA9C&#10;oYTeAAAABQEAAA8AAABkcnMvZG93bnJldi54bWxMj1FLwzAUhd8H/odwBV/Glq7ritSmQwYOfFBw&#10;G2yPaXNti8lNSbKt+uuNvujLhcM5nPPdcj0azS7ofG9JwGKeAENqrOqpFXDYP83ugfkgSUltCQV8&#10;ood1dTMpZaHsld7wsgstiyXkCymgC2EoOPdNh0b6uR2QovdunZEhStdy5eQ1lhvN0yTJuZE9xYVO&#10;DrjpsPnYnY2Ar22qXzN1ehmeN/ulmbrj9lCTEHe34+MDsIBj+AvDD35Ehyoy1fZMyjMtID4Sfm/0&#10;sjxfAKsFpNlyBbwq+X/66hsAAP//AwBQSwECLQAUAAYACAAAACEAtoM4kv4AAADhAQAAEwAAAAAA&#10;AAAAAAAAAAAAAAAAW0NvbnRlbnRfVHlwZXNdLnhtbFBLAQItABQABgAIAAAAIQA4/SH/1gAAAJQB&#10;AAALAAAAAAAAAAAAAAAAAC8BAABfcmVscy8ucmVsc1BLAQItABQABgAIAAAAIQCBwacoQwIAAKME&#10;AAAOAAAAAAAAAAAAAAAAAC4CAABkcnMvZTJvRG9jLnhtbFBLAQItABQABgAIAAAAIQAPQqGE3gAA&#10;AAUBAAAPAAAAAAAAAAAAAAAAAJ0EAABkcnMvZG93bnJldi54bWxQSwUGAAAAAAQABADzAAAAqAUA&#10;AAAA&#10;" adj="6300,24300" fillcolor="yellow">
                      <v:stroke startarrowwidth="narrow" startarrowlength="short" endarrowwidth="narrow" endarrowlength="short"/>
                      <v:textbox inset="2.53958mm,2.53958mm,2.53958mm,2.53958mm">
                        <w:txbxContent>
                          <w:p w14:paraId="5E648FD4" w14:textId="77777777" w:rsidR="008E06E9" w:rsidRPr="00454F13" w:rsidRDefault="007B241D">
                            <w:pPr>
                              <w:spacing w:line="240" w:lineRule="auto"/>
                              <w:jc w:val="center"/>
                              <w:textDirection w:val="btLr"/>
                              <w:rPr>
                                <w:sz w:val="28"/>
                                <w:szCs w:val="28"/>
                              </w:rPr>
                            </w:pPr>
                            <w:r w:rsidRPr="00454F13">
                              <w:rPr>
                                <w:b/>
                                <w:i/>
                                <w:color w:val="000000"/>
                                <w:sz w:val="28"/>
                                <w:szCs w:val="28"/>
                              </w:rPr>
                              <w:t>Do you understand how</w:t>
                            </w:r>
                            <w:r w:rsidR="00057D2E">
                              <w:rPr>
                                <w:b/>
                                <w:i/>
                                <w:color w:val="000000"/>
                                <w:sz w:val="28"/>
                                <w:szCs w:val="28"/>
                              </w:rPr>
                              <w:t xml:space="preserve"> to access the support you need</w:t>
                            </w:r>
                            <w:r w:rsidRPr="00454F13">
                              <w:rPr>
                                <w:b/>
                                <w:i/>
                                <w:color w:val="000000"/>
                                <w:sz w:val="28"/>
                                <w:szCs w:val="28"/>
                              </w:rPr>
                              <w:t xml:space="preserve">? </w:t>
                            </w:r>
                          </w:p>
                        </w:txbxContent>
                      </v:textbox>
                      <w10:anchorlock/>
                    </v:shape>
                  </w:pict>
                </mc:Fallback>
              </mc:AlternateContent>
            </w:r>
          </w:p>
          <w:p w14:paraId="347E3E3E" w14:textId="77777777" w:rsidR="008E06E9" w:rsidRDefault="008E06E9">
            <w:pPr>
              <w:widowControl w:val="0"/>
              <w:spacing w:line="240" w:lineRule="auto"/>
              <w:rPr>
                <w:b/>
                <w:sz w:val="36"/>
                <w:szCs w:val="36"/>
              </w:rPr>
            </w:pPr>
          </w:p>
        </w:tc>
      </w:tr>
    </w:tbl>
    <w:p w14:paraId="6648FBA4" w14:textId="77777777" w:rsidR="00E13037" w:rsidRDefault="00E13037"/>
    <w:tbl>
      <w:tblPr>
        <w:tblStyle w:val="a"/>
        <w:tblW w:w="16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5610"/>
        <w:gridCol w:w="5580"/>
      </w:tblGrid>
      <w:tr w:rsidR="008E06E9" w14:paraId="7A7DC948" w14:textId="77777777">
        <w:trPr>
          <w:trHeight w:val="10560"/>
        </w:trPr>
        <w:tc>
          <w:tcPr>
            <w:tcW w:w="5610" w:type="dxa"/>
            <w:shd w:val="clear" w:color="auto" w:fill="C9DAF8"/>
            <w:tcMar>
              <w:top w:w="100" w:type="dxa"/>
              <w:left w:w="100" w:type="dxa"/>
              <w:bottom w:w="100" w:type="dxa"/>
              <w:right w:w="100" w:type="dxa"/>
            </w:tcMar>
          </w:tcPr>
          <w:p w14:paraId="18EA9F58" w14:textId="77777777" w:rsidR="008E06E9" w:rsidRDefault="008E06E9">
            <w:pPr>
              <w:widowControl w:val="0"/>
              <w:spacing w:line="240" w:lineRule="auto"/>
              <w:jc w:val="center"/>
              <w:rPr>
                <w:b/>
                <w:sz w:val="24"/>
                <w:szCs w:val="24"/>
              </w:rPr>
            </w:pPr>
          </w:p>
          <w:p w14:paraId="7BEFA17F" w14:textId="77777777" w:rsidR="008E06E9" w:rsidRDefault="007B241D">
            <w:pPr>
              <w:widowControl w:val="0"/>
              <w:spacing w:line="240" w:lineRule="auto"/>
              <w:jc w:val="center"/>
              <w:rPr>
                <w:b/>
                <w:sz w:val="28"/>
                <w:szCs w:val="28"/>
              </w:rPr>
            </w:pPr>
            <w:r>
              <w:rPr>
                <w:b/>
                <w:sz w:val="28"/>
                <w:szCs w:val="28"/>
              </w:rPr>
              <w:t>How we work</w:t>
            </w:r>
          </w:p>
          <w:p w14:paraId="33137D9F" w14:textId="77777777" w:rsidR="008E06E9" w:rsidRDefault="008E06E9">
            <w:pPr>
              <w:widowControl w:val="0"/>
              <w:spacing w:line="240" w:lineRule="auto"/>
              <w:rPr>
                <w:b/>
                <w:sz w:val="24"/>
                <w:szCs w:val="24"/>
              </w:rPr>
            </w:pPr>
          </w:p>
          <w:p w14:paraId="0DC7199A" w14:textId="1D7361FB" w:rsidR="008E06E9" w:rsidRDefault="007B241D">
            <w:pPr>
              <w:widowControl w:val="0"/>
              <w:spacing w:line="240" w:lineRule="auto"/>
              <w:rPr>
                <w:b/>
                <w:sz w:val="24"/>
                <w:szCs w:val="24"/>
              </w:rPr>
            </w:pPr>
            <w:r>
              <w:rPr>
                <w:b/>
                <w:sz w:val="24"/>
                <w:szCs w:val="24"/>
              </w:rPr>
              <w:t xml:space="preserve">Our service </w:t>
            </w:r>
            <w:r w:rsidR="00E13037">
              <w:rPr>
                <w:b/>
                <w:sz w:val="24"/>
                <w:szCs w:val="24"/>
              </w:rPr>
              <w:t xml:space="preserve">is confidential and </w:t>
            </w:r>
            <w:r w:rsidR="00A41376">
              <w:rPr>
                <w:b/>
                <w:sz w:val="24"/>
                <w:szCs w:val="24"/>
              </w:rPr>
              <w:t>free,</w:t>
            </w:r>
            <w:r w:rsidR="00E13037">
              <w:rPr>
                <w:b/>
                <w:sz w:val="24"/>
                <w:szCs w:val="24"/>
              </w:rPr>
              <w:t xml:space="preserve"> and we </w:t>
            </w:r>
            <w:r>
              <w:rPr>
                <w:b/>
                <w:sz w:val="24"/>
                <w:szCs w:val="24"/>
              </w:rPr>
              <w:t>offer support to parents, carers, children and young people up to the age of 25.</w:t>
            </w:r>
          </w:p>
          <w:p w14:paraId="2A2DDE72" w14:textId="77777777" w:rsidR="008E06E9" w:rsidRDefault="008E06E9">
            <w:pPr>
              <w:widowControl w:val="0"/>
              <w:spacing w:line="240" w:lineRule="auto"/>
              <w:rPr>
                <w:b/>
                <w:sz w:val="24"/>
                <w:szCs w:val="24"/>
              </w:rPr>
            </w:pPr>
          </w:p>
          <w:p w14:paraId="3CBB896A" w14:textId="77777777" w:rsidR="008E06E9" w:rsidRDefault="007B241D">
            <w:pPr>
              <w:widowControl w:val="0"/>
              <w:spacing w:line="240" w:lineRule="auto"/>
              <w:rPr>
                <w:b/>
                <w:sz w:val="24"/>
                <w:szCs w:val="24"/>
              </w:rPr>
            </w:pPr>
            <w:r>
              <w:rPr>
                <w:b/>
                <w:sz w:val="24"/>
                <w:szCs w:val="24"/>
              </w:rPr>
              <w:t>What does IAS Manchester do?</w:t>
            </w:r>
          </w:p>
          <w:p w14:paraId="019384B9" w14:textId="77777777" w:rsidR="008E06E9" w:rsidRDefault="008E06E9">
            <w:pPr>
              <w:widowControl w:val="0"/>
              <w:spacing w:line="240" w:lineRule="auto"/>
              <w:rPr>
                <w:b/>
                <w:sz w:val="24"/>
                <w:szCs w:val="24"/>
              </w:rPr>
            </w:pPr>
          </w:p>
          <w:p w14:paraId="13575F30" w14:textId="77777777" w:rsidR="008E06E9" w:rsidRDefault="007B241D" w:rsidP="00454F13">
            <w:pPr>
              <w:widowControl w:val="0"/>
              <w:spacing w:after="120" w:line="240" w:lineRule="auto"/>
              <w:rPr>
                <w:b/>
                <w:sz w:val="24"/>
                <w:szCs w:val="24"/>
              </w:rPr>
            </w:pPr>
            <w:r>
              <w:rPr>
                <w:b/>
                <w:sz w:val="24"/>
                <w:szCs w:val="24"/>
              </w:rPr>
              <w:t>We provide the following:</w:t>
            </w:r>
          </w:p>
          <w:p w14:paraId="19EB6DD6" w14:textId="77777777" w:rsidR="008E06E9" w:rsidRDefault="007B241D" w:rsidP="00454F13">
            <w:pPr>
              <w:widowControl w:val="0"/>
              <w:numPr>
                <w:ilvl w:val="0"/>
                <w:numId w:val="1"/>
              </w:numPr>
              <w:ind w:left="714" w:hanging="357"/>
              <w:rPr>
                <w:sz w:val="24"/>
                <w:szCs w:val="24"/>
              </w:rPr>
            </w:pPr>
            <w:r>
              <w:rPr>
                <w:sz w:val="24"/>
                <w:szCs w:val="24"/>
              </w:rPr>
              <w:t>Advice, information and individual support about the special education needs system including Education, Health and Care (EHC) plans</w:t>
            </w:r>
          </w:p>
          <w:p w14:paraId="77E16EF6" w14:textId="77777777" w:rsidR="008E06E9" w:rsidRDefault="007B241D" w:rsidP="00454F13">
            <w:pPr>
              <w:widowControl w:val="0"/>
              <w:numPr>
                <w:ilvl w:val="0"/>
                <w:numId w:val="1"/>
              </w:numPr>
              <w:ind w:left="714" w:hanging="357"/>
              <w:rPr>
                <w:sz w:val="24"/>
                <w:szCs w:val="24"/>
              </w:rPr>
            </w:pPr>
            <w:r>
              <w:rPr>
                <w:sz w:val="24"/>
                <w:szCs w:val="24"/>
              </w:rPr>
              <w:t>Support with education letters and meetings about your child’s SEN</w:t>
            </w:r>
          </w:p>
          <w:p w14:paraId="1E6ACF1D" w14:textId="22B7D01A" w:rsidR="008E06E9" w:rsidRDefault="007B241D" w:rsidP="00454F13">
            <w:pPr>
              <w:widowControl w:val="0"/>
              <w:numPr>
                <w:ilvl w:val="0"/>
                <w:numId w:val="1"/>
              </w:numPr>
              <w:ind w:left="714" w:hanging="357"/>
              <w:rPr>
                <w:sz w:val="24"/>
                <w:szCs w:val="24"/>
              </w:rPr>
            </w:pPr>
            <w:r>
              <w:rPr>
                <w:sz w:val="24"/>
                <w:szCs w:val="24"/>
              </w:rPr>
              <w:t xml:space="preserve">Support to make your views, choices </w:t>
            </w:r>
            <w:r w:rsidR="00A41376">
              <w:rPr>
                <w:sz w:val="24"/>
                <w:szCs w:val="24"/>
              </w:rPr>
              <w:t>and decisions</w:t>
            </w:r>
            <w:r>
              <w:rPr>
                <w:sz w:val="24"/>
                <w:szCs w:val="24"/>
              </w:rPr>
              <w:t xml:space="preserve"> known</w:t>
            </w:r>
          </w:p>
          <w:p w14:paraId="02985173" w14:textId="77777777" w:rsidR="008E06E9" w:rsidRDefault="007B241D" w:rsidP="00454F13">
            <w:pPr>
              <w:widowControl w:val="0"/>
              <w:numPr>
                <w:ilvl w:val="0"/>
                <w:numId w:val="1"/>
              </w:numPr>
              <w:ind w:left="714" w:hanging="357"/>
              <w:rPr>
                <w:sz w:val="24"/>
                <w:szCs w:val="24"/>
              </w:rPr>
            </w:pPr>
            <w:r>
              <w:rPr>
                <w:sz w:val="24"/>
                <w:szCs w:val="24"/>
              </w:rPr>
              <w:t>A confidential and impartial telephone helpline service</w:t>
            </w:r>
          </w:p>
          <w:p w14:paraId="287947F3" w14:textId="77777777" w:rsidR="008E06E9" w:rsidRDefault="007B241D" w:rsidP="00454F13">
            <w:pPr>
              <w:widowControl w:val="0"/>
              <w:numPr>
                <w:ilvl w:val="0"/>
                <w:numId w:val="1"/>
              </w:numPr>
              <w:ind w:left="714" w:hanging="357"/>
              <w:rPr>
                <w:sz w:val="24"/>
                <w:szCs w:val="24"/>
              </w:rPr>
            </w:pPr>
            <w:r>
              <w:rPr>
                <w:sz w:val="24"/>
                <w:szCs w:val="24"/>
              </w:rPr>
              <w:t>Attendance at monthly parent/carer drop-ins in community locations</w:t>
            </w:r>
          </w:p>
          <w:p w14:paraId="4FC9FE56" w14:textId="77777777" w:rsidR="008E06E9" w:rsidRDefault="007B241D" w:rsidP="00454F13">
            <w:pPr>
              <w:widowControl w:val="0"/>
              <w:numPr>
                <w:ilvl w:val="0"/>
                <w:numId w:val="1"/>
              </w:numPr>
              <w:ind w:left="714" w:hanging="357"/>
              <w:rPr>
                <w:sz w:val="24"/>
                <w:szCs w:val="24"/>
              </w:rPr>
            </w:pPr>
            <w:r>
              <w:rPr>
                <w:sz w:val="24"/>
                <w:szCs w:val="24"/>
              </w:rPr>
              <w:t>Encourage partnership and dialogue between parents, Children’s Services (Education), schools and voluntary organisations</w:t>
            </w:r>
          </w:p>
          <w:p w14:paraId="132EF78C" w14:textId="69F0A44D" w:rsidR="008E06E9" w:rsidRDefault="007B241D" w:rsidP="00454F13">
            <w:pPr>
              <w:widowControl w:val="0"/>
              <w:numPr>
                <w:ilvl w:val="0"/>
                <w:numId w:val="1"/>
              </w:numPr>
              <w:ind w:left="714" w:hanging="357"/>
              <w:rPr>
                <w:sz w:val="24"/>
                <w:szCs w:val="24"/>
              </w:rPr>
            </w:pPr>
            <w:r>
              <w:rPr>
                <w:sz w:val="24"/>
                <w:szCs w:val="24"/>
              </w:rPr>
              <w:t>Liaise wi</w:t>
            </w:r>
            <w:r w:rsidR="00184E4F">
              <w:rPr>
                <w:sz w:val="24"/>
                <w:szCs w:val="24"/>
              </w:rPr>
              <w:t xml:space="preserve">th the Education, Health and Care Plan </w:t>
            </w:r>
            <w:r w:rsidR="00A41376">
              <w:rPr>
                <w:sz w:val="24"/>
                <w:szCs w:val="24"/>
              </w:rPr>
              <w:t>team and</w:t>
            </w:r>
            <w:r>
              <w:rPr>
                <w:sz w:val="24"/>
                <w:szCs w:val="24"/>
              </w:rPr>
              <w:t xml:space="preserve"> schools’ SENCOs to progress your issues</w:t>
            </w:r>
          </w:p>
          <w:p w14:paraId="0BDB6238" w14:textId="77777777" w:rsidR="00AF5214" w:rsidRDefault="00AF5214" w:rsidP="00AF5214">
            <w:pPr>
              <w:widowControl w:val="0"/>
              <w:ind w:left="714"/>
              <w:rPr>
                <w:sz w:val="24"/>
                <w:szCs w:val="24"/>
              </w:rPr>
            </w:pPr>
          </w:p>
          <w:p w14:paraId="7A53C632" w14:textId="77777777" w:rsidR="00AF5214" w:rsidRDefault="00AF5214" w:rsidP="00AF5214">
            <w:pPr>
              <w:widowControl w:val="0"/>
              <w:ind w:left="714"/>
              <w:rPr>
                <w:sz w:val="24"/>
                <w:szCs w:val="24"/>
              </w:rPr>
            </w:pPr>
            <w:r>
              <w:rPr>
                <w:noProof/>
              </w:rPr>
              <w:drawing>
                <wp:inline distT="0" distB="0" distL="0" distR="0" wp14:anchorId="5274E973" wp14:editId="11A42200">
                  <wp:extent cx="2029469" cy="1108334"/>
                  <wp:effectExtent l="0" t="0" r="889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29469" cy="1108334"/>
                          </a:xfrm>
                          <a:prstGeom prst="rect">
                            <a:avLst/>
                          </a:prstGeom>
                          <a:ln/>
                        </pic:spPr>
                      </pic:pic>
                    </a:graphicData>
                  </a:graphic>
                </wp:inline>
              </w:drawing>
            </w:r>
          </w:p>
          <w:p w14:paraId="7AE773C8" w14:textId="77777777" w:rsidR="008E06E9" w:rsidRDefault="008E06E9" w:rsidP="00454F13">
            <w:pPr>
              <w:widowControl w:val="0"/>
              <w:spacing w:line="240" w:lineRule="auto"/>
            </w:pPr>
          </w:p>
          <w:p w14:paraId="1C51B72B" w14:textId="77777777" w:rsidR="008E06E9" w:rsidRDefault="008E06E9">
            <w:pPr>
              <w:widowControl w:val="0"/>
              <w:spacing w:line="240" w:lineRule="auto"/>
              <w:jc w:val="center"/>
            </w:pPr>
          </w:p>
        </w:tc>
        <w:tc>
          <w:tcPr>
            <w:tcW w:w="5610" w:type="dxa"/>
            <w:shd w:val="clear" w:color="auto" w:fill="D9D9D9"/>
            <w:tcMar>
              <w:top w:w="100" w:type="dxa"/>
              <w:left w:w="100" w:type="dxa"/>
              <w:bottom w:w="100" w:type="dxa"/>
              <w:right w:w="100" w:type="dxa"/>
            </w:tcMar>
          </w:tcPr>
          <w:p w14:paraId="05ECBBAD" w14:textId="77777777" w:rsidR="008E06E9" w:rsidRDefault="007B241D">
            <w:pPr>
              <w:pStyle w:val="Heading3"/>
              <w:keepNext w:val="0"/>
              <w:keepLines w:val="0"/>
              <w:widowControl w:val="0"/>
              <w:spacing w:before="280" w:line="240" w:lineRule="auto"/>
              <w:jc w:val="center"/>
              <w:rPr>
                <w:color w:val="000000"/>
              </w:rPr>
            </w:pPr>
            <w:bookmarkStart w:id="1" w:name="_p1jtb4xm4xd5" w:colFirst="0" w:colLast="0"/>
            <w:bookmarkEnd w:id="1"/>
            <w:r>
              <w:rPr>
                <w:b/>
                <w:color w:val="000000"/>
              </w:rPr>
              <w:lastRenderedPageBreak/>
              <w:t xml:space="preserve">We Provide </w:t>
            </w:r>
          </w:p>
          <w:p w14:paraId="65E88129" w14:textId="77777777" w:rsidR="008E06E9" w:rsidRDefault="007B241D" w:rsidP="00454F13">
            <w:pPr>
              <w:pStyle w:val="Heading3"/>
              <w:keepNext w:val="0"/>
              <w:keepLines w:val="0"/>
              <w:widowControl w:val="0"/>
              <w:spacing w:before="280" w:line="240" w:lineRule="auto"/>
              <w:rPr>
                <w:color w:val="000000"/>
                <w:sz w:val="24"/>
                <w:szCs w:val="24"/>
              </w:rPr>
            </w:pPr>
            <w:bookmarkStart w:id="2" w:name="_v22s8aoh0yep" w:colFirst="0" w:colLast="0"/>
            <w:bookmarkStart w:id="3" w:name="_k9zstvkjd0lg" w:colFirst="0" w:colLast="0"/>
            <w:bookmarkEnd w:id="2"/>
            <w:bookmarkEnd w:id="3"/>
            <w:r>
              <w:rPr>
                <w:color w:val="000000"/>
                <w:sz w:val="24"/>
                <w:szCs w:val="24"/>
              </w:rPr>
              <w:t>Information on school admissions and appeals</w:t>
            </w:r>
          </w:p>
          <w:p w14:paraId="23AFED45"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4" w:name="_v5t4c55deyb9" w:colFirst="0" w:colLast="0"/>
            <w:bookmarkEnd w:id="4"/>
            <w:r>
              <w:rPr>
                <w:color w:val="000000"/>
                <w:sz w:val="24"/>
                <w:szCs w:val="24"/>
              </w:rPr>
              <w:t>Information on school exclusion</w:t>
            </w:r>
          </w:p>
          <w:p w14:paraId="2F2E2EB5"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5" w:name="_kl03b3xle50a" w:colFirst="0" w:colLast="0"/>
            <w:bookmarkEnd w:id="5"/>
            <w:r>
              <w:rPr>
                <w:color w:val="000000"/>
                <w:sz w:val="24"/>
                <w:szCs w:val="24"/>
              </w:rPr>
              <w:t>Information on disability discrimination</w:t>
            </w:r>
          </w:p>
          <w:p w14:paraId="19C2A9E7"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6" w:name="_vlqtxsarwu5q" w:colFirst="0" w:colLast="0"/>
            <w:bookmarkEnd w:id="6"/>
            <w:r>
              <w:rPr>
                <w:color w:val="000000"/>
                <w:sz w:val="24"/>
                <w:szCs w:val="24"/>
              </w:rPr>
              <w:t>Support meetings in relation to SEN and disability issues</w:t>
            </w:r>
          </w:p>
          <w:p w14:paraId="5BFCB5B8"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7" w:name="_2jfk3oj33dn2" w:colFirst="0" w:colLast="0"/>
            <w:bookmarkEnd w:id="7"/>
            <w:r>
              <w:rPr>
                <w:color w:val="000000"/>
                <w:sz w:val="24"/>
                <w:szCs w:val="24"/>
              </w:rPr>
              <w:t>Advocacy in meetings</w:t>
            </w:r>
          </w:p>
          <w:p w14:paraId="08D43388"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8" w:name="_z5pikfiveny3" w:colFirst="0" w:colLast="0"/>
            <w:bookmarkEnd w:id="8"/>
            <w:r>
              <w:rPr>
                <w:color w:val="000000"/>
                <w:sz w:val="24"/>
                <w:szCs w:val="24"/>
              </w:rPr>
              <w:t>Informal disagreement resolution and mediation between parents, schools and Local Authority</w:t>
            </w:r>
          </w:p>
          <w:p w14:paraId="4FC99A28"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9" w:name="_wtexyivc6hrn" w:colFirst="0" w:colLast="0"/>
            <w:bookmarkEnd w:id="9"/>
            <w:r>
              <w:rPr>
                <w:color w:val="000000"/>
                <w:sz w:val="24"/>
                <w:szCs w:val="24"/>
              </w:rPr>
              <w:t xml:space="preserve">Information on formal disagreement   resolution and mediation services </w:t>
            </w:r>
          </w:p>
          <w:p w14:paraId="042BE1C0"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10" w:name="_u5o5hioaj3j6" w:colFirst="0" w:colLast="0"/>
            <w:bookmarkEnd w:id="10"/>
            <w:r>
              <w:rPr>
                <w:color w:val="000000"/>
                <w:sz w:val="24"/>
                <w:szCs w:val="24"/>
              </w:rPr>
              <w:t xml:space="preserve"> Information on other avenues of support to the voluntary and community sector</w:t>
            </w:r>
          </w:p>
          <w:p w14:paraId="228047D6" w14:textId="77777777" w:rsidR="008E06E9" w:rsidRDefault="007B241D" w:rsidP="00454F13">
            <w:pPr>
              <w:pStyle w:val="Heading3"/>
              <w:keepNext w:val="0"/>
              <w:keepLines w:val="0"/>
              <w:widowControl w:val="0"/>
              <w:numPr>
                <w:ilvl w:val="0"/>
                <w:numId w:val="2"/>
              </w:numPr>
              <w:spacing w:before="0" w:after="0"/>
              <w:ind w:left="714" w:hanging="357"/>
              <w:rPr>
                <w:color w:val="000000"/>
                <w:sz w:val="24"/>
                <w:szCs w:val="24"/>
              </w:rPr>
            </w:pPr>
            <w:bookmarkStart w:id="11" w:name="_88zb14a6acss" w:colFirst="0" w:colLast="0"/>
            <w:bookmarkEnd w:id="11"/>
            <w:r>
              <w:rPr>
                <w:color w:val="000000"/>
                <w:sz w:val="24"/>
                <w:szCs w:val="24"/>
              </w:rPr>
              <w:t>Information on Health and Social care and the Local Offer</w:t>
            </w:r>
          </w:p>
          <w:p w14:paraId="2E50A25A" w14:textId="77777777" w:rsidR="008E06E9" w:rsidRDefault="007B241D" w:rsidP="00454F13">
            <w:pPr>
              <w:pStyle w:val="Heading3"/>
              <w:keepNext w:val="0"/>
              <w:keepLines w:val="0"/>
              <w:widowControl w:val="0"/>
              <w:numPr>
                <w:ilvl w:val="0"/>
                <w:numId w:val="2"/>
              </w:numPr>
              <w:spacing w:before="0"/>
              <w:ind w:left="714" w:hanging="357"/>
              <w:rPr>
                <w:color w:val="000000"/>
                <w:sz w:val="24"/>
                <w:szCs w:val="24"/>
              </w:rPr>
            </w:pPr>
            <w:bookmarkStart w:id="12" w:name="_ua7uq2pczotn" w:colFirst="0" w:colLast="0"/>
            <w:bookmarkEnd w:id="12"/>
            <w:r>
              <w:rPr>
                <w:color w:val="000000"/>
                <w:sz w:val="24"/>
                <w:szCs w:val="24"/>
              </w:rPr>
              <w:t>Help to make Parents’ voices heard to influence change and development of services</w:t>
            </w:r>
          </w:p>
          <w:p w14:paraId="667126B7" w14:textId="77777777" w:rsidR="008E06E9" w:rsidRDefault="007B241D">
            <w:pPr>
              <w:widowControl w:val="0"/>
              <w:spacing w:line="240" w:lineRule="auto"/>
              <w:jc w:val="center"/>
              <w:rPr>
                <w:sz w:val="24"/>
                <w:szCs w:val="24"/>
              </w:rPr>
            </w:pPr>
            <w:r>
              <w:rPr>
                <w:noProof/>
              </w:rPr>
              <w:drawing>
                <wp:inline distT="114300" distB="114300" distL="114300" distR="114300" wp14:anchorId="5341D713" wp14:editId="1FE4DCF4">
                  <wp:extent cx="2219325" cy="1709738"/>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219325" cy="1709738"/>
                          </a:xfrm>
                          <a:prstGeom prst="rect">
                            <a:avLst/>
                          </a:prstGeom>
                          <a:ln/>
                        </pic:spPr>
                      </pic:pic>
                    </a:graphicData>
                  </a:graphic>
                </wp:inline>
              </w:drawing>
            </w:r>
          </w:p>
          <w:p w14:paraId="1DE73A63" w14:textId="77777777" w:rsidR="008E06E9" w:rsidRDefault="008E06E9">
            <w:pPr>
              <w:widowControl w:val="0"/>
              <w:spacing w:line="240" w:lineRule="auto"/>
              <w:jc w:val="center"/>
              <w:rPr>
                <w:sz w:val="24"/>
                <w:szCs w:val="24"/>
              </w:rPr>
            </w:pPr>
          </w:p>
          <w:p w14:paraId="4AB79DC3" w14:textId="77777777" w:rsidR="008E06E9" w:rsidRPr="00454F13" w:rsidRDefault="007B241D" w:rsidP="00454F13">
            <w:pPr>
              <w:widowControl w:val="0"/>
              <w:spacing w:line="240" w:lineRule="auto"/>
              <w:jc w:val="center"/>
              <w:rPr>
                <w:sz w:val="24"/>
                <w:szCs w:val="24"/>
              </w:rPr>
            </w:pPr>
            <w:r>
              <w:rPr>
                <w:sz w:val="24"/>
                <w:szCs w:val="24"/>
              </w:rPr>
              <w:t xml:space="preserve"> </w:t>
            </w:r>
            <w:r>
              <w:rPr>
                <w:noProof/>
              </w:rPr>
              <mc:AlternateContent>
                <mc:Choice Requires="wps">
                  <w:drawing>
                    <wp:inline distT="114300" distB="114300" distL="114300" distR="114300" wp14:anchorId="29FD4972" wp14:editId="74F754DB">
                      <wp:extent cx="2981325" cy="647700"/>
                      <wp:effectExtent l="0" t="0" r="0" b="0"/>
                      <wp:docPr id="2" name=""/>
                      <wp:cNvGraphicFramePr/>
                      <a:graphic xmlns:a="http://schemas.openxmlformats.org/drawingml/2006/main">
                        <a:graphicData uri="http://schemas.microsoft.com/office/word/2010/wordprocessingShape">
                          <wps:wsp>
                            <wps:cNvSpPr/>
                            <wps:spPr>
                              <a:xfrm>
                                <a:off x="3343275" y="1228725"/>
                                <a:ext cx="2962200" cy="600000"/>
                              </a:xfrm>
                              <a:prstGeom prst="roundRect">
                                <a:avLst>
                                  <a:gd name="adj" fmla="val 16667"/>
                                </a:avLst>
                              </a:prstGeom>
                              <a:solidFill>
                                <a:srgbClr val="FFFF00"/>
                              </a:solidFill>
                              <a:ln w="9525" cap="flat" cmpd="sng">
                                <a:solidFill>
                                  <a:srgbClr val="000000"/>
                                </a:solidFill>
                                <a:prstDash val="solid"/>
                                <a:round/>
                                <a:headEnd type="none" w="sm" len="sm"/>
                                <a:tailEnd type="none" w="sm" len="sm"/>
                              </a:ln>
                            </wps:spPr>
                            <wps:txbx>
                              <w:txbxContent>
                                <w:p w14:paraId="25DFAA6A" w14:textId="77777777" w:rsidR="008E06E9" w:rsidRDefault="007B241D">
                                  <w:pPr>
                                    <w:spacing w:line="240" w:lineRule="auto"/>
                                    <w:jc w:val="center"/>
                                    <w:textDirection w:val="btLr"/>
                                  </w:pPr>
                                  <w:r>
                                    <w:rPr>
                                      <w:b/>
                                      <w:color w:val="000000"/>
                                      <w:sz w:val="28"/>
                                    </w:rPr>
                                    <w:t xml:space="preserve">IASM wishes to thank Justin Lees for the artwork on this leaflet  . </w:t>
                                  </w:r>
                                </w:p>
                              </w:txbxContent>
                            </wps:txbx>
                            <wps:bodyPr spcFirstLastPara="1" wrap="square" lIns="91425" tIns="91425" rIns="91425" bIns="91425" anchor="ctr" anchorCtr="0"/>
                          </wps:wsp>
                        </a:graphicData>
                      </a:graphic>
                    </wp:inline>
                  </w:drawing>
                </mc:Choice>
                <mc:Fallback>
                  <w:pict>
                    <v:roundrect w14:anchorId="29FD4972" id="_x0000_s1032" style="width:234.75pt;height:5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pNNQIAAHkEAAAOAAAAZHJzL2Uyb0RvYy54bWysVE2P2jAQvVfqf7B8L4EA2QUR9rCUqtKq&#10;RbvtDxhsh6TyV21Dwr/v2Mmy0B4qVc3BmYnHz2/ezGT10ClJTsL5xuiSTkZjSoRmhjf6UNLv37Yf&#10;7inxATQHabQo6Vl4+rB+/27V2qXITW0kF44giPbL1pa0DsEus8yzWijwI2OFxs3KOAUBXXfIuIMW&#10;0ZXM8vG4yFrjuHWGCe/x66bfpOuEX1WCha9V5UUgsqTILaTVpXUf12y9guXBga0bNtCAf2ChoNF4&#10;6QVqAwHI0TV/QKmGOeNNFUbMqMxUVcNEygGzmYx/y+alBitSLiiOtxeZ/P+DZV9OO0caXtKcEg0K&#10;SxQ1aa1f4taL3bnB82jGBLvKqfhG6qQr6XQ6m+Z3c0rOWP08v7/L572moguEYUC+KHIsFCUMI4px&#10;fGJA9oZknQ+fhFEkGiV15qj5MxYu6QmnJx+SsHygB/wHJZWSWKYTSDIpiuJuQByCEfsVM570RjZ8&#10;20iZHHfYP0pH8GhJt/hc6NyESU3aki7mmA1hgH1ZSQhoKotKeX1I3G5O+GvglOZrnjdhkdgGfN0T&#10;SFu9Xint1I21AP5RcxLOFquhcWxoJOMVJVLgkKGR4gI08u9xKIbUqHesaF/DaIVu36WqzyJW/LI3&#10;/Iyd4C3bNsjxCXzYgUORJ3g7zgfe+/MIDrnIzxobcDGZRXHCteOunf21A5rVBseOBUdJ7zyGNIax&#10;F+L92N+pK4ZZjAN07aeotz/G+hcAAAD//wMAUEsDBBQABgAIAAAAIQCMtbLK3AAAAAUBAAAPAAAA&#10;ZHJzL2Rvd25yZXYueG1sTI9BS8NAEIXvgv9hGcGb3bXYUmM2pUgVFKza1vs2OybR7GzITtv47x29&#10;6OXB8B7vfZPPh9CqA/apiWThcmRAIZXRN1RZ2G7uLmagEjvyro2EFr4wwbw4Pcld5uORXvGw5kpJ&#10;CaXMWaiZu0zrVNYYXBrFDkm899gHx3L2lfa9O0p5aPXYmKkOriFZqF2HtzWWn+t9sMCrx/unN71c&#10;PLzg6mOyDGX37GfWnp8NixtQjAP/heEHX9ChEKZd3JNPqrUgj/Cvinc1vZ6A2knIjA3oItf/6Ytv&#10;AAAA//8DAFBLAQItABQABgAIAAAAIQC2gziS/gAAAOEBAAATAAAAAAAAAAAAAAAAAAAAAABbQ29u&#10;dGVudF9UeXBlc10ueG1sUEsBAi0AFAAGAAgAAAAhADj9If/WAAAAlAEAAAsAAAAAAAAAAAAAAAAA&#10;LwEAAF9yZWxzLy5yZWxzUEsBAi0AFAAGAAgAAAAhADRBek01AgAAeQQAAA4AAAAAAAAAAAAAAAAA&#10;LgIAAGRycy9lMm9Eb2MueG1sUEsBAi0AFAAGAAgAAAAhAIy1ssrcAAAABQEAAA8AAAAAAAAAAAAA&#10;AAAAjwQAAGRycy9kb3ducmV2LnhtbFBLBQYAAAAABAAEAPMAAACYBQAAAAA=&#10;" fillcolor="yellow">
                      <v:stroke startarrowwidth="narrow" startarrowlength="short" endarrowwidth="narrow" endarrowlength="short"/>
                      <v:textbox inset="2.53958mm,2.53958mm,2.53958mm,2.53958mm">
                        <w:txbxContent>
                          <w:p w14:paraId="25DFAA6A" w14:textId="77777777" w:rsidR="008E06E9" w:rsidRDefault="007B241D">
                            <w:pPr>
                              <w:spacing w:line="240" w:lineRule="auto"/>
                              <w:jc w:val="center"/>
                              <w:textDirection w:val="btLr"/>
                            </w:pPr>
                            <w:r>
                              <w:rPr>
                                <w:b/>
                                <w:color w:val="000000"/>
                                <w:sz w:val="28"/>
                              </w:rPr>
                              <w:t xml:space="preserve">IASM wishes to thank Justin Lees for the artwork on this leaflet  . </w:t>
                            </w:r>
                          </w:p>
                        </w:txbxContent>
                      </v:textbox>
                      <w10:anchorlock/>
                    </v:roundrect>
                  </w:pict>
                </mc:Fallback>
              </mc:AlternateContent>
            </w:r>
          </w:p>
        </w:tc>
        <w:tc>
          <w:tcPr>
            <w:tcW w:w="5580" w:type="dxa"/>
            <w:shd w:val="clear" w:color="auto" w:fill="D0E0E3"/>
            <w:tcMar>
              <w:top w:w="100" w:type="dxa"/>
              <w:left w:w="100" w:type="dxa"/>
              <w:bottom w:w="100" w:type="dxa"/>
              <w:right w:w="100" w:type="dxa"/>
            </w:tcMar>
          </w:tcPr>
          <w:p w14:paraId="012C2BB8" w14:textId="77777777" w:rsidR="008E06E9" w:rsidRDefault="008E06E9">
            <w:pPr>
              <w:widowControl w:val="0"/>
              <w:spacing w:line="240" w:lineRule="auto"/>
              <w:jc w:val="center"/>
              <w:rPr>
                <w:b/>
                <w:sz w:val="28"/>
                <w:szCs w:val="28"/>
              </w:rPr>
            </w:pPr>
          </w:p>
          <w:p w14:paraId="1695D836" w14:textId="77777777" w:rsidR="008E06E9" w:rsidRDefault="007A78BB">
            <w:pPr>
              <w:widowControl w:val="0"/>
              <w:spacing w:line="240" w:lineRule="auto"/>
              <w:rPr>
                <w:b/>
                <w:sz w:val="28"/>
                <w:szCs w:val="28"/>
              </w:rPr>
            </w:pPr>
            <w:r>
              <w:rPr>
                <w:noProof/>
              </w:rPr>
              <mc:AlternateContent>
                <mc:Choice Requires="wpg">
                  <w:drawing>
                    <wp:anchor distT="0" distB="0" distL="0" distR="0" simplePos="0" relativeHeight="251657216" behindDoc="0" locked="0" layoutInCell="1" hidden="0" allowOverlap="1" wp14:anchorId="4F7F4979" wp14:editId="613280CB">
                      <wp:simplePos x="0" y="0"/>
                      <wp:positionH relativeFrom="column">
                        <wp:posOffset>-57150</wp:posOffset>
                      </wp:positionH>
                      <wp:positionV relativeFrom="paragraph">
                        <wp:posOffset>205105</wp:posOffset>
                      </wp:positionV>
                      <wp:extent cx="3268345" cy="6329045"/>
                      <wp:effectExtent l="0" t="0" r="27305" b="14605"/>
                      <wp:wrapTopAndBottom distT="0" distB="0"/>
                      <wp:docPr id="6" name=""/>
                      <wp:cNvGraphicFramePr/>
                      <a:graphic xmlns:a="http://schemas.openxmlformats.org/drawingml/2006/main">
                        <a:graphicData uri="http://schemas.microsoft.com/office/word/2010/wordprocessingGroup">
                          <wpg:wgp>
                            <wpg:cNvGrpSpPr/>
                            <wpg:grpSpPr>
                              <a:xfrm>
                                <a:off x="0" y="0"/>
                                <a:ext cx="3268345" cy="6329045"/>
                                <a:chOff x="171525" y="-1"/>
                                <a:chExt cx="4143375" cy="6276901"/>
                              </a:xfrm>
                            </wpg:grpSpPr>
                            <wps:wsp>
                              <wps:cNvPr id="14" name="Rectangle 14"/>
                              <wps:cNvSpPr/>
                              <wps:spPr>
                                <a:xfrm>
                                  <a:off x="541486" y="-1"/>
                                  <a:ext cx="3773414" cy="1630432"/>
                                </a:xfrm>
                                <a:prstGeom prst="rect">
                                  <a:avLst/>
                                </a:prstGeom>
                                <a:solidFill>
                                  <a:srgbClr val="F1C232"/>
                                </a:solidFill>
                                <a:ln w="9525" cap="flat" cmpd="sng">
                                  <a:solidFill>
                                    <a:srgbClr val="000000"/>
                                  </a:solidFill>
                                  <a:prstDash val="solid"/>
                                  <a:round/>
                                  <a:headEnd type="none" w="sm" len="sm"/>
                                  <a:tailEnd type="none" w="sm" len="sm"/>
                                </a:ln>
                              </wps:spPr>
                              <wps:txbx>
                                <w:txbxContent>
                                  <w:p w14:paraId="66B44600" w14:textId="77777777" w:rsidR="008E06E9" w:rsidRPr="00454F13" w:rsidRDefault="007B241D" w:rsidP="005770C7">
                                    <w:pPr>
                                      <w:spacing w:before="120" w:after="80"/>
                                      <w:textDirection w:val="btLr"/>
                                      <w:rPr>
                                        <w:sz w:val="28"/>
                                        <w:szCs w:val="28"/>
                                      </w:rPr>
                                    </w:pPr>
                                    <w:r w:rsidRPr="00454F13">
                                      <w:rPr>
                                        <w:color w:val="000000"/>
                                        <w:sz w:val="28"/>
                                        <w:szCs w:val="28"/>
                                      </w:rPr>
                                      <w:t xml:space="preserve">Our service must be </w:t>
                                    </w:r>
                                    <w:r w:rsidRPr="00454F13">
                                      <w:rPr>
                                        <w:b/>
                                        <w:color w:val="000000"/>
                                        <w:sz w:val="28"/>
                                        <w:szCs w:val="28"/>
                                      </w:rPr>
                                      <w:t xml:space="preserve">impartial. </w:t>
                                    </w:r>
                                    <w:r w:rsidRPr="00454F13">
                                      <w:rPr>
                                        <w:color w:val="000000"/>
                                        <w:sz w:val="28"/>
                                        <w:szCs w:val="28"/>
                                      </w:rPr>
                                      <w:t xml:space="preserve">That means we will be unbiased and we will not tell you what to do. We will give you the information you need so you can make your own choices. </w:t>
                                    </w:r>
                                  </w:p>
                                </w:txbxContent>
                              </wps:txbx>
                              <wps:bodyPr spcFirstLastPara="1" wrap="square" lIns="91425" tIns="91425" rIns="91425" bIns="91425" anchor="t" anchorCtr="0"/>
                            </wps:wsp>
                            <wps:wsp>
                              <wps:cNvPr id="15" name="Rectangle 15"/>
                              <wps:cNvSpPr/>
                              <wps:spPr>
                                <a:xfrm>
                                  <a:off x="541485" y="1630430"/>
                                  <a:ext cx="3773415" cy="1456773"/>
                                </a:xfrm>
                                <a:prstGeom prst="rect">
                                  <a:avLst/>
                                </a:prstGeom>
                                <a:solidFill>
                                  <a:srgbClr val="F1C232"/>
                                </a:solidFill>
                                <a:ln w="9525" cap="flat" cmpd="sng">
                                  <a:solidFill>
                                    <a:srgbClr val="000000"/>
                                  </a:solidFill>
                                  <a:prstDash val="solid"/>
                                  <a:round/>
                                  <a:headEnd type="none" w="sm" len="sm"/>
                                  <a:tailEnd type="none" w="sm" len="sm"/>
                                </a:ln>
                              </wps:spPr>
                              <wps:txbx>
                                <w:txbxContent>
                                  <w:p w14:paraId="4F29938A" w14:textId="77777777" w:rsidR="008E06E9" w:rsidRDefault="007B241D" w:rsidP="005770C7">
                                    <w:pPr>
                                      <w:spacing w:before="120" w:after="80"/>
                                      <w:textDirection w:val="btLr"/>
                                    </w:pPr>
                                    <w:r>
                                      <w:rPr>
                                        <w:b/>
                                        <w:color w:val="000000"/>
                                        <w:sz w:val="28"/>
                                      </w:rPr>
                                      <w:t xml:space="preserve">We are a confidential free </w:t>
                                    </w:r>
                                    <w:r w:rsidRPr="00A24FA6">
                                      <w:rPr>
                                        <w:b/>
                                        <w:color w:val="000000"/>
                                        <w:sz w:val="28"/>
                                      </w:rPr>
                                      <w:t>service</w:t>
                                    </w:r>
                                    <w:r>
                                      <w:rPr>
                                        <w:color w:val="000000"/>
                                        <w:sz w:val="28"/>
                                      </w:rPr>
                                      <w:t>. This means that your meetings will be private unless someone is in danger in danger of being hurt.</w:t>
                                    </w:r>
                                    <w:r>
                                      <w:rPr>
                                        <w:color w:val="000000"/>
                                      </w:rPr>
                                      <w:t xml:space="preserve"> </w:t>
                                    </w:r>
                                  </w:p>
                                </w:txbxContent>
                              </wps:txbx>
                              <wps:bodyPr spcFirstLastPara="1" wrap="square" lIns="91425" tIns="91425" rIns="91425" bIns="91425" anchor="t" anchorCtr="0"/>
                            </wps:wsp>
                            <wps:wsp>
                              <wps:cNvPr id="17" name="Rectangle 17"/>
                              <wps:cNvSpPr/>
                              <wps:spPr>
                                <a:xfrm>
                                  <a:off x="541485" y="4736929"/>
                                  <a:ext cx="3773415" cy="1539971"/>
                                </a:xfrm>
                                <a:prstGeom prst="rect">
                                  <a:avLst/>
                                </a:prstGeom>
                                <a:solidFill>
                                  <a:srgbClr val="F1C232"/>
                                </a:solidFill>
                                <a:ln w="9525" cap="flat" cmpd="sng">
                                  <a:solidFill>
                                    <a:srgbClr val="000000"/>
                                  </a:solidFill>
                                  <a:prstDash val="solid"/>
                                  <a:round/>
                                  <a:headEnd type="none" w="sm" len="sm"/>
                                  <a:tailEnd type="none" w="sm" len="sm"/>
                                </a:ln>
                              </wps:spPr>
                              <wps:txbx>
                                <w:txbxContent>
                                  <w:p w14:paraId="78C61EE8" w14:textId="77777777" w:rsidR="008E06E9" w:rsidRDefault="005770C7" w:rsidP="00454F13">
                                    <w:pPr>
                                      <w:spacing w:before="120" w:after="120"/>
                                      <w:textDirection w:val="btLr"/>
                                    </w:pPr>
                                    <w:r>
                                      <w:rPr>
                                        <w:sz w:val="28"/>
                                        <w:szCs w:val="28"/>
                                      </w:rPr>
                                      <w:t xml:space="preserve">We can also support you on </w:t>
                                    </w:r>
                                    <w:r w:rsidRPr="005770C7">
                                      <w:rPr>
                                        <w:sz w:val="28"/>
                                        <w:szCs w:val="28"/>
                                      </w:rPr>
                                      <w:t>your journey into adulthood and provide advice, signpost to post 16 college, apprenticeships and training</w:t>
                                    </w:r>
                                    <w:r w:rsidR="00E13037">
                                      <w:rPr>
                                        <w:sz w:val="28"/>
                                        <w:szCs w:val="28"/>
                                      </w:rPr>
                                      <w:t>.</w:t>
                                    </w:r>
                                    <w:r w:rsidRPr="005770C7">
                                      <w:rPr>
                                        <w:sz w:val="28"/>
                                        <w:szCs w:val="28"/>
                                      </w:rPr>
                                      <w:t xml:space="preserve"> </w:t>
                                    </w:r>
                                  </w:p>
                                </w:txbxContent>
                              </wps:txbx>
                              <wps:bodyPr spcFirstLastPara="1" wrap="square" lIns="91425" tIns="91425" rIns="91425" bIns="91425" anchor="ctr" anchorCtr="0"/>
                            </wps:wsp>
                            <pic:pic xmlns:pic="http://schemas.openxmlformats.org/drawingml/2006/picture">
                              <pic:nvPicPr>
                                <pic:cNvPr id="18" name="Shape 10"/>
                                <pic:cNvPicPr preferRelativeResize="0"/>
                              </pic:nvPicPr>
                              <pic:blipFill>
                                <a:blip r:embed="rId15">
                                  <a:alphaModFix/>
                                </a:blip>
                                <a:stretch>
                                  <a:fillRect/>
                                </a:stretch>
                              </pic:blipFill>
                              <pic:spPr>
                                <a:xfrm>
                                  <a:off x="171525" y="0"/>
                                  <a:ext cx="369960" cy="2619525"/>
                                </a:xfrm>
                                <a:prstGeom prst="rect">
                                  <a:avLst/>
                                </a:prstGeom>
                                <a:noFill/>
                                <a:ln>
                                  <a:noFill/>
                                </a:ln>
                              </pic:spPr>
                            </pic:pic>
                            <pic:pic xmlns:pic="http://schemas.openxmlformats.org/drawingml/2006/picture">
                              <pic:nvPicPr>
                                <pic:cNvPr id="19" name="Shape 11"/>
                                <pic:cNvPicPr preferRelativeResize="0"/>
                              </pic:nvPicPr>
                              <pic:blipFill>
                                <a:blip r:embed="rId15">
                                  <a:alphaModFix/>
                                </a:blip>
                                <a:stretch>
                                  <a:fillRect/>
                                </a:stretch>
                              </pic:blipFill>
                              <pic:spPr>
                                <a:xfrm>
                                  <a:off x="171526" y="4162575"/>
                                  <a:ext cx="369959" cy="2114325"/>
                                </a:xfrm>
                                <a:prstGeom prst="rect">
                                  <a:avLst/>
                                </a:prstGeom>
                                <a:noFill/>
                                <a:ln>
                                  <a:noFill/>
                                </a:ln>
                              </pic:spPr>
                            </pic:pic>
                            <pic:pic xmlns:pic="http://schemas.openxmlformats.org/drawingml/2006/picture">
                              <pic:nvPicPr>
                                <pic:cNvPr id="20" name="Shape 12"/>
                                <pic:cNvPicPr preferRelativeResize="0"/>
                              </pic:nvPicPr>
                              <pic:blipFill>
                                <a:blip r:embed="rId15">
                                  <a:alphaModFix/>
                                </a:blip>
                                <a:stretch>
                                  <a:fillRect/>
                                </a:stretch>
                              </pic:blipFill>
                              <pic:spPr>
                                <a:xfrm>
                                  <a:off x="171525" y="2619375"/>
                                  <a:ext cx="369960" cy="1552500"/>
                                </a:xfrm>
                                <a:prstGeom prst="rect">
                                  <a:avLst/>
                                </a:prstGeom>
                                <a:noFill/>
                                <a:ln>
                                  <a:noFill/>
                                </a:ln>
                              </pic:spPr>
                            </pic:pic>
                            <wps:wsp>
                              <wps:cNvPr id="21" name="Rectangle 21"/>
                              <wps:cNvSpPr/>
                              <wps:spPr>
                                <a:xfrm>
                                  <a:off x="541545" y="3087204"/>
                                  <a:ext cx="3773355" cy="1717258"/>
                                </a:xfrm>
                                <a:prstGeom prst="rect">
                                  <a:avLst/>
                                </a:prstGeom>
                                <a:solidFill>
                                  <a:srgbClr val="F1C232"/>
                                </a:solidFill>
                                <a:ln w="9525" cap="flat" cmpd="sng">
                                  <a:solidFill>
                                    <a:srgbClr val="000000"/>
                                  </a:solidFill>
                                  <a:prstDash val="solid"/>
                                  <a:round/>
                                  <a:headEnd type="none" w="sm" len="sm"/>
                                  <a:tailEnd type="none" w="sm" len="sm"/>
                                </a:ln>
                              </wps:spPr>
                              <wps:txbx>
                                <w:txbxContent>
                                  <w:p w14:paraId="0C818602" w14:textId="77777777" w:rsidR="008E06E9" w:rsidRDefault="007B241D" w:rsidP="00454F13">
                                    <w:pPr>
                                      <w:spacing w:before="120" w:after="120"/>
                                      <w:textDirection w:val="btLr"/>
                                    </w:pPr>
                                    <w:r>
                                      <w:rPr>
                                        <w:color w:val="000000"/>
                                        <w:sz w:val="28"/>
                                      </w:rPr>
                                      <w:t xml:space="preserve">You can contact us on your own or with someone else's help. Your parent can contact our service on your behalf as well but we would need your permission to talk </w:t>
                                    </w:r>
                                    <w:r w:rsidR="00454F13">
                                      <w:rPr>
                                        <w:color w:val="000000"/>
                                        <w:sz w:val="28"/>
                                      </w:rPr>
                                      <w:t>with them if you are 16 or over</w:t>
                                    </w:r>
                                    <w:r>
                                      <w:rPr>
                                        <w:color w:val="000000"/>
                                        <w:sz w:val="28"/>
                                      </w:rPr>
                                      <w:t>.</w:t>
                                    </w:r>
                                  </w:p>
                                </w:txbxContent>
                              </wps:txbx>
                              <wps:bodyPr spcFirstLastPara="1" wrap="square" lIns="91425" tIns="91425" rIns="91425" bIns="91425" anchor="t" anchorCtr="0"/>
                            </wps:wsp>
                          </wpg:wgp>
                        </a:graphicData>
                      </a:graphic>
                      <wp14:sizeRelH relativeFrom="margin">
                        <wp14:pctWidth>0</wp14:pctWidth>
                      </wp14:sizeRelH>
                      <wp14:sizeRelV relativeFrom="margin">
                        <wp14:pctHeight>0</wp14:pctHeight>
                      </wp14:sizeRelV>
                    </wp:anchor>
                  </w:drawing>
                </mc:Choice>
                <mc:Fallback>
                  <w:pict>
                    <v:group w14:anchorId="4F7F4979" id="_x0000_s1033" style="position:absolute;margin-left:-4.5pt;margin-top:16.15pt;width:257.35pt;height:498.35pt;z-index:251657216;mso-wrap-distance-left:0;mso-wrap-distance-right:0;mso-position-horizontal-relative:text;mso-position-vertical-relative:text;mso-width-relative:margin;mso-height-relative:margin" coordorigin="1715" coordsize="41433,6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LraeAQAADkVAAAOAAAAZHJzL2Uyb0RvYy54bWzsWNtu4zYUfC/QfxD0&#10;nlgXW7KEOPuQbIIFtt0g234ALVGWUIlkSfqSfn2HpKXITrqb7LZBizpAZF6OyMPh8HCOLt7tutbb&#10;UKkazhZ+eB74HmUFLxu2Wvi//nJzNvc9pQkrScsZXfgPVPnvLn/84WIrchrxmrcllR4GYSrfioVf&#10;ay3yyUQVNe2IOueCMnRWXHZEoypXk1KSLUbv2kkUBMlky2UpJC+oUmi9dp3+pR2/qmihP1WVotpr&#10;Fz580/Yp7XNpnpPLC5KvJBF1U+zdIN/gRUcahkmHoa6JJt5aNk+G6ppCcsUrfV7wbsKrqimoXQNW&#10;EwZHq7mVfC3sWlb5diUGmADtEU7fPGzx8+ZOek258BPfY6TDFhlMtmKVo+tWis/iTu4bVq5mlrmr&#10;ZGd+sQBvZ9F8GNCkO+0VaIyjZB5PZ75XoC+JoyxAxeJd1NgU816YhrMIFjA4C/u+9/v3p+E0jtP+&#10;/ShNssDaTPrpJ8bLwamtAIPUI0jq+0D6XBNBLfbKILEHKZz2KN2DWoStWuqhzQJk7Qa4VK6A3DNY&#10;zbCuOcAerXlALE1j9DrEwiQOpnFkxh5WTHIhlb6lvPNMYeFLeGF5RzYflXamvYmZW/G2KW+atrUV&#10;uVpetdLbEByGm/AqGkY/MGuZt134md2YguBMVi3R8KkTYIliKzvfwRtqPHBg//ZuH5gZx66Jqp0D&#10;tsvtOWjOSsuMmpLyPSs9/SDARIaQ4RtnVOd7LUWAQcHaadK0X7cDbi0DfIYabjdMSe+WO8t4y0bT&#10;suTlAzZYieKmgY8fidJ3RCIOhJgdsQHz/r4mEr60Hxh4lYVTw1o9rshxZTmuEFbUHCEHGLrilbYB&#10;yOzWnrTmwL0Fe+G0O+Mj9g4ogOUvZC+GAXsdQfch9JDCMDCHPpzOElD6ROF/jMKJwfZ/ReH0GQqn&#10;PQqvpfA0jZMsylxMeZ7CszjL0sN75xSF/84oPGze20ThQssvxWHRFDn+91ILpScq4uuSFG/ptbkt&#10;nKztXjRGR+Rva3EGVSiIbpZN2+gHq3Bx3Rqn2OauKYygMJWRIIG+diHdChYvtPG4tzFvQCnQisp7&#10;ilu82dB7qpo/cLdau8mTkZdtI3q9YMr7NeDCOlKcz8Dg1Ow1L9YdZdrJc2mn5UzVjVC+J3PaLSl0&#10;hPxQhk64tKImP3GIlJ25EEluZrVqRUuqi9oUKwgYc2M5A9V3WO8fHTZr+QvNNdKZx/dVkmUJEgNz&#10;XUVJaFWPm6aXuL2ceqHiYtzAhyGc9iD50NCrkUc/7QJQdZuKwn+HdtkR7WyENCsz1DzRbpTeOKk/&#10;DZNohmTGEmO4aUC+GZC05AuR7kBVnsiHrP7LMS/CeT2IeTZJOpHvMCcfxTwT2Ewm/YR8feQLZ8j2&#10;Ancl9Nn1q1XOEOheFfneJPGJkMgdJz5oAx5m+peqxpn5mIF7Ig7maRTYrJ/kw1lGohPP+sQnDdNo&#10;Nv++w3yQOx+k2Kfc3bfY/ksSH/sdCt/nrHzZf0s0HwDHdZvrP37xvPwTAAD//wMAUEsDBAoAAAAA&#10;AAAAIQAm32GjiHgAAIh4AAAUAAAAZHJzL21lZGlhL2ltYWdlMS5wbmeJUE5HDQoaCgAAAA1JSERS&#10;AAAAcwAAAOkIBgAAABe+CMMAACAASURBVHgB7L3Xlx1Hmif2y8xIe11ZVMERINg0bWd6ekfaI+1I&#10;T7uSXvQX6mUf9KDVkVY7Uqt3z3Sverpn2iw92U0DgiA8UChf16fV+X0RcStvVhWKcCTIZuCg8t68&#10;mZGR8cXnTTj/83/30wontMp1Tvjly512T+xZ3+84un97bPZamcc7jtv86cTvx/XlnPIex93DB5w2&#10;fjuIk+6vnNJeIseTrpu7CIDj6vc97fnN/r78LDWf+N33F24GvgPmCweSJx+QevJbv/ydriEbVXUK&#10;3f3yXX535TEz8B1mHjMp39RT3wHzmwq5Y8b9HTCPmZRv6in1KPXjNNH4tJe2ovPXxSu/rEpi39Me&#10;HcvajWphv6KhamRFIVMQBh7yvECrGiIIAvzg0jpa7RZu3N3Cgwcb6PvLcl0Orar4ZS7fHcefTSHn&#10;qrSaoO4WpTf72VyvLyjNc5sq21ciAM0P6dvzraxKAV6apijyHBdevoDvfe97+N65JQR+gKW1XfzD&#10;P/wSZWn0Tc8BgWYXuT0eNyOu46I0wD/u9+POfQfM42bFnCugp2eGMQYzlQHOoj9Fno2wFmS4+MpF&#10;/N1PLmB5qQWFCabTfWwrhUSVcIYTEIsqNwSqCpZSlU4hgK2guZ1FTDgWhx8PPI939SNe/C/xJwLl&#10;woUL+JdvXMTZ9XUshxnKskDlOMizDPfvP8TW1hbGWESStOBaixdmpq0j00aMtG3efmTPnnxUdpUc&#10;f8lsrRz/8wt+tipn3O74kZp5s+ovL+d8eGayVTUG+W5aeYJBChnyLEfbq1BWFX56oYcf/vAyLvYc&#10;dJMUWToQHJtUMfppio++uIf7uyOkcQIVxQgLYqgDlY+QxDFUNRISnHtdlEWJUaUgfNnFjBTXB25h&#10;Zc199d/4+TvMbMyI8LEKUMqD74UoyhJu5SDPc1RlCj8I4LkVLl24gB+9cQbLy0tIfJLVKeom4Ju3&#10;buHaZ9fkvlaSgIYT9t3pdLDSXsa5c2ex1Arl/M2NAa5+ehVcfPzneQ3JpzHGk75+B8zazJAMEnhl&#10;WWF1dR1/89oSxqMRPrx2Aw8ebKETuui1fLyy0sUbb5zDpSUPnjeB5+ZwUKB0IultNHbw+Y37mOw+&#10;RDsI0AtyLPYC/OBcBy+99BLOtoAoiqCSLgaDIaYDhc8ne5iWbYRhSBO/xszq8Qjtd8CsAZMfScqW&#10;l5bw4x//BK9fStDv93F35wC3b99GvLAg0uqPLq5haWkJCntCdtMy1UKN0qpGlhWI4xgvXbqEXq+H&#10;1Uuv4vLlS/jeSoh2u4Mo3ZXrpxWk/w8++BBbm5vIF2K4eQbXV4LRjno8DFWP5Ct1utF46W/CV8tj&#10;7FhJ5qzuyc8lyaavkGau8MAlp4+4HeO/ec3Hjy5mWPYGiKo9fC/sY5KM8KMrL+FnP1yHcgHfGwDT&#10;MXzXQV46QhqLwsXBwQGyEfDjV17HG69O0Wm3EcUxkriA703hpjmcskKWptjMCly7ewcffv65DFFl&#10;LpwgQlpVcDwPTVAKC7Avc8zxLx4zqey7rhLBxakcvPrqa3jttTW0W22Uk6GQu15vAf/iX/wtXr5y&#10;QYBfFbmcl8XhOAgCH1mWCyCvX78OB7FgsBdB9FDOO3mm5ykURY50MhUeu3swwtXProqU22q1kSol&#10;11G/9FwPqIz14BjAHXfqLxuYjg/Ku346Fh72w7Mr+K/fuIS1BChHffhlgby/j2J4gLOrq1htt4Ai&#10;h+dUcHn0Yq2KFArFtML925sY7E3w+utXsLywhFHeh+9pAHHyyzzHaDDEg40H2Nvbg9fq4kdXruDi&#10;Kz2Ram9uVdjc3MS4cEArD8nt47THu/pxev4GXEsyLOS2KLB25gz+9r96DcsrK1DFLqZ5LljEa7Is&#10;w8ryirwRyXQlQlIB31XIixJFVeDTTz/FzVsb+MlPfoyVlRW5lxJxVZXIswJZnmN40Bfe+/DhQ6yt&#10;reHs+XM4e3YdWeucmAPzjx9id2cXVZkLhj7uFP5FAdPyS06SABIlqKSfCVL87atncbkFdJwhCqom&#10;rodxOhUBJUoSxO0EngJourMW1WlGYEW4/+AhdnaH+OGPf4KVM2vwAhdZkcGnSa4oMc0yEIDEOtdz&#10;8f3v/1AEKJJepRS2yin2drZw44ur2Nm+B3QXoKDgFFrfpF5pSTrHLf+pMjVUmL8oYDZXumBlWeLl&#10;ly/jwoXz8P2xTJo405Xmb9QfqRsq5cN1C5l8Tya0FBJNcvn555+LJWh9fV14JLGRQKNuOh6P8cXN&#10;G9jd3cXyyjJeuvgSkiQRbOdzuDg29/r4zW9+g48+34Xv+wisFaM54FO+/0UDM5v2BVDfv7KGlY6L&#10;iPJGOkHuBqA1KB9niLwQKwsrULkjAHJppSkLEXgmoxE++/RTrCy3cf7cCuKYwVg5XEcvhMFgjJs3&#10;b+Lh5ibOnzuPly5fEpWFyyArUuxtbyLLM7z3yT28/f5nGKgeVlo9FLRCOTgizZ4Cy79sCxDdVa+/&#10;8boo8kVRCC+kQFRWhRgPhgPt0up2uwJIoNTkTvhmhXv370F5SrCSeiUb+WleZWIMuHXrjkitV16+&#10;gjNrZ0RCLspCsJFA3tzcQJzEwl/PnVvGdt4T1cl9QpVQecb4exzUZ96C4378EudcQy5Izo5rzfPC&#10;x2rXzvyKj2EJqVtjK8cTQaKqtHfCoRGcJNLVQs2VFvBX68touymUU8JRlUw+n7u3tYW94UMxICg/&#10;R2UACVQoqhL7w31s721ibX1NsNsCgKrOaDQUU54b+lh/aRUriyviNRkOdqX/nb09jIf7cBwP7VYX&#10;//35V3BluYt3bu/h3t27mJQdOKUD1z/UNC2vtPNIPspz9fYXRWYtj+IiyrIUS4vrOHPmDMJwOpNQ&#10;OTk06Q1HI8Ggdqcj88WJ81xXSCB5Innh6uqquT/UUnFZot8f4KOPPsLCwiLOvnRBzHNO6Qr20ZrE&#10;/zQIvPHGG3Bo+y0KpFC4cuVl3M/uY2NjQ9QU4dt1SH2Jz99yYGqlmxSGlCubTEXAcAoaA0r89PWX&#10;sJw4KPOJnqqyglCDagqnytBut9FqtUS9oL2UQGajb7Lb7SBYjkBgE7jEkclkjJu3vsDZc3qRuF6E&#10;QAWYjAbY39vDfn8gwF1aXUIYBpim+rEPp8Ann36B3/75NsYZkATOEazTVz7677ccmPMvTwmTrcgL&#10;waj1s2dl0ogFjAawEQFFUWI4HGJ9fdmoBNoFxnt5DYG3uLgEz1UiCBHTLclbWlySvvmsLAfG4xF2&#10;d3aws7OD3uKS6KAq5H30fbrY29vF79+7hnfeeQf3y0SwnX01WdD8mxz/7VsNTI9GurISrCRPc30C&#10;ooAabePv/uq/xVqYwkt34JsIAgo+vM5zCqytLiJptSQcRPn+DFicZPI6TriYAs0Cob4aezHOnz8v&#10;M50XORSmAHIUyLFyZhnt1fMYM8Sk8jGaZvh8a4x33vkYv//TTeR5C277DMZlgkRpz8nxIDv57Lca&#10;mMe9NvW6K+fO4uLFi/DcoVxCTJTmlMiNQ1skWCOAEHA0yBN4c60WzyNRBMRQExXmVeSTELJK3krJ&#10;eVRqG+29jQ289eZbePf6Jh7c38YIkWAkko6QduU2njP30JO/fLuBaTHOUXDgipmMxuvvX34Ji7EL&#10;Lx/JzDhWWnZDwVxainzPByMXSVaFjJKf1iRtPaUa6/nZRns4BpgOpeYwwjjNUIQ97Kcp7gwc3Lmz&#10;gd+88xE++ugz7CJAHC+h3V1CGUdoKYWQlMH1QMx2bHjJyfCb++VbDUxGz9VjaqgD0ld5+fLLIDZa&#10;QFkzH4UY1/VEaqUyj4quLT1FOQ3fJs1ibgZrXyRSwKgL/CzkWVXYPTgAvSn/8fcf49OrtzFwgMBX&#10;WOgtCCaGcQdJEkMVNNuRr5/+rNpjZx8VrQ0ntZmeZy44ujJPuvMFOe+kcFxyTuprJYLpFJcWF7EQ&#10;5kgwFNcXR+pWhfgzq0obuN3KQ+gEKB1GAznYH45x69ZNXFhbw8rqKpxiLG4rSsme8pBmFecfhLVy&#10;XIwqDwUc3N5x8NFH1/DxnU0B5uebU8TtZagwRBhREu7Jwgn9AKSs9MagylEQoPLsxyO332rMtEuK&#10;kqVgiufh9TfeQBLnAjz7e/NopUkeGbpKh/OdO3cEmLyWxnG5xtxIeyq/p+nEmPxc3L5/H7997wuR&#10;Um/vZgLodpsGhja8pAVF57MXSA/8LMZ0g1cno1dzpPPfv93A9GIiDPwSePhwExfXY6x1E8T+AL7v&#10;osr0ZBDDDNxANkV7Fdmj54foD/q4d+cWzq2vIWpHkoFbUErmdUSkkjYhRrTn2HW7EjP01q0h/vN/&#10;/gDvXtsA0EXYixCRJ/oB4lYLQahVJMfVi6CSaD/6SY+3lM2D7ORv32pg0rpCHpTmqZjc/uZvfiJ8&#10;jNPBCHTryjppeiiEUD9ktBxVjiROtEoi/kZPMqupc+ZFJma66/fv4He/+x3+6dNt7O7tIeqeRxTF&#10;UKGHmG60QFuKSJPrLItYLZjO6AJxzz1eIJcd/7camD6j3OAgrHLQ6nJ+sYtWlcPJ6aJyULiVDtMg&#10;y6OwpHzhsSX5nwOJBqAP8ty5c+J/tJNWkSwqD9MyEH/lZpHgrQ/fxP/123dx69YtDJ0Yre4ZxN2e&#10;qCSt2BfLE2OHdNPTXiATDCeP5qKjIEyh7Unx81sNTE5MNs3w6pWXxbPPCLs2DQFOoQOwxJpTwUGp&#10;JU+qL8SSssTW5g5u3X0g0XWLi4sClNIk/BAbi1Jbfe7eu4v/9IdP8POf/w57HtDpJOguryOOE/hx&#10;VxYLjRCUkincnNT43HpuCaXw+veT7quf/1YDM3ZL/OAHr+L1s2tot1u4/d5H2N/eQnslFEElMkYB&#10;F9QXHVSOi/39fWw/3MZgMMDy6jrW19aQRJSISxQeAV0hK4EizfBfbg7w93//D/j4zgGyToI46cCP&#10;IiRRIhHrJclpVcIrc1C+tcSzcOy0a2nVeqfqGGnP1YF12mfb62nXfSN/Z0bW5ZdfRle5Yolh3M29&#10;e/cQooOFhQXkQQZfKThKYxm9GXfv3sXwYCgWopV1HY1X5IxAcFE4VF08kYRvfPEF/v1/+CPee+8e&#10;krWejkZodRH4vhjRqZNW1FOprxQUlCpNu0+ZSa1n6nCRx5Vq5/yZRPV6m/+m42bqv5/62dYyMBcy&#10;P6PemtIbf2V4vm1OQ9Ftjk85WqCg1YUCBXkQDQFLri8O57+6sIbAKREqH1WeYvXCqxKHc/XePsLt&#10;AVYXXSwutLG40EXFwJ/xGEFyFitrCdbX1pFjrHMmlYtJmaHwVjAYDnBr08fPf3UDb90eID5/BnG7&#10;A5r/GO/jB76QZL6DElQrqYzW3grwrMXJxhLMXplvr7GVp6w1yc5H81g3iMjzmhc8y+9N4DX7bgKn&#10;+Xvze10CtL/RLaWM2a1yKolhvXj2Ii5fuoQo0jqhvZb3r62vSyQeowj6+7eFrE7GK+i0O0h8Vzwe&#10;UaD1SEoi5I+ifHgK/fEIn139DH//y/fx2bVr8KKuZHcRkDqtQD/JjvNx38+O80mPCtVMxNLK1lxP&#10;syUzd/ZZfbH+QdufkCT7RUT0+ec3o9EoUFDqdAvNbRLPwbkz67hy/ix6SQRP5SKdSkCPGMkoLhYi&#10;NbZ7XXQWXxNn8MODKfqpg4UkAQPeWrGDpKyQV444j/2kI5h/bXuA/+PXb+Kt6w/gB4mQVgZ7+ZSC&#10;HUckVuqbbMQahmB+le258szmyrQr1r6g8BH7hcfauuLX5vX1S/mZeiR1QJrUOKEX1ldw9tw5tFqJ&#10;YEqVZ+Lh92gacxhRrrO52C/HVuSZZHGN+n2MxiOUk6ncNx27GI8TpMUYk8kEQSsWgej//OUf8Oc/&#10;30DY7omqEnYX5HqmG7DRR2n7fmL9ovmSj/Fd1aWmeTzQlpDH6OtLX8qJPAJICaSaH4H1RMw6NryG&#10;AGSmlnIzuE6J2HVx8fwZrC13sdSL0Il85OlAItzkXiqO0jyJhxXHhphTW3I27sSIO0A2HQlZZdxB&#10;liv4ySoclWG78PH2Rzfw5q0+/KWzCDsxvF4PoU+/o3ZryYcaNRGvx1NadGyfJx2petXbc8XM0zDL&#10;eivqA6p/bmI2v1NKJCmjVMnvzLK6vHYWy0vLWFvReh1D+/Wz5xdHvW9+lnwOOanJtJ8ks0s8z0Va&#10;af3z/p37ePudd0grxKLTardnlqTZDS/ABzVXQaMhbT4tbtq0b/ueTYHoNGBbXmfv55STpJG8BpGP&#10;V5bPSqrcUkvH6jiMFJCY00KkYlsrwLBU283stRrCMrKyFLJN6zoXxEGq+d97V7/A/f0x4oUz6HQW&#10;0ApcsaNaaZJ2JjZK0l9ne66Y+axfzC4OCh2sJfDq6pIIISSzthHQJL1sp4Wfsv6Abvr6ulrEhUfM&#10;/9OfPsSHf/qTxLd2utQjA7gus7SoR5rbX5CDMo5xGU5zbM3vjz1mI9nZUqP2yH7ID8VCwtCLytX+&#10;QZJR+a6Fn1ycyw58pt15LtxiIvrcKy+dw/nz61iKKNgQIJasCiWcDZNmunqzwLIgZAofm5UbRP/L&#10;M2SOrllwbb/EP7x3HfvjVMI6Ap+W3hyoAlSlXkCa2sw/p/7Mr/LzV4qZR3igeVMaD0hyebTXCMly&#10;dAyrqioB4oX1ZTCfY7nbkQgAhyGRRsiwWPs0k8e+RKUodaLPf/zV27h//55E4jE/hNYdjxYjJuqa&#10;hfc0z3vW9z5XYBaH1E/GbXmMxVDqmYRF7jK8w4EnC5wR57quQKuCGKwvrawKZqwuLYqFhd58UTcK&#10;Wn7MlNhjbYaaAG5ekpqAcf1cIK982gewmY7xyzffFtMeE21J1mPWIPC1PklpmuT8RWvPFZjNl7WT&#10;a8kapVmucmKjwFHCIvWUU5pcWz4jvPHCwqKkkvueI9JsUWiznWKqm2GMtp+5Zz4mn2Bfk/EEb779&#10;Jj777DMk8bJQBGKlTQeQ5zCdbraK5p74tX55rsBkOIQAyjpfK/JKB77riYLt03fnOlAVo+BYD6uQ&#10;AKfVhZ4o/2c6sRgDOspB4BXI6UJirAxLrHABiAPwcP6OBFydMuEun0+SyayvssSgCvDBZ5/id+9/&#10;jilaWOp0hLQyLITNLhjLIS1L+DoMBIdvffjpuQLTmutkFXNixZpWSkQ5J4aA5LHb6cpKX17oYGVl&#10;GUudrsTKRMb/5zIGlb5Hpu8Qe41y3iSb7G+unYKZM+AwWiAv8Pb7b+PXv/41Jg40Rsax1P2x1831&#10;/QJ+ea7AJBmkJwEmrNE3mb5lVooZbCFyxLC90G3L5C0nsXgcXEqo1XSmW7AWgGRFuRQ+tPeGE9xg&#10;yahyizN6pkka660BauOzcLDnFPjz1T/jF//8BxSug7i9grjTRZwEstjqfbzIn58rMAlIRrJRqWZ+&#10;/8qi5kFtxsPECbxsIBacJArESB0avY8gINmzoGE0OYFHmYNHthmJe4rZtRHq2wf7+O0//RbTKXNI&#10;FhAmtriSJud8hPZPnoLqTzGWZ3HrrHYebaUUtyl4MECYR8944Thx/E8pUkRyW2POKcDgYE42K07R&#10;DcTJtg7WhYClU3xQImTJsSTQsTBxGEj/gbd6+A55NgNeKTjnwjMWFcbqUEOfYZYOjkNpxGIbkS5x&#10;p9KjXgaukbRcpxKSXjq07JSiV3KxZEkXn37yCf7D7/6M7YlC1IuhWm2EPmNYM+NZBHw+XuJiNaZb&#10;u7IVgsoTefM8ZTh82flPdp7nz5Irzd64+dOx3wUzba4FB8eB2kHa1W+PWpUw6eCOg3bSEvJI+6ht&#10;1MMo+FDJP9ejS8kT0kmxXhmBg4O3/NTex6N9Tv3c03wmwIhRdJ3xyCJO5Ku2+O4X16/jF7/4BTbG&#10;oYRCcjEyvMQVlYcT+WJjYnNu1E8unpEXoAuJln4WZOB/pqapSFNhW+VR4kSJpUwZryrEpghRHEfw&#10;fU0qOWlCWmkQN3SSNlOH2M6MD2ZNlRW80kHJxP1asyR0doref2n6yDgctkMCbH+fxwCXVhowaUf/&#10;HhVDCWZmCh756CDs4cMPP8T/8vN/xmiYYbVVouW7aMUFWs4YmRcK4E8PxpTHvDB/FDN22exEEkis&#10;NkUlmSVQxA9oyAiByetI9bRKQS8GdT+78k3Of42vEXjKUZoH0u9XHOpoTUy0Y3hWs2O9J6QO7JtB&#10;zRzrtbv38ctfskJziKXlZVxc7YggpuJY4mTTaSmWntyulWc1oOfcjzq/oNO8+RzrJednAZCvMcfa&#10;b6uC+Y2VALMoczie1r9EI6AdlWSJ1mczCYEYYHUZFWKsFT9d2jXJ91wr4ui3tLzIvrO1FPH5JP0M&#10;WZTnGxcXY2R4T1ZpAQksDpFn8MqhLMbYnwgfT6jUlCXGZYpsnGHr3i24eYEexri4vIr/6WeXxDix&#10;z/jXt97E+/2JyAEw6QN2kdnFZ7/b49PC3PZr39seHzsLzPJL20H9aB9yknfAvozlsfOg0XCt93fa&#10;Z/s8ex35Kr0T7J/PIuC44EidaWQImKHlOahobigKYQ/MRL50dkH0Q8YAkTKko5HwbQZtDUdD/Oxn&#10;PxPz4M39QoD4+jJrHOR4uDWRWgXTaaqj6kygmB3Pi35UldLJKxwoQ/ZtY6UO5hiyWWCKymAlXEpa&#10;lbnXxBGVjWTUwmHmML0SVgOyvE2D3bNMVa6auRnNN0g8DiP0xKPOujyjviTxrK70JB1OOX25NoPC&#10;1vY2puM+1la7iP2x1ORRVQqncFD4AUZphvG4lGys3kIfL60s4wdnQwRBjmk+hFsWeLi5i4cPH2CU&#10;rcCLAug4gtlwXvgPdpZloFal4BdtTZknIMQOgoPEl9daslgaL68IN7VXnqkOM9G9IfA0LDa2P9uF&#10;WHuMGkJV6e7GAzF20/DNAg8MtaSqVJaemAdbSUv01sjV5bM11ad07koMz0cfXxcMp5WJ6pJyNY/3&#10;XValTKVsy+bmLqreski/M35hB/SCH1mqbzZEG6cqsKGG3phs+u81JIWpSpi/vll7EJpk0repOYb+&#10;zmBqn+gc1rmhGqFLfXCl6Btco+lFfiwhkUTVpZUVdNUEkQcUWSnFk8psC2fCHO12gMAdS4CXWJ6q&#10;lujBw8EA7737qXg/Xn/tNamSRXGgCpgpXWJ/3MXBGDhIPYxKD71ggl4wReokUL5COclkcVu2Yo/2&#10;NURUPvzy2J+O9vfYXcgNlu492d1PeZcA0PQhAlKjP2K6VLTKUomSoxVpcWFBvP5Uf5g3ybp1e/v7&#10;kmXF6zkxdlHxM3cxYIwrdzf4/htvSKkX65OUnJFCGz6YusfaPtxchrVfif00hLDAfpqlc8JhY5gv&#10;zNc5Mvu4o1INicdEHB52YzCsduLwI3kpEV0YcqMjw4NTSr2eQjYeIJ2OsNJpYSGJEGCK6Zj6MPng&#10;VMp8hkEsapLujhYrPqqS1DpWzHrjjddBMmwbhatR6mDjwSbu3b+PleVl/ORCB//ytTWopCNA/dVn&#10;fVlE1vBhF4nt40U7PhUwn/Zl6kHPnFwrFdf7JWYxrpWqEuN+aDoEpmImZN06WpuIQdR3LVZa69J0&#10;MhbMZc0eApJGEd7Dxvs27m3g448/FisW8yd/+tc/Fel3WrnY2d2Raluj8RgR0wv06qgP7YX7PLPN&#10;2pFxQma01xQ74m/aHNbAIBGE9I4DAhgTSmEnkxXnpL9azgkFGaoB7I96JAUY2iB57WiaimDlh76Y&#10;+8ZpAU4mNm/gypUraHtT+OSjzLFkqKQXYjzOURZUX7RkTaCWeSqqC1P4aKLjthN8DgHJ8TCw+cHG&#10;Bh483MKP3ngdK91QrssZJM3FMwFu3fgC9+5uicAVRNr703Sxsa8Xqc1hpkwwI71tpWPvUDi3ds65&#10;wRsjAs/ZlctJY+OL8uV53vJGnqOnQse9Oigq/ftoMpF0843tHX29A9y6eQvjUheO+FeXF0RomXs2&#10;09uVL1U6yDtpyaE0zBroxF5Kpffv3cMb3/++YJ7oq2YhEZCs/nHxldckGyxQOiCMfJiA3t4+AO22&#10;40mAxOi4TUA2x/IifJ8DJq0nWuXQ0inFdZZOOWkFpqykLEq9K9WO6ZHnQiA8q7LAQa6QppnUVOXL&#10;1lUPTlpa6sn74KOPcO3aNaQVZFcBJ/R1BeaqRJJE+B9+/HfoLvTgoi95kmDNVwBRHGBpeRHMYy3y&#10;FJ5yQTtwmuZS/pPFlBZ6PW2SVEoM7My/fHD/Pl5//TUsLnWRxAoh45CKArsI8WBvE798/3N8ercP&#10;hMuCmVw0HPuLDtA5YJIvCSax7jjNX9OxkB+b4WT9f3YVZkUutce56glwVmSkkZ4VIXncTktZ6fzM&#10;3y32jkdjbO9sY3+Qye+ZoQZuEIq0yb0mOIF+McFLL12SegKUQGc+KTOANE3lOd3u8owK8DkUeCiZ&#10;rq+fN/qiphSUSomtrP1KPhoEOlOaKfA0mGxsbYg577OrD+QJtE+LjVppPfbo5hR2Jl6Mo3qYFuLj&#10;46rjRFA/GwxZvG8X93cOxHvCAvLEQAoQxCiubgY+DSaZGKYJLE4eJ5crnHyH16a0vtBvyHpxZSEA&#10;IkDZF1ulfKioA9bBiT0P7STUOiKj9toO3MkOvnf5AlZX21BeKkIQdU32Rd6Y5kNUmKLdZiZ0JZhH&#10;kn7/wT1QZ2YOCQiwMkdeTbHX30HlFVhdWdU+2FxbqHapxw4n+E9vX8fbH97BvrcsZH2h05HxcMy2&#10;PAzHzXn6Mu04ge7Y+44k1eir7OI/9p5jTqrf/ua3QtKYRMqcRYrhFjDckoFYSVLLilUUIGgTJekk&#10;sErXl3geAseSIOZvCOkVnY8YpkTyJNZbvkVSzs+VuNA8BEpJ3odYZMyiImZ6fib7g7AOASfQLZkw&#10;pKtXcQHtbG9LP/WJ5jtSzfDX15F0OiIhs9pIOkxl5wLWzGMZFzbLFvg+rBLy5tu3hCRTx2TSLIHB&#10;cX9TmvrNnz6eCShUonV5MQcu9bYyADOiGPlNn8goo/rgw2MMKc15DsSnSWzgxFiMs0cpzEDHsBEi&#10;NJD1d34uzYqUDbikvgAAIABJREFUOliOCya5UoDSk+hiJUlwcbULtxgJVmuMcMVANB6MxITHRFcb&#10;z8qtDkmOSUm4qivjZWHdHfLRVhwgiXxI0UgAO2WI4XiI//33N/Bf3nuIPXdVKFHYYk07vj+zzDTF&#10;+iYAVLHaIieWKgN3COAkWB7pVaGQTZ09zDxV684y9eVKnR/JSRbMMbyTL87vxDT7WR81eeWzCDTm&#10;bch5Y20Q6lvq+ujjyQTnVkKJFaIxnL5JjZXElEqT8TQVHZPvwN9J4tkIXC4wlgZlsHSacvM1Fxdf&#10;uiihk/yN7zkcpfj973+Pd999ILw36p4RsiqbrpFq5LW0B+n5xf6jltqHcTgWiLMhexVCa1+dnTz8&#10;0FGaXB2eaXyaWYCsuqIN29yyUGOZnnzLgnwJQqAonKOcjvDDS+exFKRwxwMEDD8R0l0i11BHECqE&#10;IaPMaUqiu4zP17FMtJdyPyFu9RSwGhf361K6vDYpCkd0dbOPP356Ext9F+32Mha6EZJWgNDJ6dwV&#10;NiI9fgMMBhynYvV+20hS6o0BUI9qGiCPuKLRX/NK8k42/VerFzwnQVdlifWz65r/GvMeBSshw14k&#10;1bJoEWItAjYZi+mIBIEkV8qS2qQiFik0lIP6Lfcjeffdd7G5OUGnsya6aNhKxDJUlFktd1O6/0b8&#10;URTPbSP5qTeJHKifaHy2MTmN04dfyznNR85z0gkwTrRTmiLlGnEReA6yPEXoOfCSBAuxjwCZWH14&#10;H32sIaPLlYuWm4DLUIBf6vRzu3YkQkFqHYjx1/BmUoUQecnNvn3cvb2N659dl0i8lYUSFy600W4p&#10;DPoD7Bx4yNIJRtHC7F1Ilk9dvLOrv54PR8x59WE868FzQtjEeEBfYv1hknqeGdVogH/zr/8NzpxZ&#10;FVupLjEKiR5gZEQ9aYdSNH8nHz6MmjCxSPytoqDGJ+k67JSCGZc9HA5kfy/y0Vd+9NfiB2V4Jfcq&#10;+ejqpqhmjeG98F+5fc5skFbQsSfSXE8KxXOZNLv0zQWHNafsHfPHZn6kmu3TQXss43KMpckISp7T&#10;Qk6hZXQbl1baaJdDuLmWejk28bCwUjLBx+JKlg2YTWMsjeGS4bqRjGnlQhW66uQwzfH59Ttwux10&#10;zq7if1xclEAulixVah+p42PxwhLyiYO3Nm5ikmkjfklezW0wbPnvBg+1atn82+t6fM1zx30/CWma&#10;bO+4e+vn5uhgs1N+l/9c4Q1A1juxn5v3z+JN7AWnHIlxxF7uNcL9K4GDU+6Y//nw+TS86w1FadQP&#10;lC/S6o2bt+QGxsZSlUp8LS/QIEGVbJpWYj2irVckY5a74zYXDKa2K2X+kS/UtzlgUvSfb/OEcLYy&#10;7UUWM8z3w8nUJ2xuib38yNHYWF1bILAsMB4M8OqPXsICa7ueAkyqG7ZZAz+/W3LOQAbyVApON27f&#10;QDlIceXly4i7SxiNRlDcK1oqe7UkYv3ufon33r+NP/75C7knXNIqjPDLI0zBPvnFOc4Bs2ntYO03&#10;khBOGl+6PmH6FeaBXZ9c/n4aNlvg14+cOFaRlAJORjD6stNln0fGIUBimqBHEkud1sdLF/VWT7QF&#10;UzetHB3wzfjY619cxy/fvSEVnw9yX6Tb+nPrToL6+Rfps7IFiTgou6LtAIVHMYnLWLibWVVaW7NX&#10;a5J0+O2IXbz+k3y2dQGknDL1pHSEpUThfC9CqxwfCdejnZfNLhpRU8wO7gQeFx6ph2ASrUEsYE+1&#10;NStw+cJFDPMKbuTC9yKMDw6wV7SwuTvC29eu4oP3P8D1hxO0Wh0gjpDHXQnllGccGfmLeWIeMxt8&#10;UUuBhwO3GFQ7c/jR6npzZx795XDxGCm3qsS/yB0OJOzzlFLNxERONvuxAK4/kb9zzGIhKgs4oY4Y&#10;OBgMxVnwh0+uy75df7p9gCAA2p1VyRV1/EgkZxYYtn1wobzo2KmOks7D6TicbHOuxqN4hp6Lejty&#10;/aGgLJc1pT7u3MNG+ZTNLQosdtriQYkaz5ILGn8sZnLR8TO3DWazk154rLTsIKf5sAB2ihYO+gf4&#10;/cf3xX/65tVbmIwzlK0luK0WwkDBjUMkHI/s7KdrGMh7Nd6lMZQX4quyfIajaU62WNJrw2xiZtOh&#10;cASYtXul/wbmN34W99rS0qKk/0mm1ikOC46dYSWMLrCWoHqfQnpJhrl/NHfQG/TFFvt///YDDIcp&#10;0qiF3kIPRRBJhWjfRPdxtyCJhKfRXzrUDvemTFF/1ovwWZdENSNpZh57TcybZWXpG6wyb1+kCUzH&#10;YIr9vRaiK6dKX0fQqzwSVWCaDhGG1GkPxBXnM5+FoSVCBVy4TFdQCmNbQy/3cLA/gk97Uky9k4jI&#10;3ddZ7dJB7kZigHeTZdz84jr+119fxZtvfYCDIkHcWUanFYtTodWKBHh2nIVIuADThI9rTZJrKYFF&#10;Bvud99pzx/Ujvz9qgR8Jd5zvpYlcau5EY+xzv7Gfxu91rObPecMcyGSdemv2Z4HPI//TuZ1meicC&#10;Gv2ZukePjhW8rN2Wxe75bNZfp0Vnkc7mIMC0mIpqyzLCwu9lT+cM129+jv/t3/07/P6Liezezhrq&#10;9GnGLaYisraPZhd2PPUxP+/PfGZzXp70mSz0MWt20mYnGh+aWUkmMXl2lWN2rLMn6qVseY5Wn3pz&#10;Mq3ysIqIVBKJI2wOBhhNVxDEHXjVSFLopTQFK4yY2naqAhilvtsfIM0z+HGETBJ59WpTVSyC9gG6&#10;uLl5C//2F2/jnc9GGMcraC22hSSL0z3Q2W7caci69+rj+6Z9VnVDQBPTmsJR8/cmCWmusNNWOhdH&#10;/RrWa33w4D6m07MyjxJIxa0NzW4yvJaYOskybG1tY5znUhCfF9PgIVsmUhhipoPjSkjL//vzn+OD&#10;D24iDF0ES4yfTRAFjJ6gmZDFhZkqqCTVoj6WrxKQfG5z7p7k+YrZxLY1X8ZW1LK/H3ngPKKJXGqv&#10;5dGzlh1zkuoDn2H1xUxp3Vb8h2WKKytryHf28N6v3gU3Kn1tpStbWHhLOhI98xhvG6JKXQR+B8tn&#10;QxFcIokzyhF4LHYfYisNsb+3j3/7m/fxqw/uII0XxAjQWdYlTH2XTmf6yTyRfFlPiMAn+xLznSwa&#10;SrT1t6np4byV1xhKRKxms1lw7Mu2JjWz55vHJwFoE16HkGz2/hy+095JiwzjgsTbr3TEQZmlYBWs&#10;nqcj6x4+fCh5JPtfOJJHeeWvvy/5JW6iowcZALa2tg4vznQcz2gqE8u4V8bkDocF/vjHP+If//GP&#10;Mum08zKiXfivtTdLsDcLOtFSpYOxSXko43GStNPhEChPOh0UhpoU7En7Ou0+JZld5qomT2saymvs&#10;9dh+m4KZzeKaXcxJM5Ya5lzGB33BpAuVB79w0L27I2a8y5MQauwBfohy8wBbuCtR6e5qC4WXIo8Z&#10;jKWAvgJ8D9FUh77sJUr24vr3n9zE//OPb2GIHuJegm67iyiM4FF3FNKuR0Q2wsmmp0YAaHTbIxRo&#10;9gLP98OTYGd9RPPSbP0X+TwPvtNWWHMSmiSGgyVG0n1Fq0zLcyRQS6UpRsMRFjxPeFpY6WBsKi5U&#10;RTY2HoikG0+7Qi7VSFtyxuOhBHUVu/vaD9qLBJj/33uf4uBgjGRpTfdnStqIkYHvRWGKycUsl8Po&#10;/Up7a0g1GD9ElUzkhQaZPTI9X/LE42Dn0wBU5cwulpBCCg5aRbBj9JWnS6OZcislbZtCpnRoJfND&#10;2Bg3QIHCMSVXWCWSgM+Nr7SVab9oC6lgYq9yECsXSX+MshwiOdC5Id/z2kC/QLvU1oLK0dvoxfsO&#10;sP8Aw4ebcFptqDAQIEZFiWw4wijThfLvtWLEUYxP7u+i1eqiG/hgwShXabMe4EsWtqLDmjUYyhQ5&#10;Y333xlILYdxOxEnN1yLJTsGtEvVYKGDZKEK+M+fM6pOHi1iT5blgaZaYc+hGe3xy29QWLFzs0VaB&#10;sd8VgUA+k5uUdDswHsvysL4dMcQaZIQkUaE1LIXfxcBtagi51HcIUKO/LS8vy/P8bCg21Jbri7WH&#10;FdH5nFkgWaqlUKogXAwMdqYwQQziIqJvkrvfkcnJOD1G4Wm3Hd+BgOTeXAyTbLfbwmepf1JQEX5o&#10;Koaxpg0pQQXurlCAlh8CepjqPFBuasPmmAId8lmkIzl96h/Oh212Pu33L3N8UuxUP8pKjA35O/Co&#10;pDuoQh0ATD2Q2DpKqYyXqJhnTcAZCwwnnLwr5E6uZQGW3eHkh8Ys9nLAejoluqOxkMFoNJb7k4ku&#10;ANHNNBkPweDmEqrSvIsuqSqv4AV6+SSmzFow1FKj4xGYgFtO4FcVRi0P3Prpczh46+4D2VytE0QI&#10;2H12iF2+42I6GiGfTAUjaWEiGIlJ3CZjNx1jNHLgtDqIfQWV04yXi2WJi6GZSX4SYOoqXX1XpcfB&#10;zicBqCLGRR4DmBn4bIouhb5OGMr0JLvDvmAeC6LJSjOYEcSBYFXbZzp5BXeSSZZXJRHvBYbDkZDf&#10;4UQ7gX2zD4mNc7WrtjCFLWbqgSkNY7FOSEBttdMWS/LH8MuMRRId7moQiScklWQnqiB67JIfw83A&#10;KegUuUjJrMBFakCM5XkuWC4mvgOvIeDoTy3SXJ8nKyF2N43RJ0BTAH/Cb48D0BO6OPG0+ld3h8gM&#10;/Txwta00M+SzNHVWLe0O23qrCL0bQQVvMERZDbgJiExKYkw+trJyLydqcB/YulmvMBWfHbAIiWC6&#10;qwUQciU2u5op8RJQtiKX1d9c423ZI8B8FzdXesLz3nywgXGni5XChT/KxFDADWwwZZ4Kd+A7gBqP&#10;sNDqoMpzqSZCoA1ZAzBPUQyGaHU9YDgSWQFZIcIS1ReaB6t2JLy0MGTb1OU4MrkiaDVF+yNXPf0J&#10;zl29KRHxDfACs1un1XlTOyAj1NKExpab62ObXmBgZTHN2udZg4BNeKgIkfrhtsoa9+6S3+1ekfNj&#10;k9/sgNk3ST0Bas9x0miIIKZSN2XuSdJqye+8nthEyXmSMclCt8SkwhMzq8lEFiEtTwQ2IxzYN7E5&#10;inQ4mpbgK8m1cVJiJ1PztX7cFEDsMx6FmbzmeWGnCrnzqwFGa2qgZEY1NdLkbJANMmMnl3knfGmS&#10;LzZb0cv15mOKmjvPOyaAK6ekR75tpGO74vVEksjqcWWiJ5ZCSQjUuz1dRfNDB3jn3l24Hos7TWTv&#10;SgYCsiqm55YoJjo1MVKaVHKc3DevUDohioIaF0XosSJ0IeXhivFYwjRpUmTuZzpi5EMlwWEqMF7z&#10;YxYf398uajtvxx2fB0AVV7VtzUFQ53p005Ns76OexmaBUTbMec2+iAV1dchinN0VqTJpDFw0tulr&#10;NJYyY42NFUfYiImSd+nonBnyQaYfWtXESs1KadVEMtmKEpN8IhKwI9Iz1SwPZUO6Z1CYk+uEXT5L&#10;3rlB5mQQX+MfRXunnXxLNix+Mt5UNz2ZFlNsrC0LHEozK5SSH5tdsDaSQF9E+jyPqSUnzangp5pn&#10;2vo/loeLS4euMWOZ4a7rBOaQZVCVwrWls7j++efYnFYograWQL1wtvFgmU4Q0EjkM2WQtlPNg4sq&#10;Fz2VtQBZZbrt+vBLnczA0TvlFDGDqtOp5L10u22wOvVWOgG3Kk6ziZBb1aBUdn60B5Zxs3om7Hli&#10;Y701v/M6ixj16+znI+S7sZi+UtusHdRJR/sillXPVoW5gb/zPwFJ7Ln66VXxsiDxpNI0JVpKyr6j&#10;jR9FloogfNivZv5cEJYKkPq4ivcfTgV1Vpal4VbE/L2YTkUXJ6aTT5Ml2PtPepev4/zhG3wdTzfP&#10;tFlZltf6BoELE+lu90d5GGmyv3G2IxWc3xwO4Ce+5J8wT3Ot8hGULmLoQkwk4VJeht4a1ridFcwo&#10;QJJKQY08kfZdCxwCjIuAjnLlhRDJOStkhwcnL1BMpiJBW5L9NU7bkUdbinrkh6/jhMU8ezxuDJx8&#10;+jw3N3cEEMxio/DC/ySnFgtFwDAobvuzeqLVX3mefJZN9EuRUqlv6rLmguU+S5CbNAUC2mweYIF/&#10;3Bi/rnNzmGkjDSwPtRMj5hYzQj0xZg3Ms4DZRNqXab6w7Y/+TE6YJfmFyUFRplpv6mrUzJxIVIt7&#10;oQ6XvLe2LBuA/9PWAdJWR+yoNMe1ihQLysEiLUdljiHrzpbEOg1cYjz5t1SwLpizQmTUG6Tq9EFa&#10;gVxMh2OtgjiOCESl6GAuJoW2TEH5Uh2z53WlP/s+9n2/7uMcZtImKv9log8lyGc1SAJX/9fWlsPv&#10;hzxIqzuat5HkEWPYeC13cqfkOpnoosDESk4oc0dsFjavo9pCjNMLj3zWhKeYmrS0OFmTG59HTKVU&#10;b59FDJZ76GAwcUzE9Flmtsegsbmpe1ZT9FT9zGFmsydOjLSGVNa87km/2+Vip2XKxFjXwdin18XD&#10;1XZXeN3VRV/SBm4eTJAlIbpLa4Kx7mSEsKwQu57U8mGsK/kgdWefxgSp5sXsaS24UDbnFlSVw0iF&#10;QO+iUDjIi0wr8g5JtS6woReCNhJMkWN/sI+JU6LVobWJu75z6ual8yedh2d13xwwLfAs9bTfrbLR&#10;9E8+7iAOscFgqOmA1MA2wSzrdipKsey888VDMdRXifZn2oKG2YCR6Cz0T/1P9yF2VWOZstv41vmn&#10;1M4zfLJOJjk2btshJdnovssL+c5KJHQi0PrldJmZpt1jjOs1Zfjs0L/2o3oQh8ZWCsRWbzSTGzq6&#10;KIRyfCFbmvcw/lyTQYbvkzxRKODE0FjPIwEigWIm5ocTxQlFqKXG3GB66pgALT8QXnWjm8j9DwJ9&#10;3T9/dhN7u7tioouSCKzLQ/cWbRkktb3QkyLCfqXjdSj9ElfcqpDS34x7lQVp7ItiYaI9V8h2iUnK&#10;zQVS0YDou2UjeSYgaYrcdwukbo6bO9sIOgnCdheq1ZFixYoVtE8wijDhis+15kprmrb65klQlzmy&#10;ZMoaJk66+JjzisWZPEtNjdlMzYr6aucwp0h4EP2KlBwND1LQDm36RK2kSDsn+QyBSquJbQJgqzSb&#10;BB9uPkNhqKDxQHyNHjY3t/Dh5n2MRimmSQeLJqKOqgA9PIxzZSM28x4GnZFi0PrkZBo7jSmZjFbG&#10;Yccwf55j1tsSU+iV0jfGxUfstuNncStGxHM/ai4koQSVJ887CZj2eV/1Uf3jSnuWeciKx2yU+tja&#10;LL7keYgDbQNl0iqbxT7ZHcF850SzScIPV7jrkQPKOXvPNGNEgQY0gT62bqp2LDzx9rWrot+5nKxu&#10;F924J64qkj/2p0uRuhL4PJmkWA58RJWLuGKUA6AaLKyZ+MQ1y0VlMYSL0g9C8YzYWkdFVYjtlxRn&#10;YzLGfj5B0mkjbMVos4aQ2UmX11kKNXvJr/mDeu/9Dw8N42YyLKYvR65URD6zsirG636/b0ioJq3E&#10;aMurOEHU9WgxsTZaFUQycVaaZInsqNXGaDySalmf3dsAhcKdkhvKuJhGLAUToh13tNM7aAk2WgWd&#10;i4iN1ZkZyR60eZ0PGHOgBdKJc2ow1VqYuEi4uDgG8lfyRjZSn+FwKLG5fDYjBxnFwIVNL4zepIeh&#10;FNbceeITv9IflLt2XuI9RSURcqfFdq7gfVbxoLR3f0OASMyqN4+OvlqTBNnad5t2Y0+xdAsnSgsX&#10;AaqljvCmwI+kmNIaiwB7rpAyTlxgyJ1j9E4LTDi57KCX0Gw3GYOGIjEcCNZwjvWmNBkXmzHS833I&#10;0/ls7mXN6ynlsom/VvY504u01e3KeW9zR1Ol4RRORU1UwVGlWIBYAIsqjWUvXEjC8+zLfg1HxX28&#10;GLwr5McIL1yt/C4pA3xZuotYIathLD0CzIbhuUH1mIwimEbdjiueLjICSG/r5EAReK4jagOPTk3K&#10;tYAUHZFFFY0Ea89z7kgB9FHzPJJK/k6+ykXCVAZ5XuO6GemnLdbTm9TRVss6e/zNLyHkn6yBiyxZ&#10;7MpiqD/7a4DdkUeqLqs+msAlAlADVYcyVqUuHpyXNhJAS0o28mDmnjjSrT7hGNndWpToZWD/bMQM&#10;xzn0PohHgLyPK9wINXSBsWmAaBI7NfuV0cnsmIrQchH5oWHRPFKAJWB0UJiRsA2/Zn8yDlfvmZJT&#10;I5VSckwjK7H/8KGQ8ZhCmcdANsbw+piyICTLoo5TUMJX4QtGZqUEi5lgTijVCJlYmSG90sWRW9sa&#10;YwZMG55nZrOZzqC3TpwF8R262gy5tYC1BnaaDUmqCERZVNzTRDBLQ4nRecRMkkpipisBVxrgFuj2&#10;yPtYXo1bVbEiJ5vmjzqrTPo3ZLw0GMzFNhPkyhJJ4ImrjCSVqhCd6OTVGbGV5VXDw+pm8oCv+Y+O&#10;aDcr2u5bYqPcS8ODOEZ64zlBbJZTHnVdax5k36k4sRqJfsLMH2qeP9e5IZuc9IK8sazEnjrKMsSu&#10;QsDYV45E7iXwHZQZ9eISFfexlq2llK59C/JpApSA1J4VPivnbkZlJTX5uIhzRjKUBSbcoBw0JQZS&#10;P37M3Y48H2mVY28yQuy3ZizILoo6v6yMrsfdeOutfg0pULMdd65+DcdYbxYO9lzzuz3/Qh4Z67q1&#10;tSV8iwtLAGcoCb8LNjIqnbZTY+WhgMLr2PhZGzb0a/N6a+ggNSK28RybxNP6vlCB0WiM8XiE7R1d&#10;Q579SKCYXPni/Jkz5z3rYVleafu1KoH9ftqR5FcWo2RdsfSoNhpQNWDfDNImMORIEi3AkeI/UsBk&#10;6hK/CjBvlM/mRnBkK6JSlayhIComKolwrzChPbcqUKgAk2mOcTpGRrvsqI/dvQM4kRKjPvcJq0zw&#10;22nv8FX+/lyB+axfhHZSkiqNbbq0NzFJSDEx1Mb1yu7xrD+rR0AsIqayjh6vJ+5Zdx9T6wUbTZoe&#10;efIonWBrews7k1Ki6FXoo5VEiHrcgywU44U4tZ/1Cz5lf4pqwkmNezlT3LfX+GY/SSvYHHenJVPs&#10;s8kVmob64+6vj0URLVkDz8T+FIUPP+whRwtplSB3RwJI1qll4+UF+WaVS1p8mo7FqBDQW8mwy1IL&#10;QZbzSPyv52JclAiiEFMHyFwHd3d3sNlP0V1g9naFMGYd2gRRRHOeNsYLMGuqU33cX9fnUzFT9L1Z&#10;lomO+bQGZGJEvcmqf1xaWu+g8dlKnzxtK4boctu6Jm1mssVILjlOl9F+rHrJFZCmAkiSZsvfOLT6&#10;YuNKoepC2zJ1yH1jmZo4wPJKF2HU0lgYcWvGQO6lSsWFwQXeXKyN4X/lXx8JTBpI6i/PRDgN3MPX&#10;qP9e//ws3iQTXdTBJKN3o0LpL4rFqJjoevEt90B2TeCOCpxkKf1NKxbHKYUOTfF/s+bE+EEASiXo&#10;ClOfwlIgqsatmzdxfziGE4RodRcQJTHavidlxa3lSqtxpMckA4d67bN412fRxyOBedwDRLz+imRg&#10;Lg5iZ2HCScivaNUhJrGAPi1UHlPZxdCgbcMcMzFRbLaVZprCUw1J5PglxU6oiieWnTsPHkhlaLq4&#10;aBFzEmJkjNij8UHKHM+mguOhtMyohGZBjtlFz+iDtXt/2e4eCUxtpTnEwhmPoz4mqgAfc0hqKRXO&#10;YWdDz6zHEskAZwHYlunZVaL7yfwKg/EYVZHAdX1UaQAXAeAwYQnoj1OwAFNZjSSGh5HvNLd1qjEc&#10;mu5kAwFuA1dIfG4hOz4QM2kZKvFgWuHmjdtiYy1VgrMLq0JW6Z0RNQWHLjyOl1SJG6dqIUw2zZbX&#10;aLIbbocs15/CcgQx5Mpn8+eRwHzUI/gCc4B71MWP8RsN8UQiYsBoNBFeZitn1daN9Eg+xmZty7ME&#10;JWVLwuhJJXklj6PSTWvONMukZt5ekAh5juNEBByxKpnYIeGJh+v4Md7g67v0iYHJIT8tQK1UPHt9&#10;1obNGc5o1I28A+V04KIlmMeEWGlGgc2CVQFS4cbatso8kcoTHijVn42kXjha6p0WE5SjHPfv38MY&#10;IZLQl73CmJBLbCRWczHZiP3ZuL4hH54KmHzHpwVoc55oR83TSmyknFw2OpFJFimt1puNf5VrqHoY&#10;TKJkyv+WpxVmsxruEXbnzh3ESSib0STdSOrQ0gdLHks/rA4DpaDHPL4jfp/641+4z48EptYx5ydQ&#10;CyXa50lBwJJaLeWamBvzmpWpTTB7a2Ny4wKQ/14k9xe5Ixt8OwjgOiEcN5Si+J5nDNmlScGfkb0Z&#10;95auK0d7d2yOSulpDC4Z7cBF4LliBnz48C6CMMTCyrI8lztHMMouibmZqmeEK3ZJypDXxQH9HBv2&#10;QtOgpCHO3uyZfOAc1tvj8tRHArPe8Wmf+WDjJjzxUovFFKzYWEOA50bDFGFASfXEW5/qB3pbdnZ2&#10;JYaH+3wxh1P2KPN1YSaOgVLyN709M2ByImicrrdmFpgVtVlwguR0nAam+EQbWc6yZ10qtswYNd1Y&#10;adJiopF2jZTsFgYjTU4K64OwZWZV5ZWuJr2/twlGK7RbMTrtRDaSo5rjeYcB1tZEWB//N+3zMwUm&#10;V3i9NSXzwXAwiyJgYo7jRlDkdR7Jq4PCwq7eyVN8pkRM3sms6oXFBcSRzkmx/loCcObrNLUMnuJx&#10;X/utynXmHaxCchhZUFYIfQ0cG+hEVYATRJgxMq0qMhFUHPgyKZ4TmrB/jUGZm0jw8CQrxEDtqLMY&#10;UwcrlBhuq1zH45aUXgl5yhzEcKPfsV7PfDMYas6XrsZE12Aqa+CxWb+f70/R7+8iSKbwghH8oCsb&#10;oCqW90aJrMzkmdY5blmW/S4bDnCRmWFkliLYNWuP5LIm/LQ+3rqAxvN0fFs+aI/165/2s6o/0E4C&#10;O9XMWG+SZo3t5D1c1fY7r7PA52eNbdxQVQ+rqHyJ1kuULodGoEkMmInvoN2UqgD7Y3tWfEsi6KoS&#10;O7t7Uueg22PtvET2p6ae+W1tajw9xEwGMRE4LMfCaL3M1zE6fHlWWOZEMBtYK9Q0qZUoJyxuGEgx&#10;XsmzFFKrS7FkqZZ2mTdClc9zI61e2KokJtb2yVepQRnTH/ebZqvKTDZ03d7vo1IB4pYPbtoW0XHN&#10;LZCRCvZwSYPfAAAgAElEQVTmZl8VC1zuSs+mq6kAhUfDyKENtumftffZY5PNkH7pNi9L2Ouf9VEx&#10;S7je6tjJ/bLYtCKto74ZA2NjcAI/EZ7kxrpuUBjoWgIZS66wZcTSApWRXmnl1Aq5njSpw26w++hE&#10;6C4e5y/74MKgg3k4GsoOvNxEPAwzs2+m/t2hY7khrD3Oc066lot8vllgzp99Xt9U4eoYUT4gM0UZ&#10;7MNUpPfHpC4pBmfPBWu10s8o+ibrgDDFwPEwmPqIo0QsMcyqkmi3SoE+UZJyTrLsc6ldw/IIfrdA&#10;ZH/1zxROxK5nB8NFZYwI9hTNdDR4eyZGyKsmEnCVpyPsbtzB4oKDhajAUkA+PUKrLNBNulhbaIsZ&#10;jyULKBwxp4QtM1GKgSkzVyDW1asNMyVmcpw8Us+0e6HV2Y4dmz1qRDAUpGmPtBeZo50DSv1cGDIH&#10;jWvqX5tLZ06atRh4eIM2qAufNCnk/E2vQPI683JGbNWVQ7TnngM7ZeyHj3nCT7MwSmMYKDMGYREr&#10;R+K66rR1LBAtPvSGtMsSLW55Ac37szSXKpn98b4sVj+JBEjKzFI21Rugc3K1DDGv1D/hsE+8rb6Y&#10;D8PmTrz8yA+qHoF3ZCWUrMDM2hl8Cb1TvARDc9VQenP1Zt4M0y8rF5lN5CF1Ie9sLh3rRZlJgU83&#10;Oa7BqLIaS6TeZLyDg32WKx2j123hgr+L1QWFi2dY7bJAlPLBfXhZqcnw3j5WlhZxptWWUEpXMUjb&#10;BeOEyX4+TQOp5EVZgEZ4smaOmNKuWb9HJrR+QjCY0/AlX1MWDTGfAeCc95rFqd7vSZ/nMFOwqXal&#10;kBTTObGTwg/D/fmQ0p23lUpWFosozWoHPX+mP1t8lU4m4sqmwbzISyyvrOCNl9bBYOnQnYhZj5SD&#10;5H9vZ1dq6LWWaNbT7jbeR6BRZhiPx6JSdbrfk31ThlN9/+x5tTl6lh9nFI+gJNt5TNKmVKndSDKo&#10;Bia5tkIXo9ioJ/G/1JHTpJb5F8xFoSFcWmpoPQOQS+7srgUece/yvlnEvF2qMxQ9lj/YoKsZinMv&#10;6FrzU+7W7kol58Gwj8jdR7sd4mLLx9l1H+dprivGKKY6In86KUDDxWAwxOLSimRBixAmUYDMp3Qw&#10;nowx3h/KO62UW/A7AXYlPMXBw1ynDg4ll6WUayRH54jgYwYpO97rVA85cwqK2sVCZHlcQLJ/y5lr&#10;U/TlPloslhXUsPzYHij4EBNoaOD/RzWuSr0yH3XV0d8kUEspyVbjWJaXlsG9qJnXabPRSLbIXzUg&#10;B5LRxTp5bFao4r2MWt/Z2RGsEBtu0hJBiRKxjQGaTnVa4tGRHD0jgt8Jc3P06qc/M0dmT+tunkGT&#10;bxyuBXonrAHd9qMDjBmmoc9oYBEbzQlR3DR2kgSy2fQA+WL3rLaIPKshoDE09VNkTg6/2obnFbi8&#10;mmD9TIKz4RROtqeNGyX3LAF2tvfEqLGw0JWd+BhSyfFzwgnQ8WiEzc1NUbUIPAKT+SQkRwcSwFVh&#10;t38g9ufIU2C9wJkaqV/v6F+hTIdzNHvvI8LE0Vuf5MxjA9NipH0Yv9d1U3ueR4liIySNaG8TcevX&#10;2M92odjvX+aoyTbdcaVIpRfXdPVnJ92S26m28Brmg1I/Jl9sd9qyRzUv4G+0arHt7O7K9/X1dfGu&#10;yHuZhKlJmkk+6d4kl4gEUYdKhm8+Wo8km7C6NJ/BhSrzV5OeHiXkaAlahvel/hwLTAZMsVUNt5AF&#10;pJ14YhrPSQq6GSClXRoJeJ4hmVzApYmJIVD5j1jMpiRomQvcZcqWnNN7aZrV7GjbK7d3Yu0Bz9TD&#10;BVUL5nFO92SH2pcXcyx1I6y4Q7jpBL4JACvcFnZ2d7C/38fK8rqMiYaO3OSZEo5pVmFjY0OiDHrt&#10;JYQqgUs/bAlMlN6sfGs0wBcPduAs9+CF3ESVOaB6jASoLCoGUxvjiH4RVqp2zE70+gznRObFWKxs&#10;rUB7/dMejwXm03Zq77dAI9Dr2Hu4GObjiIS3iUVKk1ydelBIiW+S4emQuyXk4AZwtPD04grLyytY&#10;WvaFLAZKx83qCdM5pYPBQH4jRrJRYIKvhOT2+2Ps7u4KVjMel/ul2IUs2V5SdbMUTI0TSPlzqbFn&#10;DBzEOoudTUDaOWgeudjt+Lhi+Pm49rhYyT6eKzC1UV6HQNIEaGUBYicbN4IjwKxXoj45MrhyLDGw&#10;eTrGYDjENNPFIkaTvlCDcFji/MV1rDNigFneqYMqy5Az6j3PsLe7LabIOG6BSiILUuSFxnaWLj0Y&#10;pIhbiWzAShLIwodsdBj0+wNsl0OxR0dxDy+fvYAqXBBBaJ9FoaYFcuXIBBKghwCSLo79w12E6W2i&#10;iqevP/ayJz75XIFJbCQx0gMnaTXk0wzXYqgdPa+rS7205Oh4Hs3zBqN9Ud65VybJ7PlFvb2Urw7E&#10;xebL4nAloIvCDJP+1tbWjkw0azOQtHZXzgpWCpmsSgEU44QYlcDFEHZ1XomnAsmizry2SNzFaCJh&#10;KI5H57qxeB3DP/n+daHQAvzQ0nY8Vtr5eNyj0hWY9W18GBvVCWm2poz+dvQvmQd5q5FK9cAlTlLO&#10;q4p+Q1r1KknaKSqNFdwkhmREefTOZGJj4oSWpf59PB4IduzubQjQXE8HHi8u6FyP2M0RhgqvrMRY&#10;8VO0KHVmVG0Y1OVhZ7CPosyx0G3B9ypkZQ5fBUgrF/1Rioe7B0gWl8E6smGo0/go1e4O+tjd3ZGx&#10;95Z6kq/C+FlFr3kFTJyBCFI74wl2xrvoqhUEUnKaVTM5F5onypyQDNFuzWQJUbt0whN/s4aduf1P&#10;jEBmYaAZ86PVORlo7c8jMZOrv95s2Ef9HIFCQMwGUftRC0iHfYgVySwUSnHc0kJS7Au9S8H+wbb0&#10;c3CwJxjKolEsixbFugoJM5n5vKAYY2V1Fe12rB2+eS4YQH446PclwTaOIrH+8HpiKMc4mUyxvbUl&#10;2H3mzBkBFodLNWU8mYgeSjcfd7tlWInFJJaV4WfqqsT421t70gfv44bkVkXjNVwUbDQA8JlfZVOV&#10;OkyAsQOxemFg41TNiJrAZf1zK9hw4FZotS/AzGlOJpu2amRgVjGfIxNg6gJNyRMHA2xtb0iWVcCI&#10;uSREEugiSlHLFxLoS/ZzhV7k4dJaF51sCsWNb2QznBLDSYaD8Qi+H4pB3ePziS/KE4MAzXhR6GPl&#10;zKopFqzJejaZYtQfSmUR1q21ZJC13Cl4HXgKk8kYN3cz3L6/h/60xJkzC5IGwQWq34eLWgOR7zt7&#10;RzsZX8FxLtLgcIUd/+TjMFMP/HhyIKGnhqYQ2PxH4YL/yZMO9rZFCacrjAtlRUIgWTpGF3CKfZ1u&#10;wFw8O8HshxNOnTGg6iOsoRDeOjH7p3C3IcGsUu+aQMGK5JOhoRKZFwSz4lNcRBR2WF6NhgKbdym5&#10;JEaVmExGeHD/Ae7vTGXsvd6yPJ/9SfSF54pAVsfG+ufjZ/P0s00d1CLGSXeqze3b8P0AccyIbh3G&#10;ISSQ2zXlmrxwYOyI8yYYZngA65XrydTWIJsaJ+rDdIrJtK+rT1q9tcpkMmg2YyAV/YZRECBOmNuh&#10;EEa6QAT5mPBfxUlScIqpDoQe7coWjBdaPpJ0CMVFYIwWDGKOAw8JgcxC/UUqe1GLesRwl6LC4vKS&#10;kEfmpFSeD5Lz4f4uep2ObMnIdyxZz4DCEEm240gqw9W9Aa7d3cBBEYsqFMdteD7T/LQUayfXUjZ+&#10;t1hqSa2dJ3vtccf6Nfa+46476Zza29sX9YAAYwQ59ShiAY8LXWO/tNnFphf7oDSbzPgCyREVe+pn&#10;GvOILaNZ6joHWtFgTZ4XBPK/HegEnSjWlSlZU4LAYWAyjyy+RD7ViRNQAu3GMc6ur6MVsFChAmpF&#10;ptg/A5yp6kjpCgKZjmvXFSzirgqexBxp4wSvZ7bYysoKkjiR5/D1eJ7OAz63Pxhie2sbn9+5x3RP&#10;dBe78gxSBh1t/+hwQjtPpHiUH553U2vL3OSFVTpysAIX3UdwFUaTAtPppjyfg7IDsy/MoyYlepD8&#10;3aoVBFic+OggFExg+D8bMZ8vxsVCshopHdEehDZWSPNS19OT5NBkxhvziWDaykILvThEq+jLTgyc&#10;H9nMlHIGq4aY+Fm3nMrzGFFPSw13MOp1EhTQ2V82QqAVJbK4aMHKC02FWOeH6hAxet9TuLazg4kb&#10;oXOmjXZ3SYz0oU/gFKK7Pirym9ccsq5DQVAG9xz+KHoPOHgCIhOg0jGrhZTClNrkbySvojca/6as&#10;bJJlo84QgPacProITAkXAo78ls5fNpu0SkM2MYfkmfdQWtH96et4H89PRgeyKKSamJEWiRkMSZHr&#10;a1JjfdFJLQOD4VxIXKRlxroIWjekw5mN93AcUoqN5Ul9H+0oQjcrtT1X6f0+KS0zopDkVFiPlu2k&#10;j5P+WIme71Ef20nXP815lcQuShYEZB0cvmjFqAEtUguW1nqXCa99tx+tSYsr3A6Y11Jy1I398c3r&#10;hmkXSjCJlMDwZtosGZNb6PhSmxSbHuxjff0szsYRHMbqssoIa7Az9ochHVrDAyttsZHPyjjckfgn&#10;VBXoAC7uNMS0PomMqOBkmueXrtY1U8/F3nAPzFFZ8GN0/QqvXzqL1QFZRo6dokDI8t90aNOtpzQF&#10;YOELtpK19eQ3VkFhMampJCSxKjURojS7ONDyxfG5dpsIY0xxWbtB9jDVq8TgifT9Zf4oLfRo4NVX&#10;ar1T25EFsv1usdJKmlytungSqyX7Emhlr+WxLiDwu72fTmG7COz1xHT+Tj5Ml9Ti4oJMiJQSlZ1o&#10;WSVrHjWIybzHLsLTCBuxm1RpyNq26RQHjPDiuBhSynru+VSwNI6ZBjFCOtabuVaeA5fmPztYc+Qi&#10;ohTsOmZPbUYtjMbgnmoii6hAA1GSjkh99LzbbjjnT9O4hTdz5kwfZoWVjpQ8a9bG4wTXm324NU5r&#10;UqJJJEV9uzu6vYext7aR1Fm9lJHjxFxdxxkoTGxPlbN+eoGOCtELIoTlRMgua77SvsuITmICq4hQ&#10;7SGOcmGwsBjHUng6upAZ07bp6ZL0WwynTOgdo89a7yxF2mkLWSVmCmsZR/Adhakzxc4ow5CFEPMc&#10;ketrT5CtBWQw02WBRoIoz5BOpyx8LYslJ+2gXdaEqIiASfZivEdWr7eLvT5Pdtxf5ihxs7akp/ZS&#10;UNg5/ta6b45XWOZev1qkTHOiSZbr2Ke9DMauaemJPZoVSp2P/7mGhGrIzreGJJtQRz5Du9loNtMp&#10;hb5Lifz0GBoCjPf3egtotRLZ6I1WnUGairN6krlizNg4OMDGw4dwOnqHXlnErCRu9t2UMTiOSPFU&#10;kViviHFEKqEAqGvapqx+QgFQKA5JsvgGZaa4ENlys82z3XidwWWP05TsqCPIRPeR7tSWhhGnXq23&#10;pptHx8Fy0WmCo1eeveHoijgKXE4+BRAdica4IRGG0lwr+M6SYIwab8EbBlDcsYB17GQquIt7IIUO&#10;dRVnhdTwQAo6FFb8ciyDof2ZjTvyEsjEEmLHWLkIVIxCMcbdwQ5jnUoH9/ZHuHv3Lm7sc09sVgMr&#10;pejhIjd/JWf0SAO4460SMUCbQ4CWCjDoD+AMRjhDw4XU8yvhRx72RwMMy1xUm6jwRS2KHA807A8Y&#10;isL9s10XaZYiaXelWLOR5e2Enno8pHunXvr4FzSBV+9BBABTkF+u4xYVrOFTAAzLYBGllpNoQ0am&#10;o++4oTfJIY0cxCoreJDvWWmafJuNfVoebzOuCUCe57XEGK+g5J6JdYh67P2JrjC9ud/H3n4fk4D7&#10;priyCTnjiq5cvgzWtH+wuSX9UAIWaVVEMKq92ijSpeGC6hgjHbgfCredKkrhwRIFSDvxeIKJ7HE9&#10;FgMGx8VcG55n6CqFydBI2/V5e9RnNY99Gq1tFlTzxnmOqeXT+jXN32fBPyL8NDGVfr2piPhuoQ0V&#10;HbUgGJMgQqIStIslAdikyjDZA8YLbcBlbgylXdbFG2npr9D8yDV7esn4pYiR5pkTV6/ZA3pAlIe9&#10;6RRVVuHWIMPdu/ewtbMPFtbPufcXeZkfwu+2sOoHUgDxjaUVvHzmAjAc43yvJ7saMZ3eTboiIJXc&#10;eyzNsPvggfDcLv2nXGxcnGWJ3VEqC5WR/tPJCEXliXHFz3JxJMBkeFPKJgRE8j0lAK4+7/bzc8VM&#10;+xAehbzVT4i+6cvLxKG2pVZ9XewwKjWvIeaRBzMKgKue6XmMIyojLfLbArZc1cTY3AhGtODwHAHO&#10;ZtkG+da1a7fw2d07IvVumNp4cHzZOd6Lu9IPix7TStWpAHpXzi/1xPxYFTrTm/5UoQZpKpSDnh/a&#10;eJNQR847LGfDKARiG59vIg+JyVRxSA3smGWAzBPNchyMhvIcFcXSPzGV11lq05i+I1+pSR85aU+w&#10;JvlcayBXMdu5VvfRXEyKfMWUEGU/JS06QuIimbRWFgugvNQlI0TXjeCUrC0SwU1dyP4n3ELYaUMF&#10;DE52MexT3G9rI0I31SJ/AGSsQURLEdUZ1pVlDKyaiDHg7ngi5UU/3xvj+vUbyEuddBu3WvBaCu2E&#10;Sb9Kdq2VyfNY1D9DOjzA2tJFLATMeEsxzXME3M/T7OLnqAno4akOBmiVFS50Wizep+VqYc1crCHa&#10;Su/66xE4RYU2o54cDym9Oo6LiVuiPzrA7rAv8+Fzl4ZQiT2Zhg+7DydpITHd7tpQFyg5vw1ozYHu&#10;qb9YniUSHF0oud4wrddbFCnVG2hlmlKeeCummteJtNig2ZxkYgtfoASNG5UEcxFzKWCwBa4xAogK&#10;4GKYDeS6P7z7Lm7f6qNc4gY3PnqtnvhBWeBQqwk6tIU+UDYKdvvTqdiEaYdlnVvaahmtT12WgKUe&#10;6jtaYGHBYUbOM4mKjTutsFGHZ53acaX1V1IYklBMC8FABFSBuJvRSGzPrnJ1vBHjkSgbMJKB6ZXu&#10;oWuN2M754Xw026OBaaLjmjfZ76z4qJvBzBmW6+8TkR5dtN1YVv6q6oGls6N+Ii8VlRo4sYokaCtg&#10;9S0RjLl3NPMktZTsmGoiDN9gIyApUGRpB3mm80R5zpd8Sgepr4G6EypJQ7h1UMBb7kB1mXCbiP7H&#10;iQ2UrongmZqAodJBYOwLZYqlThcMRWG8BN/Ik90ECYyp/C/292S4q21aoUt4JvLCTArGeSo7/IUm&#10;ilECNxwXWcDIC1bQpEsww/ZwD9yZcKm3BJLwmFWvs0I2PifQKDsTg7nwaBYQ6Xk29/ZpzxkzOWHE&#10;nE6g/YTBVAOPA+LK81Lu76xAvVB8pUbZtyuPk1pfgfxuJVK+gnJ1pcksn+giiCYrjX3xPpKkP//5&#10;z+LhWFpaAtp651vabqhXznZ/MqoVsU0sPwQWINimA9H0oiWFoR7Kxv6HwyGWl5cF28X+bGJwbQjl&#10;ZKKlbxa+IU9k4zsID6WOCrKOw5heUh7ahel5oopDXZQCm2J2WsTdJHQ9JDoObF/ywfxRXqFXO5ms&#10;nbzZAzWCza7nIOqNoT885xlqbWNaXJeRAjGWgyURArzcQzkt0a06crufB2BhEAGUSR+RHd8lBAXg&#10;HmFcf7NB23pCIljwJ01Q7FYdQIsCISaezvTeCzTvfPvWVdxOD9DudOB0WohDbn7qIPIC0R3tu9Bl&#10;xsYjZeTxsI+FhUUk1EepA1b0cQoqIQgXRFWJWVDY9bBKTOe93OjNmCVz8kvuvBB68AIXUREIT89M&#10;ZOCYfmBXW7D6w7FYuLpJR3Z4UsyfmWTCdvZ8X0JZkHOXXeq05LVWuLNU0b4FoNbW1oUP8BRXHcMj&#10;RmMq23QfHV7ITwRyvZH5M0QxCRPRi+ht4SCVRxXAR5gFstK5/wkHo3LdoQW68MZahzaweHbKYMzs&#10;+ykf6ljMJNpbt24JBbCRCQ5NA2bC9bsc5Tuj4VCkR2unrj+SAKVjnYlH5JE0EiRxLLVtKTnX50db&#10;l/Si4zP5n9jLd47iSJzhmas3Qp+kU6FQNuKdVMs2LgoaO8inPRpNGCggJc0P3Wv2WtUZ9kTi4wl5&#10;UfKHFv2NHqpQkxR7MX+vt3yqo+n8SoklRoTbAvAyHTEQ5bEYnoVsCtaZ1WEwnrbMehOEFAzRZw/t&#10;zhp9dZQqB6rvsyqHtW0Wbi5kalQN8enNTxA5CovtHhLXRUIbruOLTZdR80wVtWvT6tWM7BsejCRq&#10;LwpCqIxUh8tapy/S8C6lAUZjtFwXXQkuM5W8aDx3uNkc/cBTEYGiMABr1XLaKCyxygq3+Yhkj09X&#10;bNedIMASy6ySpfBFaGTwHenjYJILGQ5aiZBbUk+xSEGrK/XFwxlT1H3YhBdxwsUFQ9Mena/zmNgE&#10;JleS7sRgnKLIz5WjVQPyLBkAww3JI2wIp9wF2WHIfJSDlX7tueZg55eSvWr+SN3sxs0vZNI7K10h&#10;9wxDYauPX/c93yNjgej1aLVbOpLA8kDzCPJ3xhLlhd4xyRrO2a/tm/on35sWHBsczaeIrkjdk0X9&#10;81T0UprvmNTLEJV6H7yfC2J3d18WZ0ciBRs8r/E+HKLqFT09VGKUAawZO9ToMOXNGtmtfdYO3l7L&#10;IwdqAcCjvoeSoF0w84uj5D7QZvFIP/M/z/Sm2a7wnp4oN7e8Q2NoFupQlb1ghKtXr+KzzS/QWeqg&#10;26M+60D5VD1oVmvwfE8LXtZpTutMO4mx5iqEdLMyrYIF+M2WjPTSULaNnVzbVgWTdF13LkQ38FFk&#10;UznSeUFbN3kc9WVWcKFWQiwNAq0CBTznckcHHeE3piBYVtjOc2z2h5j6DqKeLi3OuaVvv6S9l7yd&#10;qpJBJgsDxYfZRn433xqzO//jbDU2Tn9lX7lg+JJs5DPXrn0g2VrtlbbesoJbX9SKNT5qYJRamdZH&#10;/srGRdZsxC75T0O7sf1SFuDWx+SRqUm0krrwrqdTAukNyTOhSk0E4NjFCUD3GAWcChgM+ri3uyVI&#10;0VlaACMNJRLR1IjnDkqEk0Wa+hgVmfKL2siD2BwjvdLWSW98QQytKgxibRYbhik+/eQTfHT3c7QX&#10;2lhoR4ijQAQO++KHVpTa2zL8g2zq/2/vzH/kOo47XjPz5t6Tokjx0BELkiUmMuw4iI0Adhwgf2mM&#10;/BQEiA0H8S8xDMORbIm0LooSKd67JJcUl7sk95o7+Hyra+bN211e4sqKkSaW7807+nV3dd3V1UqL&#10;2rWZatUOz84qX5BCUiTbjrQPCr5HbVIuUdUxzDEKi49blDCs17OKAsfiK6gkJTZTRQBK2zwQaQBg&#10;62nsH5AUcnPDbneHdmPlllmrqUm1MDdjM+0ZfVfCU46yYBkqAjQrzpZohI4Fnjl1bw+aXbz/vH8H&#10;JuKY5py2wyPPnj1rt1dWFPdKnFCjgVcEH4Ln/ZHVJbGBYpuohz/qmUtYgPuMa8XCdWFTOo5SDiVI&#10;XthRaRO8El4Im+HIO1iemDnwQ2AIWeZZvoMujoS8+nDLmq2WZbNQFgciz0joIWqxynZYvuZUunSB&#10;kmZ5oWQ3mS12Z/q3i99OYvgoJcgejQz+On6raLxlQqQ1mzxTJG3YLyUUZZCqgfVqHrXXyTz1y81s&#10;zS5cPm/LK1c1k4nAa2gfamYtYSWhQzv1CQAFNYInEslQGfWtv7mlTVib4pVev+9k5GRNVrgOEQQM&#10;puaJdVPsEvWi1mGWpL0ktWLQoSLscuR7g+FBcYMBPA8bNfo0/R9kZdvqdxXw0WYH3WbbavhksSh1&#10;ejaskk/JrKtA8iGOWX2H0BWNecJw/zUe7ekTGhkDwDEANv3Uwf6Cp0Ns6TQDL9dXeWTXlpbs90tn&#10;9HH4HJHq8E2sKBXZzdjsdDd2CRvSwiX6RP1sbEOBN0kKRXBhgPD8J4DpgZBaU7XUBcZp3+4M8zdR&#10;4n6Te6g6/p4fmFI0SZJ92QzDA/r43fvremDx0KJss/Wap8BDv4RME+qkaEQhDNSByTQtzFHBI4Hp&#10;Tfjz/b9TcbNar+1YvzJYVwTAvYdrWpLHYDRbTZuddVVioYEzuWRZSqXmlqRJ+wFMYD8UCatRp9ex&#10;UWfb2s26gqw9gJp1lAglSeVIQlaZMMt+WRuVy/JVZT8Vs4qsYG6sx8GuiS8SGAPu7VeYZpcJ4ivD&#10;BsQLZ+w4OLBjhxetNsQpXTbrbcsWu9GctdWNe+QhMzYdUHuY2Oi+pWTGnnTv0cAUXU+kkfMwr+Xe&#10;P9DToAb4Clkce/r6x7JO4bfEYA5Jwv5LBi74TohyATC8EPkSg5xnLbIRl9q+0AhDSYrr4Vk5i7V9&#10;RgIGwg2kVNlTRpbVarIIIYxQp0xu6YNMKozjKgm7CWvBtbaTXHUbq77qDd4KRcA1zXsRWP1w46Hd&#10;v79uLWtLCMICBN/WM/mOpfNsu+LJDsVjUuR5rM+skyOdhkBi2YMSJZpd1wlSSg5Xz/HjwVNOEtOe&#10;1QZjd4mLiRDJKQI7GKxByaXRXsWDrDfqA5G1bhL9H5TuCRPPnTsnsyBksDnTtPlGW8vxWK4AOSQu&#10;VZJlMv8NUwhmT8HKZSnl8Nw6Bo1EtuHth+ste+d779jrJ0/YBx+8b1tf3ZZHgnu0j3y09Ak9GcAQ&#10;ZsKOmoAIfjXbaBprNdnbGhZQGvSt5tQ5sae+Czyjhgs88NH+0MrEOmWZoW0OkHYrDemXCMpkz8Z0&#10;jeB07dYd1VMn+0OZnL4uBI3xPZnMYvJm2GKjhNTHbzq92d1ysTggn2YFgHFe4jEw40CwtHqYiUEZ&#10;ELKZeG08rxvl4Zif8R3F0pTYMcFDJgimAhO/6t7SET8jGNRoNsc6l/yYuK4YZHbhg/cVWCRA0QKl&#10;qts6aQvl2LGX7Dvfed3efvlVRRJc+/IL2T65xzPRZvQ+USddGxh228A2+ogEykCCVSFxujfT+0/f&#10;+MNYwXNRL3yd6+zOQL/QOAb9npXTRgHYYRmDna6veAN5ZF5NhpgQLJPMqT7xX7Y0WtUPzcaeZ4mE&#10;ZABYAqvmmnPywCNSsyaf1VpYMzgivdHAYMaQAIoaqtnr0qgGOhmi1fEUPd8X8AZ4lVXfjdUVO3Pm&#10;jByE3xcAABgrSURBVHaQpZ5mtWKzIqUtCTYYtX1SECZSNWJq6NBgRLwe0zrN2XREAEEz7e509H47&#10;q9vRI0fsn/7hJ3bixAkb9boaZGzMYWfWhBY/9YBq2kEfJ8V1RDARGy9xR5TqqDoOeYJc4n8pj3D5&#10;DW1U6skmC8UgDndYou1963drWqS0MWBXwbZtmQeULd9csW53YLNz8+PliwAdU2EAlTFmfVC+ZO+9&#10;955+Iy2R8ZGHeJFjM6tpRXFTOxsMrFlvSHojkg1gLs4v6LkAHi4pzuM3SjSTgMEAmzUAKQEEcaUP&#10;Oht29+6q3Vn3BUpWTzE/raa8EbVyeSyhQrJlJdHgep1MjPxA8y0vfgTj2SKxXs6U1fKnf/dje/vt&#10;ty3rD211ddUWZ2c0WGAC2EJq0yj0gUlIiW/EEStQs1G1bhK03LQG35x2HHCdd2gnbQsbcQek6RFS&#10;U7XOzo497OwoE+eNe2tWr+OtytSu1tyckmdAhaib/qhdSSArfM6y7HAr2m+b5Cw3s42+e0MIKl76&#10;ak1ecbB1pjV5ludqW81xR/kdg61KQPvkDcBtpPjQDciUD5COZZbVZVZ/cUHCA4IcQGs1XKCZaeQF&#10;GBYJpcEShSK4ylOQouPBOyP0Usp1fyCP/YljL9l3X3vd3nzjDTs6f8i2H2wYe11/5/ARpZDRpuGk&#10;o+34ImDaDvYLQ7VwCVaC8s8ywsRzhwNhDiloMBbQB44YKdQ7sl7KKoSLq2KbhLMwrhXPZb+8tmbr&#10;a+tWqjUUktJJ/Wq9cEiuNZCJScg4ROEbtIk/xi4mVtznmGEx2a/0pOf0bNBzj7n7OSdPr28+1I8J&#10;RkzucVZmsS4BXGkvZ/RBGsJgw3vYXU/YE0v6CDbOPF4USlEubKw2Xbv/olOaGOkm5/A5fIbf/+5b&#10;9qMf/dgOz84bS/XwREB95hsej9tV4grf3JTXY4BCoMBdhWmdOoO8O890zO+wA4QmJxF301hJffRF&#10;19mLDt456GvHo0tLX0mlqTbbmgjt1oyCv6t1pPOWxgf9FZNiYCNti2hDFE3OQ1hOXbfshbnJ7C+S&#10;iY6y49dt0HXprtKa5HOnApwGfGSvjnBfUh/WfpbfJRJBp9RQCSxOktEg1Oj0TIWQSfkGo5n7HAfb&#10;lhGhI7WJvaY9/cuxY0fsJz/5qb3+4kkBsb+5qfrnSbUmEoUyviNXHcvJYB/oh8XCJKXtFNrnWDEx&#10;pHT7vntEJZK6pwrCP9pj26psZJ1KW4Lch0s3FLhVXzyqScUeZUjoSiZVrlgt80XI3kbPaxsY6ZOm&#10;2MLp31m8qAYXctmwmomBKtfdZQMZyRciA+ggqkxIsFP3CbtICY9ozFiKS0JSL62tAJjcJ9GKS33O&#10;E306TGoMM1xcUYpU2ULd0P3qa6/Zm2++aa+8ckL7X5J5ROoMoR31umUpLTcmJX0PlaLfk88TYBWL&#10;2lLG9AZAh+NJy5hQOArYaVxizUixHozoRD10Uubp+uycbK998/hc/KKa4KR7lVA5mVga/xwiULfa&#10;rsk1vXIbLXTy7cTP4gI5A6ZL7lkwj07xvvLeed6D/PN4KmKFmHTXijYQVmMQQ33fEma6Dwy+PC+O&#10;DcOUhyiakSXsYeAlIVc8z858s22n3j5lf//O9wU0lj1WuxVbSAIak4D1KCqoG5xKJXLec+jQCxpE&#10;bKkUogMoUAgGEwFJg1p148CQxT8MMHYi9ujc8XQAMTpdUu9h9221pBqd/vKcdYdda7zoa2dwNtdq&#10;JZureUwUbi1KSZtip1xJ+s1qM3TvdJ+Jm3RgkEjv5DSIr2XOg488TQljBDMLQzNCwtMWvokVhTI7&#10;17Qf/OAH9rff+76hiw43dwTMdiWRK4Uo+gCgNoUKNf5mmkQSbHJ9iXai9+YLmMrEYCDhv+zIirrQ&#10;VC4+bxMSLLAhT8Llu3ft7NkvbKtWkTRdbbaUobo6QrqFx06rFvlv7XfOpOJvr5IR4hElgnfj96jI&#10;YeNGHAv3ETzyBcwlPJASfIRzwKh4l/zDXJ9+3Xla7l3u896Rw0ft+PHjdur1v5LSXx2ULRuUbXH+&#10;sMiVTN54I8gqkTJQE3W3V2Fg2jMztriwINUEILGVBtjfTw2iCyK5mn6s//I/snKC4YMBTutMkQH9&#10;Xske1sp2/vayXbx933rNTLkQGsTDNmckcQ9xi4kK+tiIUqif/ns/FKGtIAJlTwForw4e1LXgzyEZ&#10;FuK5HvtZ3n/rrbfse3/9N8qi1SiNxHvazabIZJ2IQkhS31UJYX/Se/fCTJdMB+Krb7zxpq2t3jGW&#10;XPTSGg+5/gutAhMZfHlnqmUjM3SF3XI7XUP6x1qzsnLTrl5bsUGtJhsyUjw2ZDZdlb7IxH3GDCSP&#10;xMxCW6d+jgpaKcFa+RISILNFf2OeF09BkqbPUTlg+BgQPK+cZ3qkkRjyEd/BLBkuWKrHYtiZWTt1&#10;6pSdevO7IqfYSonLfTGFeAiB9B2CdAaiAu5V8FkMWeRfTKZoEd6Lag2XUsmOv3zcji2dtC+//NJo&#10;gTv1E4+ivaOeVcqZIbRhlx1lmeynlUrdHg5K2rF+OLdg11Zu28dXb8u1tXCIjNIzhjdHfJvxSdRL&#10;Y5dkgqBaE4z0QUPPD4sPbQYbIV7SDJAbJkRVXSpwhejmwRwBDEADkBzRpCVFpsWvWImQ6pCameEv&#10;vXjEXn3tVTt57LiRFQXDNnoYQEdKjYF50taGuXHy/EQ3RElHGu72etIFxRMnD3qUIUsgqlVhLhyy&#10;mWXinagP6LXnry/ZtevXpXbMzLStOcM+nZ78AjI9AVau4ud4+rWAGTyOCQIpL7BMJWYstnUihbnf&#10;EZUG8wDCSbtStdn2jJ08fkJJ81976SUJDk3Uiqwq8yJYJEvLYGi1JKGOkb/wsaKAtlsAQp+F55kA&#10;cOLlk9ZoNcVdl28sKy8SYZU8U65W3QPC4qVeybbIQDbqWqPVsOWNB3bp0iX7aqtn9Ubd5tuLNjc7&#10;Z60S0QJYjRD6MWaEpBrDnihHEgSxJHspoFyhX/v9jFr3u/9cr8uqk2y/eECOvjAvYL168mUjg1Zm&#10;RMOzxK7lPGY4FCZAkrAaxRaMY/Kyh9Ul3+AiW3AJcvIEeiGAomD/xBpGZulXXnlF60hu3/1K2UIe&#10;PHgg8r+xtSWz3dJNV/6vXrps6+sd6zU9EoDcewRgzc0uiE3I3YU+OBqkhMGTbz+PMyTnfMk8i5R3&#10;iBgVSijQikER1iVboIKRXKwGw1j6ppkdtshERmH2kJkXZloKsmo1PCJ7cW5e4R0cIZOlrpNVziFf&#10;in6L1o1G1qzUtepJdisCx5O/MoTeguFlDJioIigHv4WlkQQqPTBk7Zb8ZslIUW1IiGHl9KHDbSPU&#10;UXy25ClhltbX7Q9/+KN9fHfVLi8tWXerZPXZedlRIbXzbQ+LxKJTxS2Gn9bXcKUvFnBnLGM4UKZB&#10;Q45355HRnziOzXr5DjIhecAB43ZS1Av+4GnVMrkDnL8BNK4xu3mec0ge5wsLC8rV89KRI4YCjpsJ&#10;cb9V8XhWMIvnRB4hWSOXBpvKCkL2K2JhXKCIButY6F1gUTwjvhs/9jnuJrWT5ImujEPaErmD5Kdc&#10;PlCRPgHH9LU0UHD1v/7yl/bRRx/b/ZEnmiBmR5YlMpXhJCf3Eb5VPAZ/hpLBd4hiC2ARagGpY0YS&#10;R0qMzaHFQwrZbzSaduLEcblnaHiz4hYKgMTAIoXSeTCNDrFfJZEJAC+reWo1xHN+871tskAjCcMz&#10;lL98ehBC/4pxKQowDoK463VOfk324NIufkzSMAwkO2ulRIwReXLxhZIKD641sFEts44NbW00kjD0&#10;L//+b/bhRx/ZRtedyTPVWbnoms1MY8VkRNVgzJg8ZLemzuLky7ftIM6zn/3sZ7JWVHG5NHECV+WG&#10;QY9qZTR2YqaLxgE4osZqlapEdIADNocZDEDzPpYRvYO0mrwZdIL3BcTEr0T7k70038lnsRBNvZ+o&#10;Cdei7ZyLSqQH1Y6EmZBv+tEf9u365ev2+4/O2Pvvf2Dnrl8V64F1tNszNtsggIzV3t4vhdHkDPUA&#10;NP+9fJsO8jz7x3d+OK4flQEgYItkPWWj1xWGBaZCCmmkZmC9ZvXMs3NQAQMUFiTh18gMG6mkXGEf&#10;WOvcTqlHCYAKSSahWJGhF8XjciG9GuL+VCmI07RDz2Asp91YWYgDYoM3ApfxT2qdJJF6FetUKwoN&#10;+d2Z9+0/f/Uru3JtWdXPzixqXCCp/EF5ROJLHuAMY3cVHArlLAjnPetCvsmS7ex4tmQ+CjDJ9QaJ&#10;ZI/m+TaWlYqEE46sKs4XFtnmDekkB6REFzTrgaYCldwnqPvJxFeULouzuQAbB0y+AU9wDrCgrtSN&#10;gCWsZCFQVrVesoHwzK1bt+zXv/+d/fa3v7XbD9akP7banqudKHOxDkUukBu3KoMBmqOAqknibkL1&#10;b0yFYiSeoKHP4ZHsOB73VBSVTfBQCqcvJ2lJs5tVYoXIzIEMxT4iWHMC0aI+eBzmW/AHmPYTSxyb&#10;lwtMsYBn40kR9RXdbG6Oi7u7j6MUCzQUOR9J9YGMUjEAflgu2+3bK/bHP31op0+ftnMXL7sRoD1r&#10;M7OLNkMGr1pNgISsMnHpY6/n8bxkFos1Hz7x3IGQZym7W3VwVzJmaBQajm4GmeWPDFEMIIPG7MVb&#10;4WTWyZOHIPrsYwIUzX+atSxq3WeC8k6+FDFfEeL5B57ynLYGf+ZVAtEC+4nae/f90/Zfv/61Xbh8&#10;Rdkzy422dvcb1SrCXAGzWktCjU81MJuxkEUn1c/5n0uCzQ9JhqQXBf0FvhWxw3lMUIPT4IsvJIqb&#10;Dygus79IrgxVt2fP4jK6V/6YT9rAdeJx4psCwtgiotcm4f7+U2sl/dTJOyunGVTyC0il0jKEsg0r&#10;dWHcTrWqwKkrKzfs5z//uX1x+YauQzYbs4u20CY3Qlm7KIg61XwyCHBJqGEyiFQjwVdIOlxB/lWk&#10;HG3mPWXXlJA3bctOzX7yQ0QbPuEbmbDnEQ8HVvLI41IMBCCiurFymy4EVsR9yBEFUEwwKLAVgerp&#10;C5Or+B7sg3RqH1w4b2c//dTe++RPyr2etRalZmHkgCrVU7pxqJUozYis0ZP1JrS/2Id8C/OUBoAj&#10;Z3yTZQqY+cbQCAZYFiLpTB7V/VSNS+Q1gFacOAxMXONcvGb8AWa4Y1xcSrCPnzZIO90qZy5CiHnS&#10;BixD5J3dKdUU/Xbh5hX7xS/+w/547nPniUQELhy2Vr2mhIuEkvJ91nNQysqchb5F8DFScOLyEDEw&#10;LunJ7GBEUB76NTwTaVtAhOUUWMi40Qd4kkkgSB8ozuiYhY8TNKJ9uzCzgMphJoznqV9AjAuF45N+&#10;N17jedrA7kHw/I/PX7bf/Oa/7ZPLl7QiuZdlskyhXhBQTdpxvo+Uq0mVIvHBbvgiYSGU/BjxO8Yl&#10;JqkmmRJeuP6MVuDP6fCN/TdlLAwsKX49MKIIrBjsXfphqoABoUzem54uxRDN/b7P+3wrBpE6NTHY&#10;KgN3WrUmjCMy/O7qXfvw/Dk7/8V5O/35BVtbX7MSKV4WX7BFEiQRl1ttSsBpYO0AOMlgHflzB+yK&#10;BGDZfQHVRvK4Hp36z6VkMNnT7IiXCthOmvd5baqO5/ljnG2ESotkNj4UQImZGtfjGMFSRWB4VFs8&#10;tXuGT+74WR5YXGGSxIThXtQPIJkI6KnoyTubW3ZvddUuLC/Zu+/+j535/KznbW3PyYtRx07cbEmw&#10;Q8CpmpsWSymnXdSdP/J9og/VpkTtdZ7YT77t0S5ihxgrHOPitYEF+YcP8HyKZxZVgwAuDdurBJDj&#10;XszM+G05ExfXisAdP7fPiTz6MCMyczHNEw/e7nYUf7oy6CkXwMWr1+29996188s3bP3+fas1mlZd&#10;mLF5bKd4Y1D2S+x74lEFw0FX0XoBPNZiyr/BhKGdKSBgKLKtlnsLUwCYh0NivvRl9v6WEmhJn96n&#10;Owd++dE5DQqfLwKvcHsXZgfZiucm5DauTB8DC+MqM54JxvI2jsTfwAtZ63L37l377M4tu3DhS/vk&#10;88+VKWS77Pt51bExV2s2W/fNcOokWmRSDCfLDAKb4ltxFPblAqfiOkfuxQTgSJv0fHoIAwIleO43&#10;TmZTO3TY3UGnLxHcu2vldUhsSQLPkkWH8E9KJ71QKrv+CR+SVUiJ8YdGfh+wdcg6SPx/kiJJ4tDT&#10;QG116tbr9m2ju63sjywnwFH8p08/sU8//cSu3Fweh6DUmk07Qv7YSkWeHoA50ZddIGE5BP/GmUfc&#10;bGNdEZ78UuREAswtPd4bCbJx6tJreGHS1XFMFL/RQ8dPP91JTJCi4FWspShQTglAxYefx28aFkCM&#10;+ryx8CO/AnlWiKN5HtatrQ3N7rVNs3ur9+yzC1/Y5cuXbaOzrQiAew/vawsLa1Rl+EYyxbWGhwcn&#10;MUZu2Yx3zb5owbf3GIB8lhZ+LWAGBhZMrON2YBESaS25sOKYMrDucEv6WLfnS/I2OztaYvfFrWVh&#10;3sZOR8elG7eMhIZrGw8EXCwt8PFStWyNo4vWLPkmqagaDEL80QCEkcDMcYO+5SdfB5B07WsB80nG&#10;Bj4Y4R6syQQLt7vb4n9b3ZHdX79vF65csosXL9qn169ogU134C4qJWoD2+pVGbtJYSZHMDsLEOQ1&#10;ZGWEZ82Ktkzz9WcldFHbN3f8uoCkpVPSbDR9PMOTbTB4aXzQAeRRa9wD++RSSiElQ/yCW1vWYfvh&#10;0cg6A09I/5D1F/2eLa/csc8+O2tXVu4IA+9vbNravXtWIrVptWr1Zl0e/Lpy1Dn2AbR209eHKqIB&#10;4Sjx6gCgVrEl91pciz49y/F51PEk341xLT4bRoni9f1+PxVmhlGdnXAAaBgLwLaNDpmLcQ+58IL+&#10;x5bBq6t3be3hhnjdrYf3xfuuLt+QwXs76RrlrOahKA1P/43vkFIjdX4ZfyphLAlyuZ7EYEenk9yV&#10;e+Lbf7ofIJ+l5dPmvJBIUk0BvKhY4RF46FEVIJfDnoBHZmOAyNoM1IiN+w/s2rVr9uHSHSUmvHXn&#10;llZOMwF4l8lQa9btUGPGRfuSp/yEx8nInbKN9C028XY3WrjEOGJLimjChIzRzP8zx+cJSDqdTRkE&#10;xhu87T0e6HisQMb2qePIEyrcWL1jN5aX7eK1q+KB3U5Hu6bf7vkyhEqtIr0PzwQdAJjwvGrF9/oq&#10;sa0w1xW6SfKi+H5aH5qU9bj6l3B83oBkTLLt0bbUAn6ExSfIV7fnhGtnMBBvW93YMBawQj5ZE7K+&#10;OVCKky8vXVSypY0dT/AASUS3ZL8QFGmwDZVBwkoKScSsVlGEdxJSYvUzun3P+XAt7dY3AV6yecp/&#10;6Fma1e4kTk+nBSfP0OTNvc5yrty9bh/YtYMAJI3Nbt68affu3RNPg/ch0GDz3NzYtM1tX0R67+GG&#10;ra2t2e21NeW+ebCzqcR/vRKWFbZs9L2rWO2U53FkOGaC4Pyl0An9JWW7GHEek4iNTvFK7qU0p52I&#10;9V3IdhTejXWVce3bqJscFCA1vv/8jz8cIXmyYAZpEGDiwiGB0Y62Kx7asOsLSZtVlyYj01W55iur&#10;tCYfD31WE/BqYCLrG8sTB22+E5KAmThhQUqjH8CE9DNJsqKFJWdmC+ELgEbd1Jsv05iav+Pnj8PM&#10;aM/uN5/tSrTzSd8OwW6/54v1lU4ebWsECKOUQp6whwpY2obQI32uyu4c/gzApJQyN5MpHJ/7SZwk&#10;/IPCMnYGmI/GUTfSf/sZGwKY4SyOd6Ac0YGiRyWemToWJsPUPdo/DfvibXlAdl18xgvR7qd5/WmB&#10;mR2Zm0TnaTl4kEKSJiRgRQPq4+Avh1q57HlqaCieg1LKVhUrJAJTiseob5zXJ10IYUysTtEC05oT&#10;X41BKZN8MGHifjDZzw8Z3/+mjtHmp/1e9G+/94qJKTOitPNFgEmkqwjMycsOzNEw8uM47wqgRX1F&#10;l1oxJkZKfjyMADYRY3X1cZ3JvarT3TN5PzAX3zy4388KyGdpUdYY70g+mfXk4KERnlcKdEjAK/oB&#10;yuySxX3/dLHhZOvIl6LmMyhYE3fZxSfyTb6aR57HBNgN2Ee+diA3i+NxIB/JVTrlz+Tj/pdSs4RA&#10;kYwJ8Kx8yY817xUxM/8s50VMZTvhR5Ugu496Jn8vAMk1zh/DMvOv/kWcZ6NIPU04BF3iPwERD0Ui&#10;U+mwaz+pFD2H5BlwnxqVnOowdT39eIwaiHKy+7V0iSYV3w89OV563GSIbsXzxWNYnIrXn/R3cXIX&#10;MfVx9/OTE8m6+H5uMwUh0qNR40lb/f/PHegI7KUiCbCipE4feeZ/AbZtDn7+QAvGAAAAAElFTkSu&#10;QmCCUEsDBBQABgAIAAAAIQBiX8uv4AAAAAoBAAAPAAAAZHJzL2Rvd25yZXYueG1sTI9Na4NAEIbv&#10;hf6HZQq9Jbsq9sO6hhDankIhSaH0NtGJStxdcTdq/n2np/Y4PC/vPG++mk0nRhp866yGaKlAkC1d&#10;1dpaw+fhbfEEwge0FXbOkoYreVgVtzc5ZpWb7I7GfagFl1ifoYYmhD6T0pcNGfRL15NldnKDwcDn&#10;UMtqwInLTSdjpR6kwdbyhwZ72jRUnvcXo+F9wmmdRK/j9nzaXL8P6cfXNiKt7+/m9QuIQHP4C8Ov&#10;PqtDwU5Hd7GVF52GxTNPCRqSOAHBPFXpI4gjB1XMSBa5/D+h+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fsLraeAQAADkVAAAOAAAAAAAAAAAAAAAAADoCAABk&#10;cnMvZTJvRG9jLnhtbFBLAQItAAoAAAAAAAAAIQAm32GjiHgAAIh4AAAUAAAAAAAAAAAAAAAAAN4G&#10;AABkcnMvbWVkaWEvaW1hZ2UxLnBuZ1BLAQItABQABgAIAAAAIQBiX8uv4AAAAAoBAAAPAAAAAAAA&#10;AAAAAAAAAJh/AABkcnMvZG93bnJldi54bWxQSwECLQAUAAYACAAAACEAqiYOvrwAAAAhAQAAGQAA&#10;AAAAAAAAAAAAAAClgAAAZHJzL19yZWxzL2Uyb0RvYy54bWwucmVsc1BLBQYAAAAABgAGAHwBAACY&#10;gQAAAAA=&#10;">
                      <v:rect id="Rectangle 14" o:spid="_x0000_s1034" style="position:absolute;left:5414;width:37735;height:16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F/wQAAANsAAAAPAAAAZHJzL2Rvd25yZXYueG1sRE9Ni8Iw&#10;EL0v7H8Is7C3NVUWlWqUVRFUvKhFPA7N2NZtJrWJWv+9EQRv83ifMxw3phRXql1hWUG7FYEgTq0u&#10;OFOQ7OY/fRDOI2ssLZOCOzkYjz4/hhhre+MNXbc+EyGEXYwKcu+rWEqX5mTQtWxFHLijrQ36AOtM&#10;6hpvIdyUshNFXWmw4NCQY0XTnNL/7cUoOJu1b07pnjarY3LoTabzJc3aSn1/NX8DEJ4a/xa/3Asd&#10;5v/C85dwgBw9AAAA//8DAFBLAQItABQABgAIAAAAIQDb4fbL7gAAAIUBAAATAAAAAAAAAAAAAAAA&#10;AAAAAABbQ29udGVudF9UeXBlc10ueG1sUEsBAi0AFAAGAAgAAAAhAFr0LFu/AAAAFQEAAAsAAAAA&#10;AAAAAAAAAAAAHwEAAF9yZWxzLy5yZWxzUEsBAi0AFAAGAAgAAAAhAOJW4X/BAAAA2wAAAA8AAAAA&#10;AAAAAAAAAAAABwIAAGRycy9kb3ducmV2LnhtbFBLBQYAAAAAAwADALcAAAD1AgAAAAA=&#10;" fillcolor="#f1c232">
                        <v:stroke startarrowwidth="narrow" startarrowlength="short" endarrowwidth="narrow" endarrowlength="short" joinstyle="round"/>
                        <v:textbox inset="2.53958mm,2.53958mm,2.53958mm,2.53958mm">
                          <w:txbxContent>
                            <w:p w14:paraId="66B44600" w14:textId="77777777" w:rsidR="008E06E9" w:rsidRPr="00454F13" w:rsidRDefault="007B241D" w:rsidP="005770C7">
                              <w:pPr>
                                <w:spacing w:before="120" w:after="80"/>
                                <w:textDirection w:val="btLr"/>
                                <w:rPr>
                                  <w:sz w:val="28"/>
                                  <w:szCs w:val="28"/>
                                </w:rPr>
                              </w:pPr>
                              <w:r w:rsidRPr="00454F13">
                                <w:rPr>
                                  <w:color w:val="000000"/>
                                  <w:sz w:val="28"/>
                                  <w:szCs w:val="28"/>
                                </w:rPr>
                                <w:t xml:space="preserve">Our service must be </w:t>
                              </w:r>
                              <w:r w:rsidRPr="00454F13">
                                <w:rPr>
                                  <w:b/>
                                  <w:color w:val="000000"/>
                                  <w:sz w:val="28"/>
                                  <w:szCs w:val="28"/>
                                </w:rPr>
                                <w:t xml:space="preserve">impartial. </w:t>
                              </w:r>
                              <w:r w:rsidRPr="00454F13">
                                <w:rPr>
                                  <w:color w:val="000000"/>
                                  <w:sz w:val="28"/>
                                  <w:szCs w:val="28"/>
                                </w:rPr>
                                <w:t xml:space="preserve">That means we will be unbiased and we will not tell you what to do. We will give you the information you need so you can make your own choices. </w:t>
                              </w:r>
                            </w:p>
                          </w:txbxContent>
                        </v:textbox>
                      </v:rect>
                      <v:rect id="Rectangle 15" o:spid="_x0000_s1035" style="position:absolute;left:5414;top:16304;width:37735;height:1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TkwQAAANsAAAAPAAAAZHJzL2Rvd25yZXYueG1sRE9Ni8Iw&#10;EL0v7H8Is7C3NVVYlWqUVRFUvKhFPA7N2NZtJrWJWv+9EQRv83ifMxw3phRXql1hWUG7FYEgTq0u&#10;OFOQ7OY/fRDOI2ssLZOCOzkYjz4/hhhre+MNXbc+EyGEXYwKcu+rWEqX5mTQtWxFHLijrQ36AOtM&#10;6hpvIdyUshNFXWmw4NCQY0XTnNL/7cUoOJu1b07pnjarY3LoTabzJc3aSn1/NX8DEJ4a/xa/3Asd&#10;5v/C85dwgBw9AAAA//8DAFBLAQItABQABgAIAAAAIQDb4fbL7gAAAIUBAAATAAAAAAAAAAAAAAAA&#10;AAAAAABbQ29udGVudF9UeXBlc10ueG1sUEsBAi0AFAAGAAgAAAAhAFr0LFu/AAAAFQEAAAsAAAAA&#10;AAAAAAAAAAAAHwEAAF9yZWxzLy5yZWxzUEsBAi0AFAAGAAgAAAAhAI0aROTBAAAA2wAAAA8AAAAA&#10;AAAAAAAAAAAABwIAAGRycy9kb3ducmV2LnhtbFBLBQYAAAAAAwADALcAAAD1AgAAAAA=&#10;" fillcolor="#f1c232">
                        <v:stroke startarrowwidth="narrow" startarrowlength="short" endarrowwidth="narrow" endarrowlength="short" joinstyle="round"/>
                        <v:textbox inset="2.53958mm,2.53958mm,2.53958mm,2.53958mm">
                          <w:txbxContent>
                            <w:p w14:paraId="4F29938A" w14:textId="77777777" w:rsidR="008E06E9" w:rsidRDefault="007B241D" w:rsidP="005770C7">
                              <w:pPr>
                                <w:spacing w:before="120" w:after="80"/>
                                <w:textDirection w:val="btLr"/>
                              </w:pPr>
                              <w:r>
                                <w:rPr>
                                  <w:b/>
                                  <w:color w:val="000000"/>
                                  <w:sz w:val="28"/>
                                </w:rPr>
                                <w:t xml:space="preserve">We are a confidential free </w:t>
                              </w:r>
                              <w:r w:rsidRPr="00A24FA6">
                                <w:rPr>
                                  <w:b/>
                                  <w:color w:val="000000"/>
                                  <w:sz w:val="28"/>
                                </w:rPr>
                                <w:t>service</w:t>
                              </w:r>
                              <w:r>
                                <w:rPr>
                                  <w:color w:val="000000"/>
                                  <w:sz w:val="28"/>
                                </w:rPr>
                                <w:t>. This means that your meetings will be private unless someone is in danger in danger of being hurt.</w:t>
                              </w:r>
                              <w:r>
                                <w:rPr>
                                  <w:color w:val="000000"/>
                                </w:rPr>
                                <w:t xml:space="preserve"> </w:t>
                              </w:r>
                            </w:p>
                          </w:txbxContent>
                        </v:textbox>
                      </v:rect>
                      <v:rect id="Rectangle 17" o:spid="_x0000_s1036" style="position:absolute;left:5414;top:47369;width:37735;height:1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awgAAANsAAAAPAAAAZHJzL2Rvd25yZXYueG1sRE9NawIx&#10;EL0L/ocwgjc3q4fWbo1LWVBqwYO2pddhM90sTSbLJuraX98IQm/zeJ+zKgdnxZn60HpWMM9yEMS1&#10;1y03Cj7eN7MliBCRNVrPpOBKAcr1eLTCQvsLH+h8jI1IIRwKVGBi7AopQ23IYch8R5y4b987jAn2&#10;jdQ9XlK4s3KR5w/SYcupwWBHlaH653hyCj63Q/219H63tfiGv9Zc5dO+Umo6GV6eQUQa4r/47n7V&#10;af4j3H5JB8j1HwAAAP//AwBQSwECLQAUAAYACAAAACEA2+H2y+4AAACFAQAAEwAAAAAAAAAAAAAA&#10;AAAAAAAAW0NvbnRlbnRfVHlwZXNdLnhtbFBLAQItABQABgAIAAAAIQBa9CxbvwAAABUBAAALAAAA&#10;AAAAAAAAAAAAAB8BAABfcmVscy8ucmVsc1BLAQItABQABgAIAAAAIQAg/sUawgAAANsAAAAPAAAA&#10;AAAAAAAAAAAAAAcCAABkcnMvZG93bnJldi54bWxQSwUGAAAAAAMAAwC3AAAA9gIAAAAA&#10;" fillcolor="#f1c232">
                        <v:stroke startarrowwidth="narrow" startarrowlength="short" endarrowwidth="narrow" endarrowlength="short" joinstyle="round"/>
                        <v:textbox inset="2.53958mm,2.53958mm,2.53958mm,2.53958mm">
                          <w:txbxContent>
                            <w:p w14:paraId="78C61EE8" w14:textId="77777777" w:rsidR="008E06E9" w:rsidRDefault="005770C7" w:rsidP="00454F13">
                              <w:pPr>
                                <w:spacing w:before="120" w:after="120"/>
                                <w:textDirection w:val="btLr"/>
                              </w:pPr>
                              <w:r>
                                <w:rPr>
                                  <w:sz w:val="28"/>
                                  <w:szCs w:val="28"/>
                                </w:rPr>
                                <w:t xml:space="preserve">We can also support you on </w:t>
                              </w:r>
                              <w:r w:rsidRPr="005770C7">
                                <w:rPr>
                                  <w:sz w:val="28"/>
                                  <w:szCs w:val="28"/>
                                </w:rPr>
                                <w:t>your journey into adulthood and provide advice, signpost to post 16 college, apprenticeships and training</w:t>
                              </w:r>
                              <w:r w:rsidR="00E13037">
                                <w:rPr>
                                  <w:sz w:val="28"/>
                                  <w:szCs w:val="28"/>
                                </w:rPr>
                                <w:t>.</w:t>
                              </w:r>
                              <w:r w:rsidRPr="005770C7">
                                <w:rPr>
                                  <w:sz w:val="28"/>
                                  <w:szCs w:val="28"/>
                                </w:rPr>
                                <w:t xml:space="preserve"> </w:t>
                              </w:r>
                            </w:p>
                          </w:txbxContent>
                        </v:textbox>
                      </v:rect>
                      <v:shape id="Shape 10" o:spid="_x0000_s1037" type="#_x0000_t75" style="position:absolute;left:1715;width:3699;height:26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34xAAAANsAAAAPAAAAZHJzL2Rvd25yZXYueG1sRI9Pa8JA&#10;EMXvhX6HZQpeSt1EtJTUVUpB8eof9Dpkp9lgdjbNrhr99M5B8DbDe/Peb6bz3jfqTF2sAxvIhxko&#10;4jLYmisDu+3i4wtUTMgWm8Bk4EoR5rPXlykWNlx4TedNqpSEcCzQgEupLbSOpSOPcRhaYtH+Qucx&#10;ydpV2nZ4kXDf6FGWfWqPNUuDw5Z+HZXHzckb2I8n5SFfnY7v69s2Xx7+r24XamMGb/3PN6hEfXqa&#10;H9crK/gCK7/IAHp2BwAA//8DAFBLAQItABQABgAIAAAAIQDb4fbL7gAAAIUBAAATAAAAAAAAAAAA&#10;AAAAAAAAAABbQ29udGVudF9UeXBlc10ueG1sUEsBAi0AFAAGAAgAAAAhAFr0LFu/AAAAFQEAAAsA&#10;AAAAAAAAAAAAAAAAHwEAAF9yZWxzLy5yZWxzUEsBAi0AFAAGAAgAAAAhABaFPfjEAAAA2wAAAA8A&#10;AAAAAAAAAAAAAAAABwIAAGRycy9kb3ducmV2LnhtbFBLBQYAAAAAAwADALcAAAD4AgAAAAA=&#10;">
                        <v:imagedata r:id="rId16" o:title=""/>
                      </v:shape>
                      <v:shape id="Shape 11" o:spid="_x0000_s1038" type="#_x0000_t75" style="position:absolute;left:1715;top:41625;width:3699;height:211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ZhjwQAAANsAAAAPAAAAZHJzL2Rvd25yZXYueG1sRE9Li8Iw&#10;EL4L+x/CCF5kTbvoslajiLDi1QfrdWjGpthMuk3U6q83guBtPr7nTOetrcSFGl86VpAOEhDEudMl&#10;Fwr2u9/PHxA+IGusHJOCG3mYzz46U8y0u/KGLttQiBjCPkMFJoQ6k9Lnhiz6gauJI3d0jcUQYVNI&#10;3eA1httKfiXJt7RYcmwwWNPSUH7anq2Cv+EoP6Tr86m/ue/S1eH/ZvauVKrXbRcTEIHa8Ba/3Gsd&#10;54/h+Us8QM4eAAAA//8DAFBLAQItABQABgAIAAAAIQDb4fbL7gAAAIUBAAATAAAAAAAAAAAAAAAA&#10;AAAAAABbQ29udGVudF9UeXBlc10ueG1sUEsBAi0AFAAGAAgAAAAhAFr0LFu/AAAAFQEAAAsAAAAA&#10;AAAAAAAAAAAAHwEAAF9yZWxzLy5yZWxzUEsBAi0AFAAGAAgAAAAhAHnJmGPBAAAA2wAAAA8AAAAA&#10;AAAAAAAAAAAABwIAAGRycy9kb3ducmV2LnhtbFBLBQYAAAAAAwADALcAAAD1AgAAAAA=&#10;">
                        <v:imagedata r:id="rId16" o:title=""/>
                      </v:shape>
                      <v:shape id="Shape 12" o:spid="_x0000_s1039" type="#_x0000_t75" style="position:absolute;left:1715;top:26193;width:3699;height:15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DwAAAANsAAAAPAAAAZHJzL2Rvd25yZXYueG1sRE/LisIw&#10;FN0L8w/hDriRMa2oDNVUZGDErQ90e2muTWlzU5uodb5+shBcHs57ueptI+7U+cqxgnScgCAunK64&#10;VHA8/H59g/ABWWPjmBQ8ycMq/xgsMdPuwTu670MpYgj7DBWYENpMSl8YsujHriWO3MV1FkOEXSl1&#10;h48Ybhs5SZK5tFhxbDDY0o+hot7frILTdFac0+2tHu3+DunmfH2ao6uUGn726wWIQH14i1/urVYw&#10;ievjl/gDZP4PAAD//wMAUEsBAi0AFAAGAAgAAAAhANvh9svuAAAAhQEAABMAAAAAAAAAAAAAAAAA&#10;AAAAAFtDb250ZW50X1R5cGVzXS54bWxQSwECLQAUAAYACAAAACEAWvQsW78AAAAVAQAACwAAAAAA&#10;AAAAAAAAAAAfAQAAX3JlbHMvLnJlbHNQSwECLQAUAAYACAAAACEAJp/7Q8AAAADbAAAADwAAAAAA&#10;AAAAAAAAAAAHAgAAZHJzL2Rvd25yZXYueG1sUEsFBgAAAAADAAMAtwAAAPQCAAAAAA==&#10;">
                        <v:imagedata r:id="rId16" o:title=""/>
                      </v:shape>
                      <v:rect id="Rectangle 21" o:spid="_x0000_s1040" style="position:absolute;left:5415;top:30872;width:37734;height:1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haxAAAANsAAAAPAAAAZHJzL2Rvd25yZXYueG1sRI9Pi8Iw&#10;FMTvgt8hPMGbpvXgLtUo/kHQZS+6RTw+mmdbbV5qE7V+e7OwsMdhZn7DTOetqcSDGldaVhAPIxDE&#10;mdUl5wrSn83gE4TzyBory6TgRQ7ms25niom2T97T4+BzESDsElRQeF8nUrqsIINuaGvi4J1tY9AH&#10;2eRSN/gMcFPJURSNpcGSw0KBNa0Kyq6Hu1FwM9++vWRH2n+d09PHcrXZ0TpWqt9rFxMQnlr/H/5r&#10;b7WCUQy/X8IPkLM3AAAA//8DAFBLAQItABQABgAIAAAAIQDb4fbL7gAAAIUBAAATAAAAAAAAAAAA&#10;AAAAAAAAAABbQ29udGVudF9UeXBlc10ueG1sUEsBAi0AFAAGAAgAAAAhAFr0LFu/AAAAFQEAAAsA&#10;AAAAAAAAAAAAAAAAHwEAAF9yZWxzLy5yZWxzUEsBAi0AFAAGAAgAAAAhADxNiFrEAAAA2wAAAA8A&#10;AAAAAAAAAAAAAAAABwIAAGRycy9kb3ducmV2LnhtbFBLBQYAAAAAAwADALcAAAD4AgAAAAA=&#10;" fillcolor="#f1c232">
                        <v:stroke startarrowwidth="narrow" startarrowlength="short" endarrowwidth="narrow" endarrowlength="short" joinstyle="round"/>
                        <v:textbox inset="2.53958mm,2.53958mm,2.53958mm,2.53958mm">
                          <w:txbxContent>
                            <w:p w14:paraId="0C818602" w14:textId="77777777" w:rsidR="008E06E9" w:rsidRDefault="007B241D" w:rsidP="00454F13">
                              <w:pPr>
                                <w:spacing w:before="120" w:after="120"/>
                                <w:textDirection w:val="btLr"/>
                              </w:pPr>
                              <w:r>
                                <w:rPr>
                                  <w:color w:val="000000"/>
                                  <w:sz w:val="28"/>
                                </w:rPr>
                                <w:t xml:space="preserve">You can contact us on your own or with someone else's help. Your parent can contact our service on your behalf as well but we would need your permission to talk </w:t>
                              </w:r>
                              <w:r w:rsidR="00454F13">
                                <w:rPr>
                                  <w:color w:val="000000"/>
                                  <w:sz w:val="28"/>
                                </w:rPr>
                                <w:t>with them if you are 16 or over</w:t>
                              </w:r>
                              <w:r>
                                <w:rPr>
                                  <w:color w:val="000000"/>
                                  <w:sz w:val="28"/>
                                </w:rPr>
                                <w:t>.</w:t>
                              </w:r>
                            </w:p>
                          </w:txbxContent>
                        </v:textbox>
                      </v:rect>
                      <w10:wrap type="topAndBottom"/>
                    </v:group>
                  </w:pict>
                </mc:Fallback>
              </mc:AlternateContent>
            </w:r>
            <w:r w:rsidR="007B241D">
              <w:rPr>
                <w:b/>
                <w:sz w:val="28"/>
                <w:szCs w:val="28"/>
              </w:rPr>
              <w:t xml:space="preserve">For Young People </w:t>
            </w:r>
          </w:p>
          <w:p w14:paraId="0D944319" w14:textId="77777777" w:rsidR="00E13037" w:rsidRDefault="00E13037">
            <w:pPr>
              <w:widowControl w:val="0"/>
              <w:spacing w:line="240" w:lineRule="auto"/>
            </w:pPr>
          </w:p>
          <w:p w14:paraId="0BDECCE5" w14:textId="77777777" w:rsidR="008E06E9" w:rsidRDefault="008E06E9">
            <w:pPr>
              <w:widowControl w:val="0"/>
              <w:spacing w:line="240" w:lineRule="auto"/>
              <w:jc w:val="center"/>
              <w:rPr>
                <w:b/>
                <w:sz w:val="28"/>
                <w:szCs w:val="28"/>
              </w:rPr>
            </w:pPr>
          </w:p>
          <w:p w14:paraId="7D672EDD" w14:textId="77777777" w:rsidR="008E06E9" w:rsidRDefault="008E06E9">
            <w:pPr>
              <w:pStyle w:val="Heading3"/>
              <w:keepNext w:val="0"/>
              <w:keepLines w:val="0"/>
              <w:widowControl w:val="0"/>
              <w:spacing w:before="280" w:line="240" w:lineRule="auto"/>
            </w:pPr>
            <w:bookmarkStart w:id="13" w:name="_vg9umnk5g72g" w:colFirst="0" w:colLast="0"/>
            <w:bookmarkEnd w:id="13"/>
          </w:p>
        </w:tc>
      </w:tr>
    </w:tbl>
    <w:p w14:paraId="469FD474" w14:textId="77777777" w:rsidR="008E06E9" w:rsidRDefault="008E06E9"/>
    <w:sectPr w:rsidR="008E06E9" w:rsidSect="007A757F">
      <w:pgSz w:w="16840" w:h="11907" w:orient="landscape"/>
      <w:pgMar w:top="0" w:right="0"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83EF1"/>
    <w:multiLevelType w:val="multilevel"/>
    <w:tmpl w:val="DCB81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D44E81"/>
    <w:multiLevelType w:val="multilevel"/>
    <w:tmpl w:val="E138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E9"/>
    <w:rsid w:val="00057D2E"/>
    <w:rsid w:val="00184E4F"/>
    <w:rsid w:val="002867B3"/>
    <w:rsid w:val="00294CAA"/>
    <w:rsid w:val="0040436A"/>
    <w:rsid w:val="00454F13"/>
    <w:rsid w:val="005770C7"/>
    <w:rsid w:val="007A757F"/>
    <w:rsid w:val="007A78BB"/>
    <w:rsid w:val="007B241D"/>
    <w:rsid w:val="007C0FC3"/>
    <w:rsid w:val="008E06E9"/>
    <w:rsid w:val="009338CC"/>
    <w:rsid w:val="00A24FA6"/>
    <w:rsid w:val="00A35B07"/>
    <w:rsid w:val="00A41376"/>
    <w:rsid w:val="00AF5214"/>
    <w:rsid w:val="00D95806"/>
    <w:rsid w:val="00E13037"/>
    <w:rsid w:val="00FF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56D6"/>
  <w15:docId w15:val="{14734B42-CD24-4FF5-A0FD-617B3534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35B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B07"/>
    <w:rPr>
      <w:rFonts w:ascii="Segoe UI" w:hAnsi="Segoe UI" w:cs="Segoe UI"/>
      <w:sz w:val="18"/>
      <w:szCs w:val="18"/>
    </w:rPr>
  </w:style>
  <w:style w:type="character" w:styleId="Hyperlink">
    <w:name w:val="Hyperlink"/>
    <w:basedOn w:val="DefaultParagraphFont"/>
    <w:uiPriority w:val="99"/>
    <w:unhideWhenUsed/>
    <w:rsid w:val="00A24F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anchester.gov.uk/elpandsupport"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chester.gov.uk/elpandsupport" TargetMode="External"/><Relationship Id="rId12" Type="http://schemas.openxmlformats.org/officeDocument/2006/relationships/hyperlink" Target="mailto:parents@manchester.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manchester.gov.uk/sendlocaloffer"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mailto:parents@manchester.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Johnson</dc:creator>
  <cp:lastModifiedBy>Samantha Coombes</cp:lastModifiedBy>
  <cp:revision>2</cp:revision>
  <cp:lastPrinted>2020-01-22T09:45:00Z</cp:lastPrinted>
  <dcterms:created xsi:type="dcterms:W3CDTF">2022-02-18T08:13:00Z</dcterms:created>
  <dcterms:modified xsi:type="dcterms:W3CDTF">2022-02-18T08:13:00Z</dcterms:modified>
</cp:coreProperties>
</file>